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69034" w14:textId="323C70C3" w:rsidR="00BA74B4" w:rsidRPr="00C2595D" w:rsidRDefault="008D2DD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74B4" w:rsidRPr="00C2595D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</w:p>
    <w:p w14:paraId="5FF6D1E3" w14:textId="77777777" w:rsidR="005217E2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77777777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(вариант 1.2)</w:t>
      </w:r>
    </w:p>
    <w:p w14:paraId="21B56CF8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E6F2E" w14:textId="14A29AB8" w:rsidR="00FB0739" w:rsidRPr="00C2595D" w:rsidRDefault="00042AB1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14:paraId="130C0710" w14:textId="77777777" w:rsidR="00FB0739" w:rsidRPr="00C2595D" w:rsidRDefault="00FB0739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(для 1 дополнительного, 1–5 классов общеобразовательных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AACEC" w14:textId="77777777" w:rsidR="001516F8" w:rsidRPr="00C2595D" w:rsidRDefault="001516F8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FF049" w14:textId="77777777" w:rsidR="008D2DD4" w:rsidRDefault="008D2DD4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2CBE45" w14:textId="4A8549E0" w:rsidR="00BA74B4" w:rsidRDefault="00BA74B4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br w:type="page"/>
      </w:r>
    </w:p>
    <w:p w14:paraId="71004DD4" w14:textId="77777777" w:rsidR="004E6CCD" w:rsidRPr="00C2595D" w:rsidRDefault="004E6CCD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C2595D" w:rsidRDefault="00DD704C" w:rsidP="00C2595D">
          <w:pPr>
            <w:pStyle w:val="af5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C2595D" w:rsidRDefault="00A25204" w:rsidP="00C2595D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3A5EAF09" w14:textId="29C40B84" w:rsidR="009A520C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306036" w:history="1">
            <w:r w:rsidR="009A520C" w:rsidRPr="005B3DF3">
              <w:rPr>
                <w:rStyle w:val="ae"/>
                <w:rFonts w:ascii="Times New Roman" w:eastAsia="Times New Roman" w:hAnsi="Times New Roman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_Toc144306036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3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5D6DB386" w14:textId="3B742CE5" w:rsidR="009A520C" w:rsidRDefault="0000000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6037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Содержание учебного предмета</w:t>
            </w:r>
            <w:r w:rsidR="009A520C" w:rsidRPr="005B3DF3">
              <w:rPr>
                <w:rStyle w:val="ae"/>
                <w:rFonts w:ascii="Times New Roman" w:eastAsiaTheme="majorEastAsia" w:hAnsi="Times New Roman" w:cs="Times New Roman"/>
                <w:b/>
                <w:bCs/>
                <w:caps/>
                <w:noProof/>
              </w:rPr>
              <w:t xml:space="preserve"> </w:t>
            </w:r>
            <w:r w:rsidR="009A520C" w:rsidRPr="005B3DF3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«МАТЕМАТИКА»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_Toc144306037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11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548D11EA" w14:textId="604E3ACF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38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1 ДОПОЛНИТЕЛЬНЫЙ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_Toc144306038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11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42F52FF9" w14:textId="680E2FCA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39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1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_Toc144306039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12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533E47DC" w14:textId="3DF64A7B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0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2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_Toc144306040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13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1757AC0D" w14:textId="72ED9B17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1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3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_Toc144306041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15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19701C22" w14:textId="44B06072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2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4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_Toc144306042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17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7CF3FAAC" w14:textId="6C84DA9E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3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5 КЛАСС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_Toc144306043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19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36E48CC6" w14:textId="5E00EB3A" w:rsidR="009A520C" w:rsidRDefault="0000000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6044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_Toc144306044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21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78F95E2B" w14:textId="559E9502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5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Личностные результаты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_Toc144306045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21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119E9A73" w14:textId="64AA2841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6" w:history="1">
            <w:r w:rsidR="009A520C" w:rsidRPr="005B3DF3">
              <w:rPr>
                <w:rStyle w:val="ae"/>
                <w:rFonts w:ascii="Times New Roman" w:eastAsia="Times New Roman" w:hAnsi="Times New Roman" w:cs="Times New Roman"/>
                <w:b/>
                <w:noProof/>
                <w:lang w:eastAsia="ru-RU"/>
              </w:rPr>
              <w:t>Метапредметные результаты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_Toc144306046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24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0C97E6F3" w14:textId="6D0F80F5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7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_Toc144306047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28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3A83C275" w14:textId="2822B4EA" w:rsidR="009A520C" w:rsidRDefault="0000000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44306048" w:history="1">
            <w:r w:rsidR="009A520C" w:rsidRPr="005B3DF3">
              <w:rPr>
                <w:rStyle w:val="ae"/>
                <w:rFonts w:ascii="Times New Roman" w:eastAsia="Calibri" w:hAnsi="Times New Roman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_Toc144306048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35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6BC7D599" w14:textId="51DFB4E7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49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1 дополнительный класс (132 часа)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_Toc144306049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35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6C5A3947" w14:textId="0AC6CB4F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50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1 класс (132 часа)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_Toc144306050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41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5C544BCE" w14:textId="0EFE3F21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51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2 класс (136 часов)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_Toc144306051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49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28ED1726" w14:textId="6D156780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52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3 класс (136 часов)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_Toc144306052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56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2A9DC334" w14:textId="75A2CF77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53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4 класс (136 часов)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_Toc144306053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63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015676CA" w14:textId="6024988F" w:rsidR="009A520C" w:rsidRDefault="0000000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306054" w:history="1">
            <w:r w:rsidR="009A520C" w:rsidRPr="005B3DF3">
              <w:rPr>
                <w:rStyle w:val="ae"/>
                <w:rFonts w:ascii="Times New Roman" w:hAnsi="Times New Roman" w:cs="Times New Roman"/>
                <w:b/>
                <w:noProof/>
              </w:rPr>
              <w:t>5 класс (204 часа)</w:t>
            </w:r>
            <w:r w:rsidR="009A520C">
              <w:rPr>
                <w:noProof/>
                <w:webHidden/>
              </w:rPr>
              <w:tab/>
            </w:r>
            <w:r w:rsidR="009A520C">
              <w:rPr>
                <w:noProof/>
                <w:webHidden/>
              </w:rPr>
              <w:fldChar w:fldCharType="begin"/>
            </w:r>
            <w:r w:rsidR="009A520C">
              <w:rPr>
                <w:noProof/>
                <w:webHidden/>
              </w:rPr>
              <w:instrText xml:space="preserve"> PAGEREF _Toc144306054 \h </w:instrText>
            </w:r>
            <w:r w:rsidR="009A520C">
              <w:rPr>
                <w:noProof/>
                <w:webHidden/>
              </w:rPr>
            </w:r>
            <w:r w:rsidR="009A520C">
              <w:rPr>
                <w:noProof/>
                <w:webHidden/>
              </w:rPr>
              <w:fldChar w:fldCharType="separate"/>
            </w:r>
            <w:r w:rsidR="009A520C">
              <w:rPr>
                <w:noProof/>
                <w:webHidden/>
              </w:rPr>
              <w:t>70</w:t>
            </w:r>
            <w:r w:rsidR="009A520C">
              <w:rPr>
                <w:noProof/>
                <w:webHidden/>
              </w:rPr>
              <w:fldChar w:fldCharType="end"/>
            </w:r>
          </w:hyperlink>
        </w:p>
        <w:p w14:paraId="36E84876" w14:textId="7A5F7028" w:rsidR="00BE4468" w:rsidRPr="00C2595D" w:rsidRDefault="00DD704C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Pr="00C2595D" w:rsidRDefault="00BE4468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0B559D7" w14:textId="08309702" w:rsidR="00DD704C" w:rsidRPr="00C2595D" w:rsidRDefault="00000000" w:rsidP="00C2595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3205FD08" w14:textId="77777777" w:rsidR="007378AA" w:rsidRPr="00C2595D" w:rsidRDefault="007378AA" w:rsidP="00C2595D">
      <w:pPr>
        <w:pStyle w:val="3"/>
        <w:spacing w:before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03AB688" w14:textId="77777777" w:rsidR="00FB0739" w:rsidRPr="00C2595D" w:rsidRDefault="00FB0739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44306036"/>
      <w:r w:rsidRPr="00C2595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14:paraId="27794A69" w14:textId="08853E3A" w:rsidR="00FB0739" w:rsidRPr="00C2595D" w:rsidRDefault="00C94321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FB0739" w:rsidRPr="00C2595D">
        <w:rPr>
          <w:rFonts w:ascii="Times New Roman" w:hAnsi="Times New Roman" w:cs="Times New Roman"/>
          <w:sz w:val="28"/>
          <w:szCs w:val="28"/>
        </w:rPr>
        <w:t xml:space="preserve"> программа по учебн</w:t>
      </w:r>
      <w:r w:rsidR="001F14C3">
        <w:rPr>
          <w:rFonts w:ascii="Times New Roman" w:hAnsi="Times New Roman" w:cs="Times New Roman"/>
          <w:sz w:val="28"/>
          <w:szCs w:val="28"/>
        </w:rPr>
        <w:t>о</w:t>
      </w:r>
      <w:r w:rsidR="00FB0739" w:rsidRPr="00C2595D">
        <w:rPr>
          <w:rFonts w:ascii="Times New Roman" w:hAnsi="Times New Roman" w:cs="Times New Roman"/>
          <w:sz w:val="28"/>
          <w:szCs w:val="28"/>
        </w:rPr>
        <w:t>м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="00FB0739" w:rsidRPr="00C2595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="00FB0739" w:rsidRPr="00C2595D">
        <w:rPr>
          <w:rFonts w:ascii="Times New Roman" w:hAnsi="Times New Roman" w:cs="Times New Roman"/>
          <w:sz w:val="28"/>
          <w:szCs w:val="28"/>
        </w:rPr>
        <w:t xml:space="preserve"> «Математика» предметной области «Математика и информатика»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7328712A" w14:textId="707ECA64" w:rsidR="00FB0739" w:rsidRPr="00C2595D" w:rsidRDefault="00FB0739" w:rsidP="00C2595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Данная </w:t>
      </w:r>
      <w:r w:rsidR="00C94321">
        <w:rPr>
          <w:rFonts w:ascii="Times New Roman" w:eastAsia="Calibri" w:hAnsi="Times New Roman" w:cs="Times New Roman"/>
          <w:sz w:val="28"/>
          <w:szCs w:val="28"/>
        </w:rPr>
        <w:t>Рабочая</w:t>
      </w:r>
      <w:r w:rsidR="001F14C3">
        <w:rPr>
          <w:rFonts w:ascii="Times New Roman" w:eastAsia="Calibri" w:hAnsi="Times New Roman" w:cs="Times New Roman"/>
          <w:sz w:val="28"/>
          <w:szCs w:val="28"/>
        </w:rPr>
        <w:t xml:space="preserve"> программа по предмету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 «Математика» на уровне начального общего образования глухих обучающихся составлена на основе требований к результатам освоения АООП НОО, установленными 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(вариант 1.2)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Pr="00C2595D">
        <w:rPr>
          <w:rFonts w:ascii="Times New Roman" w:hAnsi="Times New Roman" w:cs="Times New Roman"/>
          <w:sz w:val="28"/>
          <w:szCs w:val="28"/>
        </w:rPr>
        <w:t xml:space="preserve">ориентирована на целевые приоритеты, сформулированные в </w:t>
      </w:r>
      <w:r w:rsidR="00900A41">
        <w:rPr>
          <w:rFonts w:ascii="Times New Roman" w:hAnsi="Times New Roman" w:cs="Times New Roman"/>
          <w:sz w:val="28"/>
          <w:szCs w:val="28"/>
        </w:rPr>
        <w:t>ф</w:t>
      </w:r>
      <w:r w:rsidRPr="00C2595D">
        <w:rPr>
          <w:rFonts w:ascii="Times New Roman" w:hAnsi="Times New Roman" w:cs="Times New Roman"/>
          <w:sz w:val="28"/>
          <w:szCs w:val="28"/>
        </w:rPr>
        <w:t>едеральной программе воспитания.</w:t>
      </w:r>
    </w:p>
    <w:p w14:paraId="718A3BFC" w14:textId="77777777" w:rsidR="00FB0739" w:rsidRDefault="00FB0739" w:rsidP="009A520C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Реализация АООП (вариант 1.2) обеспечивает глухим обучающимся уровень начального общего образования, способствующий на этапе основного общего образования</w:t>
      </w:r>
      <w:r w:rsidRPr="00C2595D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C2595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C2595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78DF11B2" w14:textId="77777777" w:rsidR="007C6FC2" w:rsidRPr="00143A38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220D489B" w14:textId="2EFD26FD" w:rsidR="007C6FC2" w:rsidRPr="000F78DA" w:rsidRDefault="007C6FC2" w:rsidP="00456BAC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>Цел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изучения учебн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ого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предмет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04FC8">
        <w:rPr>
          <w:rFonts w:ascii="Times New Roman" w:hAnsi="Times New Roman" w:cs="Times New Roman"/>
          <w:bCs/>
          <w:color w:val="auto"/>
          <w:sz w:val="28"/>
          <w:szCs w:val="28"/>
        </w:rPr>
        <w:t>«Математика»:</w:t>
      </w:r>
      <w:r w:rsidRPr="00B95C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освоение начальных математических знаний; 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получение опыта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реш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ения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учебны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практически</w:t>
      </w:r>
      <w:r w:rsidR="00A0590E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х задач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средствами математики; формирование способности к математической деятельности, </w:t>
      </w:r>
      <w:r w:rsidR="000F78DA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развитие 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пространственного воображения, математической речи, умени</w:t>
      </w:r>
      <w:r w:rsidR="000F78DA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456BA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строить рассуждения и вести поиск информации; развитие интереса к математике как к науке.</w:t>
      </w:r>
    </w:p>
    <w:p w14:paraId="1EAE64FE" w14:textId="77777777" w:rsidR="007C6FC2" w:rsidRPr="00C2595D" w:rsidRDefault="007C6FC2" w:rsidP="007C6F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1.2</w:t>
      </w:r>
      <w:r w:rsidRPr="00C2595D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«Математика и информатика» </w:t>
      </w:r>
      <w:r w:rsidRPr="00C2595D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14:paraId="236535A6" w14:textId="16C7A95D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обеспечение овладения </w:t>
      </w:r>
      <w:r w:rsidR="00482481">
        <w:rPr>
          <w:rFonts w:ascii="Times New Roman" w:hAnsi="Times New Roman" w:cs="Times New Roman"/>
          <w:sz w:val="28"/>
          <w:szCs w:val="28"/>
        </w:rPr>
        <w:t>основами</w:t>
      </w:r>
      <w:r w:rsidRPr="00C2595D">
        <w:rPr>
          <w:rFonts w:ascii="Times New Roman" w:hAnsi="Times New Roman" w:cs="Times New Roman"/>
          <w:sz w:val="28"/>
          <w:szCs w:val="28"/>
        </w:rPr>
        <w:t xml:space="preserve"> математики (понятием числа, вычислениями, решением простых арифметических задач и другим);</w:t>
      </w:r>
    </w:p>
    <w:p w14:paraId="7CC7DED1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формирование опыта применения математических знаний для решения учебно-познавательных и учебно-практических задач;</w:t>
      </w:r>
    </w:p>
    <w:p w14:paraId="1ABBFD00" w14:textId="29B8EDEC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</w:t>
      </w:r>
      <w:r w:rsidR="00BC7DC9">
        <w:rPr>
          <w:rFonts w:ascii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sz w:val="28"/>
          <w:szCs w:val="28"/>
        </w:rPr>
        <w:t>д.;</w:t>
      </w:r>
    </w:p>
    <w:p w14:paraId="38E5B341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14:paraId="5F1A9EAD" w14:textId="4510026E" w:rsidR="007C6FC2" w:rsidRPr="00C2595D" w:rsidRDefault="00DE74DE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</w:t>
      </w:r>
      <w:r w:rsidR="007C6FC2" w:rsidRPr="00C2595D">
        <w:rPr>
          <w:rFonts w:ascii="Times New Roman" w:hAnsi="Times New Roman" w:cs="Times New Roman"/>
          <w:sz w:val="28"/>
          <w:szCs w:val="28"/>
        </w:rPr>
        <w:t>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14:paraId="1B46396D" w14:textId="77777777" w:rsidR="007C6FC2" w:rsidRPr="00C2595D" w:rsidRDefault="007C6FC2" w:rsidP="007C6FC2">
      <w:pPr>
        <w:pStyle w:val="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2FFD44CB" w14:textId="5964E6D5" w:rsidR="00202D3A" w:rsidRDefault="00AB6161" w:rsidP="009A520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61">
        <w:rPr>
          <w:rFonts w:ascii="Times New Roman" w:hAnsi="Times New Roman" w:cs="Times New Roman"/>
          <w:color w:val="000000"/>
          <w:sz w:val="28"/>
          <w:szCs w:val="28"/>
        </w:rPr>
        <w:t xml:space="preserve">Сроки освоения АООП НОО </w:t>
      </w:r>
      <w:r w:rsidR="009A520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AB6161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="009A520C">
        <w:rPr>
          <w:rFonts w:ascii="Times New Roman" w:hAnsi="Times New Roman" w:cs="Times New Roman"/>
          <w:color w:val="000000"/>
          <w:sz w:val="28"/>
          <w:szCs w:val="28"/>
        </w:rPr>
        <w:t>у 1.2</w:t>
      </w:r>
      <w:r w:rsidRPr="00AB6161">
        <w:rPr>
          <w:rFonts w:ascii="Times New Roman" w:hAnsi="Times New Roman" w:cs="Times New Roman"/>
          <w:color w:val="000000"/>
          <w:sz w:val="28"/>
          <w:szCs w:val="28"/>
        </w:rPr>
        <w:t xml:space="preserve"> глухими обучающимися составляют 5 лет (1–5 классы) или 6 лет (перв</w:t>
      </w:r>
      <w:r w:rsidR="009A520C">
        <w:rPr>
          <w:rFonts w:ascii="Times New Roman" w:hAnsi="Times New Roman" w:cs="Times New Roman"/>
          <w:color w:val="000000"/>
          <w:sz w:val="28"/>
          <w:szCs w:val="28"/>
        </w:rPr>
        <w:t>ый дополнительный, 1–5 классы)</w:t>
      </w:r>
      <w:r w:rsidRPr="00AB6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20C" w:rsidRPr="009A520C">
        <w:rPr>
          <w:rFonts w:ascii="Times New Roman" w:hAnsi="Times New Roman" w:cs="Times New Roman"/>
          <w:sz w:val="28"/>
          <w:szCs w:val="28"/>
        </w:rPr>
        <w:t>для обучающихся</w:t>
      </w:r>
      <w:r w:rsidR="009A520C" w:rsidRPr="009A520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9A520C" w:rsidRPr="009A520C">
        <w:rPr>
          <w:rFonts w:ascii="Times New Roman" w:hAnsi="Times New Roman" w:cs="Times New Roman"/>
          <w:color w:val="000000"/>
          <w:sz w:val="28"/>
          <w:szCs w:val="28"/>
        </w:rPr>
        <w:t>не получивших полноценное дошкольное образование с учетом их особых образовательных потребностей.</w:t>
      </w:r>
    </w:p>
    <w:p w14:paraId="46EA1640" w14:textId="347352DE" w:rsidR="00AB6161" w:rsidRPr="00245F1C" w:rsidRDefault="00AB6161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поставленных целей </w:t>
      </w:r>
      <w:r w:rsidR="00202D3A"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и решение указанных задач 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>предполага</w:t>
      </w:r>
      <w:r w:rsidR="00202D3A" w:rsidRPr="00245F1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02D3A"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как обеспечение преемственности при переходе на уровень основного общего образования, так и учет первоначального уровня развития школьников, поступающих в школу. Обучающиеся с нарушенным слухом за 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период начального основного образования должны </w:t>
      </w:r>
      <w:r w:rsidR="00202D3A" w:rsidRPr="00245F1C">
        <w:rPr>
          <w:rFonts w:ascii="Times New Roman" w:hAnsi="Times New Roman" w:cs="Times New Roman"/>
          <w:color w:val="000000"/>
          <w:sz w:val="28"/>
          <w:szCs w:val="28"/>
        </w:rPr>
        <w:t>освоить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достаточный объем знаний и навыков для перехода на уровень основного общего образования, соотносимый с уровнем математического развития нормально слышащих сверстников.</w:t>
      </w:r>
      <w:r w:rsidR="00202D3A"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этим, в данную программу заложены необходимые базовые академические знания, а также основные практические навыки применения математических знаний и представлений, дающие возможность последующего обучения.</w:t>
      </w:r>
    </w:p>
    <w:p w14:paraId="6EAA13AB" w14:textId="74E0C7CA" w:rsidR="00FC5B28" w:rsidRPr="00245F1C" w:rsidRDefault="00FC5B28" w:rsidP="00535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 xml:space="preserve">К моменту приема в школу глухие обучающиеся находятся на разных ступенях </w:t>
      </w:r>
      <w:r w:rsidR="00B13393">
        <w:rPr>
          <w:rFonts w:ascii="Times New Roman" w:hAnsi="Times New Roman" w:cs="Times New Roman"/>
          <w:sz w:val="28"/>
          <w:szCs w:val="28"/>
        </w:rPr>
        <w:t xml:space="preserve">развития речи и познавательной </w:t>
      </w:r>
      <w:r w:rsidRPr="00245F1C">
        <w:rPr>
          <w:rFonts w:ascii="Times New Roman" w:hAnsi="Times New Roman" w:cs="Times New Roman"/>
          <w:sz w:val="28"/>
          <w:szCs w:val="28"/>
        </w:rPr>
        <w:t>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</w:t>
      </w:r>
      <w:r w:rsidR="0053535C" w:rsidRPr="00245F1C">
        <w:rPr>
          <w:rFonts w:ascii="Times New Roman" w:hAnsi="Times New Roman" w:cs="Times New Roman"/>
          <w:sz w:val="28"/>
          <w:szCs w:val="28"/>
        </w:rPr>
        <w:t xml:space="preserve"> Как правило, н</w:t>
      </w:r>
      <w:r w:rsidRPr="00245F1C">
        <w:rPr>
          <w:rFonts w:ascii="Times New Roman" w:hAnsi="Times New Roman" w:cs="Times New Roman"/>
          <w:sz w:val="28"/>
          <w:szCs w:val="28"/>
        </w:rPr>
        <w:t>еслышащий обучающийся проявляет свою любознательность, задает вопросы педагогическим работникам, родителям (законным представителям), другим детям,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истории. Способен к принятию собственных решений, опираясь на свои знания и умения в различных видах деятельности.</w:t>
      </w:r>
    </w:p>
    <w:p w14:paraId="7015D79F" w14:textId="5013753F" w:rsidR="007C6FC2" w:rsidRPr="00245F1C" w:rsidRDefault="007C6FC2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F1C">
        <w:rPr>
          <w:rFonts w:ascii="Times New Roman" w:hAnsi="Times New Roman" w:cs="Times New Roman"/>
          <w:color w:val="000000"/>
          <w:sz w:val="28"/>
          <w:szCs w:val="28"/>
        </w:rPr>
        <w:t>Математика как учебный предмет играет весьма важную роль в развитии младш</w:t>
      </w:r>
      <w:r w:rsidR="003933E9" w:rsidRPr="00245F1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</w:t>
      </w:r>
      <w:r w:rsidR="003933E9" w:rsidRPr="00245F1C">
        <w:rPr>
          <w:rFonts w:ascii="Times New Roman" w:hAnsi="Times New Roman" w:cs="Times New Roman"/>
          <w:color w:val="000000"/>
          <w:sz w:val="28"/>
          <w:szCs w:val="28"/>
        </w:rPr>
        <w:t>а с нарушением слуха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933E9" w:rsidRPr="00245F1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учится познавать окружающий мир, решать жизненно важные проблемы. Ма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тематика открывает </w:t>
      </w:r>
      <w:r w:rsidR="00B95CC9" w:rsidRPr="00245F1C">
        <w:rPr>
          <w:rFonts w:ascii="Times New Roman" w:hAnsi="Times New Roman" w:cs="Times New Roman"/>
          <w:color w:val="000000"/>
          <w:sz w:val="28"/>
          <w:szCs w:val="28"/>
        </w:rPr>
        <w:t>младш</w:t>
      </w:r>
      <w:r w:rsidR="003933E9" w:rsidRPr="00245F1C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B95CC9"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</w:t>
      </w:r>
      <w:r w:rsidR="003933E9" w:rsidRPr="00245F1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95CC9"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t>удивительный мир чисел и их соотношений, геометрических фигур, величин и математических закономерностей.</w:t>
      </w:r>
    </w:p>
    <w:p w14:paraId="69F30885" w14:textId="235A15C6" w:rsidR="0053535C" w:rsidRPr="00245F1C" w:rsidRDefault="002C091E" w:rsidP="0053535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F1C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предмета 1-ой четверти 1-го класса предполагает актуализацию имеющихся знаний и навыков школьников. Для обучающегося, </w:t>
      </w:r>
      <w:r w:rsidRPr="00245F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начинающего освоение школьного курса математики с 1 класса, минуя этап 1 дополнительного класса, при необходимости в качестве дополнительных заданий могут предлагаться для индивидуальной отработки задания из тем, отнесенных к содержанию обучения в 1 дополнительном классе.</w:t>
      </w:r>
    </w:p>
    <w:p w14:paraId="10FDE47A" w14:textId="14DA18A8" w:rsidR="007C6FC2" w:rsidRPr="00245F1C" w:rsidRDefault="007C6FC2" w:rsidP="007C6FC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Коррекционная направленность</w:t>
      </w:r>
      <w:r w:rsidR="00B95CC9" w:rsidRPr="00245F1C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245F1C">
        <w:rPr>
          <w:rFonts w:ascii="Times New Roman" w:hAnsi="Times New Roman" w:cs="Times New Roman"/>
          <w:sz w:val="28"/>
          <w:szCs w:val="28"/>
        </w:rPr>
        <w:t>:</w:t>
      </w:r>
    </w:p>
    <w:p w14:paraId="6A095952" w14:textId="77777777" w:rsidR="00B95CC9" w:rsidRPr="00245F1C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развитие мышления (визуального, понятийного, логического, речевого, абстрактного, образного);</w:t>
      </w:r>
    </w:p>
    <w:p w14:paraId="1A0B592A" w14:textId="77777777" w:rsidR="00B95CC9" w:rsidRPr="00245F1C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развитие внимания (устойчивости, переключаемости с одного вида деятельности на другой, объёма и работоспособности);</w:t>
      </w:r>
    </w:p>
    <w:p w14:paraId="03B49421" w14:textId="77777777" w:rsidR="00B95CC9" w:rsidRPr="00245F1C" w:rsidRDefault="00B95CC9" w:rsidP="00B95CC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развитие памяти (зрительной, слуховой, моторной; быстроты и прочности запоминания);</w:t>
      </w:r>
    </w:p>
    <w:p w14:paraId="7732DD94" w14:textId="70667302" w:rsidR="007C6FC2" w:rsidRPr="00245F1C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п</w:t>
      </w:r>
      <w:r w:rsidR="007C6FC2" w:rsidRPr="00245F1C">
        <w:rPr>
          <w:rFonts w:ascii="Times New Roman" w:hAnsi="Times New Roman" w:cs="Times New Roman"/>
          <w:sz w:val="28"/>
          <w:szCs w:val="28"/>
        </w:rPr>
        <w:t>обуждение к речевой деятельности, умение достаточно полно и логично выражать свои мысли в соответствии с задачами, установление взаимосвязи между воспринимаемым предметом, его словесным обозначением и действием</w:t>
      </w:r>
      <w:r w:rsidRPr="00245F1C">
        <w:rPr>
          <w:rFonts w:ascii="Times New Roman" w:hAnsi="Times New Roman" w:cs="Times New Roman"/>
          <w:sz w:val="28"/>
          <w:szCs w:val="28"/>
        </w:rPr>
        <w:t>;</w:t>
      </w:r>
    </w:p>
    <w:p w14:paraId="756B7EFB" w14:textId="7D0DC8B7" w:rsidR="007C6FC2" w:rsidRPr="00245F1C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ф</w:t>
      </w:r>
      <w:r w:rsidR="007C6FC2" w:rsidRPr="00245F1C">
        <w:rPr>
          <w:rFonts w:ascii="Times New Roman" w:hAnsi="Times New Roman" w:cs="Times New Roman"/>
          <w:sz w:val="28"/>
          <w:szCs w:val="28"/>
        </w:rPr>
        <w:t>ормирование способности воспринимать речевой материал слухозрительно, формирование и совершенствовани</w:t>
      </w:r>
      <w:r w:rsidRPr="00245F1C">
        <w:rPr>
          <w:rFonts w:ascii="Times New Roman" w:hAnsi="Times New Roman" w:cs="Times New Roman"/>
          <w:sz w:val="28"/>
          <w:szCs w:val="28"/>
        </w:rPr>
        <w:t>е</w:t>
      </w:r>
      <w:r w:rsidR="007C6FC2" w:rsidRPr="00245F1C">
        <w:rPr>
          <w:rFonts w:ascii="Times New Roman" w:hAnsi="Times New Roman" w:cs="Times New Roman"/>
          <w:sz w:val="28"/>
          <w:szCs w:val="28"/>
        </w:rPr>
        <w:t xml:space="preserve"> навыка чтения с губ</w:t>
      </w:r>
      <w:r w:rsidRPr="00245F1C">
        <w:rPr>
          <w:rFonts w:ascii="Times New Roman" w:hAnsi="Times New Roman" w:cs="Times New Roman"/>
          <w:sz w:val="28"/>
          <w:szCs w:val="28"/>
        </w:rPr>
        <w:t>;</w:t>
      </w:r>
    </w:p>
    <w:p w14:paraId="37F36C14" w14:textId="030C2165" w:rsidR="007C6FC2" w:rsidRPr="00245F1C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м</w:t>
      </w:r>
      <w:r w:rsidR="007C6FC2" w:rsidRPr="00245F1C">
        <w:rPr>
          <w:rFonts w:ascii="Times New Roman" w:hAnsi="Times New Roman" w:cs="Times New Roman"/>
          <w:sz w:val="28"/>
          <w:szCs w:val="28"/>
        </w:rPr>
        <w:t xml:space="preserve">аксимальное использование сохранных анализаторов </w:t>
      </w:r>
      <w:r w:rsidRPr="00245F1C">
        <w:rPr>
          <w:rFonts w:ascii="Times New Roman" w:hAnsi="Times New Roman" w:cs="Times New Roman"/>
          <w:sz w:val="28"/>
          <w:szCs w:val="28"/>
        </w:rPr>
        <w:t>школьника с нарушением слуха;</w:t>
      </w:r>
    </w:p>
    <w:p w14:paraId="6BECEB2C" w14:textId="12F73449" w:rsidR="007C6FC2" w:rsidRPr="00245F1C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п</w:t>
      </w:r>
      <w:r w:rsidR="007C6FC2" w:rsidRPr="00245F1C">
        <w:rPr>
          <w:rFonts w:ascii="Times New Roman" w:hAnsi="Times New Roman" w:cs="Times New Roman"/>
          <w:sz w:val="28"/>
          <w:szCs w:val="28"/>
        </w:rPr>
        <w:t>овышение мотив</w:t>
      </w:r>
      <w:r w:rsidRPr="00245F1C">
        <w:rPr>
          <w:rFonts w:ascii="Times New Roman" w:hAnsi="Times New Roman" w:cs="Times New Roman"/>
          <w:sz w:val="28"/>
          <w:szCs w:val="28"/>
        </w:rPr>
        <w:t>ации</w:t>
      </w:r>
      <w:r w:rsidR="007C6FC2" w:rsidRPr="00245F1C">
        <w:rPr>
          <w:rFonts w:ascii="Times New Roman" w:hAnsi="Times New Roman" w:cs="Times New Roman"/>
          <w:sz w:val="28"/>
          <w:szCs w:val="28"/>
        </w:rPr>
        <w:t xml:space="preserve"> учебной деятельности (прилежания, отношения к отметке, похвале или порицанию учителя)</w:t>
      </w:r>
      <w:r w:rsidRPr="00245F1C">
        <w:rPr>
          <w:rFonts w:ascii="Times New Roman" w:hAnsi="Times New Roman" w:cs="Times New Roman"/>
          <w:sz w:val="28"/>
          <w:szCs w:val="28"/>
        </w:rPr>
        <w:t>;</w:t>
      </w:r>
    </w:p>
    <w:p w14:paraId="7B06FA08" w14:textId="309D896C" w:rsidR="007C6FC2" w:rsidRPr="00245F1C" w:rsidRDefault="00B95CC9" w:rsidP="007C6FC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ф</w:t>
      </w:r>
      <w:r w:rsidR="007C6FC2" w:rsidRPr="00245F1C">
        <w:rPr>
          <w:rFonts w:ascii="Times New Roman" w:hAnsi="Times New Roman" w:cs="Times New Roman"/>
          <w:sz w:val="28"/>
          <w:szCs w:val="28"/>
        </w:rPr>
        <w:t>ормирование эмоционально</w:t>
      </w:r>
      <w:r w:rsidRPr="00245F1C">
        <w:rPr>
          <w:rFonts w:ascii="Times New Roman" w:hAnsi="Times New Roman" w:cs="Times New Roman"/>
          <w:sz w:val="28"/>
          <w:szCs w:val="28"/>
        </w:rPr>
        <w:t>-</w:t>
      </w:r>
      <w:r w:rsidR="007C6FC2" w:rsidRPr="00245F1C">
        <w:rPr>
          <w:rFonts w:ascii="Times New Roman" w:hAnsi="Times New Roman" w:cs="Times New Roman"/>
          <w:sz w:val="28"/>
          <w:szCs w:val="28"/>
        </w:rPr>
        <w:t>волевой сферы (способности к волевому усилию, чувств долга и ответственности)</w:t>
      </w:r>
      <w:r w:rsidRPr="00245F1C">
        <w:rPr>
          <w:rFonts w:ascii="Times New Roman" w:hAnsi="Times New Roman" w:cs="Times New Roman"/>
          <w:sz w:val="28"/>
          <w:szCs w:val="28"/>
        </w:rPr>
        <w:t>.</w:t>
      </w:r>
    </w:p>
    <w:p w14:paraId="4E11A95A" w14:textId="338EF80F" w:rsidR="007C6FC2" w:rsidRPr="00245F1C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предметного 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и отбора планируемых результатов лежат следующие ценности, коррелирующие со становлением личности младшего школьника: </w:t>
      </w:r>
    </w:p>
    <w:p w14:paraId="169AC102" w14:textId="0DA1F5C5" w:rsidR="007C6FC2" w:rsidRPr="00245F1C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протяжённость по времени, образование целого из частей, изменение формы, размера и т.</w:t>
      </w:r>
      <w:r w:rsidR="00B95CC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д.);</w:t>
      </w:r>
    </w:p>
    <w:p w14:paraId="49EB1F00" w14:textId="4D8F790F" w:rsidR="007C6FC2" w:rsidRPr="00245F1C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</w:t>
      </w:r>
      <w:r w:rsidR="00B95CC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 и культуры, объекты природы);</w:t>
      </w:r>
    </w:p>
    <w:p w14:paraId="5C112275" w14:textId="01341739" w:rsidR="007C6FC2" w:rsidRPr="00245F1C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владение математическим языком, элементами алгоритмического мышления позволяет </w:t>
      </w:r>
      <w:r w:rsidR="00F8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14:paraId="4798F27B" w14:textId="2651667C" w:rsidR="007C6FC2" w:rsidRPr="00245F1C" w:rsidRDefault="007C6FC2" w:rsidP="007C6FC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</w:t>
      </w:r>
      <w:r w:rsidR="00F8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строить алгоритмы, выбирать рациональные способы устных и письменных арифметических вычислений, при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519B4302" w14:textId="658B2552" w:rsidR="007C6FC2" w:rsidRPr="00245F1C" w:rsidRDefault="007C6FC2" w:rsidP="007C6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F1C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и реализации рабочей программы образовательной организацией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</w:t>
      </w:r>
      <w:r w:rsidR="00E43F98" w:rsidRPr="00245F1C">
        <w:rPr>
          <w:rFonts w:ascii="Times New Roman" w:hAnsi="Times New Roman" w:cs="Times New Roman"/>
          <w:sz w:val="28"/>
          <w:szCs w:val="28"/>
          <w:lang w:eastAsia="ru-RU"/>
        </w:rPr>
        <w:t>электронные учебники и тренажеры</w:t>
      </w:r>
      <w:r w:rsidRPr="00245F1C">
        <w:rPr>
          <w:rFonts w:ascii="Times New Roman" w:hAnsi="Times New Roman" w:cs="Times New Roman"/>
          <w:sz w:val="28"/>
          <w:szCs w:val="28"/>
          <w:lang w:eastAsia="ru-RU"/>
        </w:rPr>
        <w:t>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ИКТ, содержание которых соответствует законодательству об образовании.</w:t>
      </w:r>
    </w:p>
    <w:p w14:paraId="6EEF9688" w14:textId="40782183" w:rsidR="007C6FC2" w:rsidRPr="00245F1C" w:rsidRDefault="007C6FC2" w:rsidP="007C6FC2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  <w:r w:rsidR="003933E9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Предметная область 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«Математика и информатика» имеет интегративный характер, соединяя в равной мере социальные «житейские» знания, когнитивные (познавательные, логистические) умения и вычислительные навыки. </w:t>
      </w:r>
    </w:p>
    <w:p w14:paraId="3B8690D2" w14:textId="77777777" w:rsidR="0086446B" w:rsidRPr="00245F1C" w:rsidRDefault="00FB0739" w:rsidP="00C2595D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Предметная область «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Математика и информатика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охватывает содержание 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начального 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 по двум основополагающим предметам «Математика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«И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нформатика»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, при этом «Информатика» входит в содержание предмета «Математика»</w:t>
      </w:r>
      <w:r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как пропедевтический курс (раздел «Работа с информацией»</w:t>
      </w:r>
      <w:r w:rsidR="008D612F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6446B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8D612F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86446B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8D612F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5 класс</w:t>
      </w:r>
      <w:r w:rsidR="0086446B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ах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) и только в 5 кла</w:t>
      </w:r>
      <w:r w:rsidR="0086446B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ссе выделяется в отдельный раздел </w:t>
      </w:r>
      <w:r w:rsidR="001F14C3" w:rsidRPr="00245F1C">
        <w:rPr>
          <w:rFonts w:ascii="Times New Roman" w:hAnsi="Times New Roman" w:cs="Times New Roman"/>
          <w:bCs/>
          <w:color w:val="auto"/>
          <w:sz w:val="28"/>
          <w:szCs w:val="28"/>
        </w:rPr>
        <w:t>«Работа с данными»</w:t>
      </w:r>
      <w:r w:rsidR="0086446B" w:rsidRPr="00245F1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14:paraId="3C0C77BC" w14:textId="56AB4860" w:rsidR="000D3C69" w:rsidRPr="00245F1C" w:rsidRDefault="000D3C69" w:rsidP="000D3C69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в каждом классе включает перечень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возрастных особенностей младших школьников. 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выполнение правил совместной деятельности строится на интеграции регулятивных (определ</w:t>
      </w:r>
      <w:r w:rsidR="003933E9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</w:t>
      </w:r>
      <w:r w:rsidR="0041189F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планируемых результатов освоения программы на уровне начального общего образования.</w:t>
      </w:r>
    </w:p>
    <w:p w14:paraId="455A3A9E" w14:textId="49B4C69A" w:rsidR="000D3C69" w:rsidRPr="00245F1C" w:rsidRDefault="000D3C69" w:rsidP="000D3C69">
      <w:pPr>
        <w:snapToGrid w:val="0"/>
        <w:spacing w:after="0" w:line="360" w:lineRule="auto"/>
        <w:ind w:firstLine="709"/>
        <w:jc w:val="both"/>
        <w:rPr>
          <w:sz w:val="28"/>
          <w:szCs w:val="28"/>
        </w:rPr>
      </w:pPr>
      <w:r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школе, </w:t>
      </w:r>
      <w:r w:rsidRPr="00245F1C">
        <w:rPr>
          <w:rFonts w:ascii="Times New Roman" w:hAnsi="Times New Roman" w:cs="Times New Roman"/>
          <w:sz w:val="28"/>
          <w:szCs w:val="28"/>
        </w:rPr>
        <w:t>характерные для обучающихся с нарушени</w:t>
      </w:r>
      <w:r w:rsidR="003933E9" w:rsidRPr="00245F1C">
        <w:rPr>
          <w:rFonts w:ascii="Times New Roman" w:hAnsi="Times New Roman" w:cs="Times New Roman"/>
          <w:sz w:val="28"/>
          <w:szCs w:val="28"/>
        </w:rPr>
        <w:t>ями</w:t>
      </w:r>
      <w:r w:rsidRPr="00245F1C">
        <w:rPr>
          <w:rFonts w:ascii="Times New Roman" w:hAnsi="Times New Roman" w:cs="Times New Roman"/>
          <w:sz w:val="28"/>
          <w:szCs w:val="28"/>
        </w:rPr>
        <w:t xml:space="preserve"> слуха: в образовательной деятельности глухих обучающихся на ступени начального общего образования уроки математики рассматриваются как часть единого образовательного процесса, где </w:t>
      </w:r>
      <w:r w:rsidRPr="00245F1C">
        <w:rPr>
          <w:rFonts w:ascii="Times New Roman" w:hAnsi="Times New Roman" w:cs="Times New Roman"/>
          <w:sz w:val="28"/>
          <w:szCs w:val="28"/>
        </w:rPr>
        <w:lastRenderedPageBreak/>
        <w:t>формируются единые для всех уроков и специфически</w:t>
      </w:r>
      <w:r w:rsidR="003933E9" w:rsidRPr="00245F1C">
        <w:rPr>
          <w:rFonts w:ascii="Times New Roman" w:hAnsi="Times New Roman" w:cs="Times New Roman"/>
          <w:sz w:val="28"/>
          <w:szCs w:val="28"/>
        </w:rPr>
        <w:t>е</w:t>
      </w:r>
      <w:r w:rsidRPr="00245F1C">
        <w:rPr>
          <w:rFonts w:ascii="Times New Roman" w:hAnsi="Times New Roman" w:cs="Times New Roman"/>
          <w:sz w:val="28"/>
          <w:szCs w:val="28"/>
        </w:rPr>
        <w:t xml:space="preserve"> для уроков математики предметно-практических метапредметные умения, обеспечиваются межпредметные связи, что приводит к осмысленности действий и повышению функциональной грамотности глухих </w:t>
      </w:r>
      <w:r w:rsidR="008A1C59">
        <w:rPr>
          <w:rFonts w:ascii="Times New Roman" w:hAnsi="Times New Roman" w:cs="Times New Roman"/>
          <w:sz w:val="28"/>
          <w:szCs w:val="28"/>
        </w:rPr>
        <w:t>об</w:t>
      </w:r>
      <w:r w:rsidRPr="00245F1C">
        <w:rPr>
          <w:rFonts w:ascii="Times New Roman" w:hAnsi="Times New Roman" w:cs="Times New Roman"/>
          <w:sz w:val="28"/>
          <w:szCs w:val="28"/>
        </w:rPr>
        <w:t>уча</w:t>
      </w:r>
      <w:r w:rsidR="008A1C59">
        <w:rPr>
          <w:rFonts w:ascii="Times New Roman" w:hAnsi="Times New Roman" w:cs="Times New Roman"/>
          <w:sz w:val="28"/>
          <w:szCs w:val="28"/>
        </w:rPr>
        <w:t>ю</w:t>
      </w:r>
      <w:r w:rsidRPr="00245F1C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14:paraId="23700859" w14:textId="073AED80" w:rsidR="003047C7" w:rsidRDefault="000D3C69" w:rsidP="003047C7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eastAsia="Times New Roman" w:hAnsi="Times New Roman" w:cs="Times New Roman"/>
          <w:sz w:val="28"/>
          <w:szCs w:val="28"/>
        </w:rPr>
        <w:t xml:space="preserve">Традиционно в уроки математики включается предметно-практическая деятельность, решаются задачи развития разговорной и монологической речи, навыков восприятия с опорой на остаточный слух и внятности речи. </w:t>
      </w:r>
      <w:r w:rsidR="003047C7" w:rsidRPr="00245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закономерности, их расположения во времени и в пространстве. Осознанию младшим школьником многих математических явлений способствует процесс моделирования,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14:paraId="7AB5FBDF" w14:textId="44217160" w:rsidR="008A532E" w:rsidRPr="008A532E" w:rsidRDefault="008A532E" w:rsidP="008A53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D3395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таких обучающихся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339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959">
        <w:rPr>
          <w:rFonts w:ascii="Times New Roman" w:hAnsi="Times New Roman" w:cs="Times New Roman"/>
          <w:sz w:val="28"/>
          <w:szCs w:val="28"/>
        </w:rPr>
        <w:t xml:space="preserve">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обычными глухими </w:t>
      </w:r>
      <w:r w:rsidR="008A1C59">
        <w:rPr>
          <w:rFonts w:ascii="Times New Roman" w:hAnsi="Times New Roman" w:cs="Times New Roman"/>
          <w:sz w:val="28"/>
          <w:szCs w:val="28"/>
        </w:rPr>
        <w:t>обучающимися</w:t>
      </w:r>
      <w:r w:rsidRPr="00D33959">
        <w:rPr>
          <w:rFonts w:ascii="Times New Roman" w:hAnsi="Times New Roman" w:cs="Times New Roman"/>
          <w:sz w:val="28"/>
          <w:szCs w:val="28"/>
        </w:rPr>
        <w:t xml:space="preserve">.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</w:t>
      </w:r>
      <w:r w:rsidRPr="00D3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обучения, пошаговость в формировании различных умений, в овладении школьниками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14:paraId="034747D1" w14:textId="16E5D561" w:rsidR="00BB2C46" w:rsidRPr="00245F1C" w:rsidRDefault="00BB2C46" w:rsidP="003047C7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«Математика и информатика»:</w:t>
      </w:r>
    </w:p>
    <w:p w14:paraId="34AA259E" w14:textId="78719370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14:paraId="7E71EB1F" w14:textId="77777777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14:paraId="73560476" w14:textId="77777777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3) приобретение начального опыта применения математических знаний в повседневных ситуациях;</w:t>
      </w:r>
    </w:p>
    <w:p w14:paraId="45F61AFA" w14:textId="77777777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4) умение выполнять арифметические действия с числами;</w:t>
      </w:r>
    </w:p>
    <w:p w14:paraId="0D75C942" w14:textId="77777777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5) накопление опыта решения доступных обучающемуся по смыслу и речевому оформлению текстовых задач;</w:t>
      </w:r>
    </w:p>
    <w:p w14:paraId="7AB693AF" w14:textId="77777777" w:rsidR="00BB2C46" w:rsidRPr="00245F1C" w:rsidRDefault="00BB2C46" w:rsidP="00BB2C46">
      <w:pPr>
        <w:pStyle w:val="a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6) умение распознавать и изображать геометрические фигуры, составлять и использовать таблицы для решения математических задач, приобретение начальных умений работы с диаграммами, умением объяснять, сравнивать и обобщать информацию, делать выводы (используя доступные вербальные и невербальные средства).</w:t>
      </w:r>
    </w:p>
    <w:p w14:paraId="74F47AA5" w14:textId="494C8EF1" w:rsidR="00BB2C46" w:rsidRPr="00BB2C46" w:rsidRDefault="00BB2C46" w:rsidP="00BB2C46">
      <w:pPr>
        <w:snapToGri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hAnsi="Times New Roman" w:cs="Times New Roman"/>
          <w:sz w:val="28"/>
          <w:szCs w:val="28"/>
        </w:rPr>
        <w:t>7) овладение основами компьютерной грамотности.</w:t>
      </w:r>
    </w:p>
    <w:p w14:paraId="6BBC157F" w14:textId="77777777" w:rsidR="00C8400E" w:rsidRPr="00C2595D" w:rsidRDefault="00C8400E" w:rsidP="00C2595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38C6546" w14:textId="7B4D9F75" w:rsidR="00FB0739" w:rsidRPr="00C2595D" w:rsidRDefault="00FB0739" w:rsidP="00C63E07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44306037"/>
      <w:r w:rsidRPr="00C2595D">
        <w:rPr>
          <w:rFonts w:ascii="Times New Roman" w:hAnsi="Times New Roman" w:cs="Times New Roman"/>
          <w:b/>
          <w:caps/>
          <w:sz w:val="28"/>
          <w:szCs w:val="28"/>
        </w:rPr>
        <w:t>Содержание учебн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 xml:space="preserve">ого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предмет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«М</w:t>
      </w:r>
      <w:r w:rsidR="00C63E07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ТЕМАТИКА»</w:t>
      </w:r>
      <w:bookmarkEnd w:id="1"/>
    </w:p>
    <w:p w14:paraId="344AEF7B" w14:textId="6BEB49E8" w:rsidR="006D1329" w:rsidRPr="00C2595D" w:rsidRDefault="00FB0739" w:rsidP="00C63E07">
      <w:pPr>
        <w:pStyle w:val="a5"/>
        <w:spacing w:after="0" w:line="360" w:lineRule="auto"/>
        <w:ind w:left="0" w:right="-1" w:firstLine="426"/>
        <w:jc w:val="center"/>
        <w:outlineLvl w:val="2"/>
        <w:rPr>
          <w:rFonts w:ascii="Times New Roman" w:hAnsi="Times New Roman" w:cs="Times New Roman"/>
          <w:b/>
          <w:caps/>
          <w:color w:val="231F20"/>
          <w:sz w:val="28"/>
          <w:szCs w:val="28"/>
        </w:rPr>
      </w:pPr>
      <w:bookmarkStart w:id="2" w:name="_Toc482275389"/>
      <w:bookmarkStart w:id="3" w:name="_Toc144306038"/>
      <w:r w:rsidRPr="00C2595D">
        <w:rPr>
          <w:rFonts w:ascii="Times New Roman" w:hAnsi="Times New Roman" w:cs="Times New Roman"/>
          <w:b/>
          <w:caps/>
          <w:color w:val="231F20"/>
          <w:sz w:val="28"/>
          <w:szCs w:val="28"/>
        </w:rPr>
        <w:t>1 ДОПОЛНИТЕЛЬНЫЙ КЛАСС</w:t>
      </w:r>
      <w:bookmarkEnd w:id="2"/>
      <w:bookmarkEnd w:id="3"/>
    </w:p>
    <w:p w14:paraId="4E1CD62A" w14:textId="2FF0532A" w:rsidR="00D36971" w:rsidRPr="00C2595D" w:rsidRDefault="00D36971" w:rsidP="0077754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lastRenderedPageBreak/>
        <w:t xml:space="preserve">В учебном плане </w:t>
      </w:r>
      <w:r w:rsidR="00B8036A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 w:rsidR="00C63E07">
        <w:rPr>
          <w:rFonts w:ascii="Times New Roman" w:hAnsi="Times New Roman" w:cs="Times New Roman"/>
          <w:sz w:val="28"/>
          <w:szCs w:val="28"/>
        </w:rPr>
        <w:t>1</w:t>
      </w:r>
      <w:r w:rsidRPr="00C2595D">
        <w:rPr>
          <w:rFonts w:ascii="Times New Roman" w:hAnsi="Times New Roman" w:cs="Times New Roman"/>
          <w:sz w:val="28"/>
          <w:szCs w:val="28"/>
        </w:rPr>
        <w:t xml:space="preserve"> дополнительном классе отводится 4 часа в неделю при 33 недельной работе. За год на изучение прог</w:t>
      </w:r>
      <w:r w:rsidR="00C63E07">
        <w:rPr>
          <w:rFonts w:ascii="Times New Roman" w:hAnsi="Times New Roman" w:cs="Times New Roman"/>
          <w:sz w:val="28"/>
          <w:szCs w:val="28"/>
        </w:rPr>
        <w:t>раммного материала отводится 132</w:t>
      </w:r>
      <w:r w:rsidRPr="00C2595D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4350E87E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14:paraId="11F3FE72" w14:textId="363F2E81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записывать, сравнивать, упорядочивать числа от одного до десяти.</w:t>
      </w:r>
      <w:r w:rsidR="00C2595D" w:rsidRPr="00C2595D">
        <w:rPr>
          <w:rFonts w:ascii="Times New Roman" w:hAnsi="Times New Roman" w:cs="Times New Roman"/>
          <w:sz w:val="28"/>
          <w:szCs w:val="28"/>
        </w:rPr>
        <w:t xml:space="preserve"> Количественный и порядковый счет.</w:t>
      </w:r>
      <w:r w:rsidR="00C2595D">
        <w:rPr>
          <w:rFonts w:ascii="Times New Roman" w:hAnsi="Times New Roman" w:cs="Times New Roman"/>
          <w:sz w:val="28"/>
          <w:szCs w:val="28"/>
        </w:rPr>
        <w:t xml:space="preserve"> </w:t>
      </w:r>
      <w:r w:rsidR="00C2595D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Знать дни недели и названия месяцев.</w:t>
      </w:r>
    </w:p>
    <w:p w14:paraId="1F3EC1B1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7D1090CE" w14:textId="1486C45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действия сложение и вычитание в пределах 10.</w:t>
      </w:r>
      <w:r w:rsidR="00C2595D" w:rsidRPr="00C25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sz w:val="28"/>
          <w:szCs w:val="28"/>
        </w:rPr>
        <w:t>Вычислять значение числового выражения.</w:t>
      </w:r>
      <w:r w:rsidR="00BC34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027EB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14:paraId="660C2A69" w14:textId="64EC6B75" w:rsidR="00BC3495" w:rsidRDefault="00BC3495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Пропедевтика: первоначальное выполнять практических действий с предметами и запись примера; записывать пример по рисунку. </w:t>
      </w:r>
    </w:p>
    <w:p w14:paraId="58585097" w14:textId="710EF64F" w:rsidR="00D36971" w:rsidRPr="00C2595D" w:rsidRDefault="00BC3495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«задача». </w:t>
      </w:r>
      <w:r w:rsidR="00D36971" w:rsidRPr="00C2595D">
        <w:rPr>
          <w:rFonts w:ascii="Times New Roman" w:hAnsi="Times New Roman" w:cs="Times New Roman"/>
          <w:sz w:val="28"/>
          <w:szCs w:val="28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выбирать действие и объяснять свой выбор, используя доступные невербальные и вербальные средства.</w:t>
      </w:r>
    </w:p>
    <w:p w14:paraId="4F189230" w14:textId="2F3709F0" w:rsidR="00D36971" w:rsidRPr="00C2595D" w:rsidRDefault="00D36971" w:rsidP="00C2595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Решать некоторые виды учебных задач и задач, связанных с повседневной жизнью, арифметическим способом (в 1 действие): </w:t>
      </w:r>
      <w:r w:rsidRPr="00C25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нахождение суммы и остатка</w:t>
      </w:r>
      <w:r w:rsidRPr="00C259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.</w:t>
      </w:r>
    </w:p>
    <w:p w14:paraId="7CAD1366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14:paraId="16CE39B3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Определять расположение предметов относительно других в пространстве и на плоскости.</w:t>
      </w:r>
    </w:p>
    <w:p w14:paraId="0088556F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</w:p>
    <w:p w14:paraId="4A23A054" w14:textId="6A1DF10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Распознавать и называть (с учетом произносительных возможностей) геометрические </w:t>
      </w:r>
      <w:r w:rsidR="00C2595D">
        <w:rPr>
          <w:rFonts w:ascii="Times New Roman" w:hAnsi="Times New Roman" w:cs="Times New Roman"/>
          <w:sz w:val="28"/>
          <w:szCs w:val="28"/>
        </w:rPr>
        <w:t xml:space="preserve">фигуры и </w:t>
      </w:r>
      <w:r w:rsidRPr="00C2595D">
        <w:rPr>
          <w:rFonts w:ascii="Times New Roman" w:hAnsi="Times New Roman" w:cs="Times New Roman"/>
          <w:sz w:val="28"/>
          <w:szCs w:val="28"/>
        </w:rPr>
        <w:t>тела (</w:t>
      </w:r>
      <w:r w:rsidR="00C2595D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квадрат, прямоугольник, круг, шар, куб</w:t>
      </w:r>
      <w:r w:rsidRPr="00C2595D">
        <w:rPr>
          <w:rFonts w:ascii="Times New Roman" w:hAnsi="Times New Roman" w:cs="Times New Roman"/>
          <w:sz w:val="28"/>
          <w:szCs w:val="28"/>
        </w:rPr>
        <w:t>).</w:t>
      </w:r>
    </w:p>
    <w:p w14:paraId="53CA9EC7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lastRenderedPageBreak/>
        <w:t>Соотносить реальные объекты с моделями геометрических фигур.</w:t>
      </w:r>
    </w:p>
    <w:p w14:paraId="60F50484" w14:textId="77777777" w:rsidR="00A306CC" w:rsidRPr="00C2595D" w:rsidRDefault="00A306CC" w:rsidP="00C2595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80CEF" w14:textId="3C7F339B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_Toc144306039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1 КЛАСС</w:t>
      </w:r>
      <w:bookmarkEnd w:id="4"/>
    </w:p>
    <w:p w14:paraId="27DECFD6" w14:textId="289182C5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B8036A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 w:rsidR="00B8036A">
        <w:rPr>
          <w:rFonts w:ascii="Times New Roman" w:hAnsi="Times New Roman" w:cs="Times New Roman"/>
          <w:sz w:val="28"/>
          <w:szCs w:val="28"/>
        </w:rPr>
        <w:t>1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отводится 4 часа в неделю при 33 недельной работе. За год на изучение программного материала отводится 132 часа.</w:t>
      </w:r>
    </w:p>
    <w:p w14:paraId="58403E11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14:paraId="3399F5AE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записывать, сравнивать, упорядочивать числа от нуля до ста.</w:t>
      </w:r>
    </w:p>
    <w:p w14:paraId="3472F671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 и сравнивать величины (длину), используя основные единицы измерения величин и соотношения между ними (дециметр — сантиметр).</w:t>
      </w:r>
    </w:p>
    <w:p w14:paraId="39652BE9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795261D5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14:paraId="68802090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значение.</w:t>
      </w:r>
    </w:p>
    <w:p w14:paraId="166E1BA4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Вычислять значение числового выражения.</w:t>
      </w:r>
    </w:p>
    <w:p w14:paraId="19272890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14:paraId="0E4BE8D1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выбирать действие и объяснять свой выбор, используя доступные невербальные и вербальные средства.</w:t>
      </w:r>
    </w:p>
    <w:p w14:paraId="112F5EDD" w14:textId="77777777" w:rsidR="00D36971" w:rsidRPr="00C2595D" w:rsidRDefault="00D36971" w:rsidP="00C2595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Решать некоторые виды учебных задач и задач, связанных с повседневной жизнью, арифметическим способом (в 1 действие): </w:t>
      </w:r>
      <w:r w:rsidRPr="00C25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нахождение суммы и остатка, </w:t>
      </w:r>
      <w:r w:rsidRPr="00C259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на увеличение и уменьшение числа на несколько единиц, на разностное сравнение.</w:t>
      </w:r>
    </w:p>
    <w:p w14:paraId="6156FBF5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14:paraId="610CBE45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lastRenderedPageBreak/>
        <w:t>Определять расположение предметов относительно других в пространстве и на плоскости.</w:t>
      </w:r>
    </w:p>
    <w:p w14:paraId="40EC35DB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</w:p>
    <w:p w14:paraId="40DAF5C4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(отрезок, квадрат, прямоугольник) с помощью линейки.</w:t>
      </w:r>
    </w:p>
    <w:p w14:paraId="2B132690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Распознавать и называть (с учетом произносительных возможностей) геометрические тела (куб, шар).</w:t>
      </w:r>
    </w:p>
    <w:p w14:paraId="18BB2B4C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14:paraId="5F78B2F0" w14:textId="77777777" w:rsidR="00D36971" w:rsidRPr="00C2595D" w:rsidRDefault="00D36971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95D"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14:paraId="34758119" w14:textId="77777777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Измерять длину отрезка. </w:t>
      </w:r>
    </w:p>
    <w:p w14:paraId="1AE662BE" w14:textId="03995C0D" w:rsidR="00D36971" w:rsidRPr="00C2595D" w:rsidRDefault="00F13895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информацией</w:t>
      </w:r>
    </w:p>
    <w:p w14:paraId="1366D184" w14:textId="4CC1BBCD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 доступные готовые таблицы с рисунками, текстами и символами</w:t>
      </w:r>
      <w:r w:rsidR="00F13895">
        <w:rPr>
          <w:rFonts w:ascii="Times New Roman" w:hAnsi="Times New Roman" w:cs="Times New Roman"/>
          <w:sz w:val="28"/>
          <w:szCs w:val="28"/>
        </w:rPr>
        <w:t>.</w:t>
      </w:r>
    </w:p>
    <w:p w14:paraId="6A807B29" w14:textId="43B2157E" w:rsidR="00D36971" w:rsidRPr="00C2595D" w:rsidRDefault="00D36971" w:rsidP="00C259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 Заполнять таблицы</w:t>
      </w:r>
      <w:r w:rsidR="00F13895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79D2B846" w14:textId="77777777" w:rsidR="007378AA" w:rsidRPr="00C2595D" w:rsidRDefault="007378AA" w:rsidP="00C25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BA36" w14:textId="76EB918E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_Toc144306040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2 КЛАСС</w:t>
      </w:r>
      <w:bookmarkEnd w:id="5"/>
    </w:p>
    <w:p w14:paraId="73F84CF8" w14:textId="7915600C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 xml:space="preserve"> </w:t>
      </w:r>
      <w:r w:rsidR="00F13895">
        <w:rPr>
          <w:rFonts w:ascii="Times New Roman" w:hAnsi="Times New Roman" w:cs="Times New Roman"/>
          <w:sz w:val="28"/>
          <w:szCs w:val="28"/>
        </w:rPr>
        <w:t>2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59972C83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17938AD7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(называть с учетом индивидуальных речевых возможностей, понимать), записывать, сравнивать, упорядочивать числа от нуля до ста.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час, километр, метр, дециметр, сантиметр, миллиметр).</w:t>
      </w:r>
    </w:p>
    <w:p w14:paraId="0A18A9ED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6F3BA543" w14:textId="1A1711C9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сложение и вычитание в пределах 100 (устно в пределах 10) с использованием таблиц сложения. Выполнять действия умножения и деления в пределах 100 с использованием таблицы умножения. Выделять неизвестный компонент арифметического действия и находить его значение. Вычислять значение числового выражения (содержащего 2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3 арифметических действия, со скобками и без скобок).</w:t>
      </w:r>
    </w:p>
    <w:p w14:paraId="56CFFEC2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текстовыми задачами</w:t>
      </w:r>
    </w:p>
    <w:p w14:paraId="046D39BD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</w:t>
      </w:r>
    </w:p>
    <w:p w14:paraId="3260CEA6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46E48342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квадрат, прямоугольник) с помощью линейки, угольника. Соотносить реальные объекты с моделями геометрических фигур.</w:t>
      </w:r>
    </w:p>
    <w:p w14:paraId="6B00E5BA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1C7A1173" w14:textId="77777777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Измерять длину отрезка. Измерять стороны треугольника, прямоугольника и квадрата. Знать соотношение мер длины. Уметь определять время по часам (с точностью до часа).</w:t>
      </w:r>
    </w:p>
    <w:p w14:paraId="12419F5B" w14:textId="77777777" w:rsidR="00C2595D" w:rsidRPr="00C2595D" w:rsidRDefault="00C2595D" w:rsidP="00C259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7A8B114A" w14:textId="098605AA" w:rsidR="00C2595D" w:rsidRPr="00C2595D" w:rsidRDefault="00C2595D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таблицы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информацией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C4F9921" w14:textId="77777777" w:rsidR="00A306CC" w:rsidRPr="00C2595D" w:rsidRDefault="00A306CC" w:rsidP="00C2595D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9BBAF" w14:textId="463BE308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" w:name="_Toc144306041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  <w:bookmarkEnd w:id="6"/>
    </w:p>
    <w:p w14:paraId="7C33D88B" w14:textId="372664D2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 xml:space="preserve">на изучение курса математики в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001761BF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1C0D8E37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нуля до тысячи.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грамм, час, минута, километр, метр, дециметр, сантиметр, миллиметр).</w:t>
      </w:r>
    </w:p>
    <w:p w14:paraId="0C869E70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2378F6EC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</w:t>
      </w: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простых алгоритмов письменных арифметических действий (в том числе деления с остатком).</w:t>
      </w:r>
    </w:p>
    <w:p w14:paraId="72A5731B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значение.</w:t>
      </w:r>
    </w:p>
    <w:p w14:paraId="503DB590" w14:textId="77777777" w:rsidR="00596134" w:rsidRPr="00596134" w:rsidRDefault="00596134" w:rsidP="005961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(содержащего 2—3 арифметических действия, со скобками и без скобок).</w:t>
      </w:r>
    </w:p>
    <w:p w14:paraId="2F52A1F1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текстовыми задачами</w:t>
      </w:r>
    </w:p>
    <w:p w14:paraId="101B66C2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Решать составные задачи в 2 действия арифметическим способом. </w:t>
      </w:r>
    </w:p>
    <w:p w14:paraId="24DD7B4A" w14:textId="77777777" w:rsidR="00596134" w:rsidRPr="00596134" w:rsidRDefault="00596134" w:rsidP="0059613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5FCF9CA6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14:paraId="7784949C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344609E7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</w:t>
      </w:r>
    </w:p>
    <w:p w14:paraId="7A3ED7FA" w14:textId="77777777" w:rsidR="00596134" w:rsidRPr="00596134" w:rsidRDefault="00596134" w:rsidP="005961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57F09505" w14:textId="77777777" w:rsidR="00596134" w:rsidRPr="00596134" w:rsidRDefault="00596134" w:rsidP="005961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</w:t>
      </w:r>
      <w:r w:rsidRPr="0059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14:paraId="3B4885E3" w14:textId="028179DC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144306042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4 КЛАСС</w:t>
      </w:r>
      <w:bookmarkEnd w:id="7"/>
    </w:p>
    <w:p w14:paraId="1283A766" w14:textId="56F69797" w:rsidR="00A549E5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четвертом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7A7D3003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2FA7DDD3" w14:textId="6B7EB827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(называть с учетом индивидуальных речевых возможностей, понимать), записывать, сравнивать, упорядочивать числа от </w:t>
      </w:r>
      <w:r w:rsidR="008B51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B5178" w:rsidRPr="008B5178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тонна, центнер,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килограмм, грамм, 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сутки,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час, минута, </w:t>
      </w:r>
      <w:r w:rsidR="003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секунда,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километр, метр, дециметр, сантиметр, миллиметр).</w:t>
      </w:r>
    </w:p>
    <w:p w14:paraId="4D5AEF7C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34A2390C" w14:textId="1A847F0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="008B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14:paraId="4E734266" w14:textId="7777777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неизвестный компонент арифметического действия и находить его значение.</w:t>
      </w:r>
    </w:p>
    <w:p w14:paraId="36C71002" w14:textId="3C661AFF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числового выражения (содержащего 2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3 арифметических действия, со скобками и без скобок).</w:t>
      </w:r>
    </w:p>
    <w:p w14:paraId="490B287B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текстовыми задачами</w:t>
      </w:r>
    </w:p>
    <w:p w14:paraId="4C1CD132" w14:textId="4346010E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учебные задачи и задачи, связанные с повседневной жизнью, арифметическим способом (в 1</w:t>
      </w:r>
      <w:r w:rsidR="00F138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действия). Проверять и оценивать правильность хода и результата решения задачи, при ошибке исправлять ход решения.</w:t>
      </w:r>
    </w:p>
    <w:p w14:paraId="19C6D00B" w14:textId="77777777" w:rsidR="00C8400E" w:rsidRPr="00C2595D" w:rsidRDefault="00C8400E" w:rsidP="00C2595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отношения. Геометрические фигуры.</w:t>
      </w:r>
    </w:p>
    <w:p w14:paraId="7B28087D" w14:textId="77777777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многоугольник,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14:paraId="63AF709C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величины</w:t>
      </w:r>
    </w:p>
    <w:p w14:paraId="5C8006E8" w14:textId="77777777" w:rsidR="00C8400E" w:rsidRPr="00C2595D" w:rsidRDefault="00C8400E" w:rsidP="00C259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 Вычислять периметр треугольника, прямоугольника и квадрата, площадь прямоугольника и квадрата.</w:t>
      </w:r>
    </w:p>
    <w:p w14:paraId="2F62294B" w14:textId="77777777" w:rsidR="00C8400E" w:rsidRPr="00C2595D" w:rsidRDefault="00C8400E" w:rsidP="00C259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информацией</w:t>
      </w:r>
    </w:p>
    <w:p w14:paraId="63D6E501" w14:textId="77777777" w:rsidR="00C8400E" w:rsidRPr="00C2595D" w:rsidRDefault="00C8400E" w:rsidP="00C259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14:paraId="3730BA01" w14:textId="77777777" w:rsidR="00CF260F" w:rsidRPr="00C2595D" w:rsidRDefault="00CF260F" w:rsidP="00C25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6A6E198F" w14:textId="3C2C9921" w:rsidR="00C8400E" w:rsidRPr="00C2595D" w:rsidRDefault="00C8400E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8" w:name="_Toc144306043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5 КЛАСС</w:t>
      </w:r>
      <w:bookmarkEnd w:id="8"/>
    </w:p>
    <w:p w14:paraId="69E34625" w14:textId="6FA349B4" w:rsidR="00C2595D" w:rsidRPr="00C2595D" w:rsidRDefault="00C2595D" w:rsidP="00F1389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 w:rsidR="00F13895">
        <w:rPr>
          <w:rFonts w:ascii="Times New Roman" w:hAnsi="Times New Roman" w:cs="Times New Roman"/>
          <w:sz w:val="28"/>
          <w:szCs w:val="28"/>
        </w:rPr>
        <w:t xml:space="preserve">по варианту 1.2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пятом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6 часов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204 часа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14:paraId="41F6DB22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14:paraId="364172A8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Числа в пределах миллиона: чтение, запись, поразрядное сравнение. Число, большее или меньшее данного числа на заданное число разрядных единиц, в заданное число раз. </w:t>
      </w:r>
    </w:p>
    <w:p w14:paraId="07D85F91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Величины: сравнение объектов по массе, длине, площади, вместимости. Единицы массы — центнер, тонна; соотношения между единицами массы. Единицы времени (сутки, неделя, месяц, год, век), соотношение между ними. 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 Доля величины времени, массы, длины.</w:t>
      </w:r>
    </w:p>
    <w:p w14:paraId="59F14238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14:paraId="1786491F" w14:textId="110EF21C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</w:t>
      </w:r>
      <w:r w:rsidR="00F13895">
        <w:rPr>
          <w:rFonts w:ascii="Times New Roman" w:hAnsi="Times New Roman" w:cs="Times New Roman"/>
          <w:sz w:val="28"/>
          <w:szCs w:val="28"/>
          <w:lang w:eastAsia="ru-RU"/>
        </w:rPr>
        <w:t>двузначное число в пределах 100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000; деление с остатком. Умножение/деление на 10, 100, 1000. </w:t>
      </w:r>
    </w:p>
    <w:p w14:paraId="15AFD785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 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</w:r>
    </w:p>
    <w:p w14:paraId="13CCDA59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Текстовые задачи</w:t>
      </w:r>
    </w:p>
    <w:p w14:paraId="34E13777" w14:textId="6E118073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Работа с текстовой задачей, решение которой содержит 2</w:t>
      </w:r>
      <w:r w:rsidR="00F138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3 действия: анализ, представление на модели; планирование и запись решения; проверка 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525157BE" w14:textId="77777777" w:rsidR="00C8400E" w:rsidRPr="00C2595D" w:rsidRDefault="00C8400E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59FF2E3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Наглядные представления о симметрии. 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 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двух-трёх прямоугольников (квадратов).</w:t>
      </w:r>
    </w:p>
    <w:p w14:paraId="08532F12" w14:textId="44BDF0F0" w:rsidR="00C8400E" w:rsidRPr="00C2595D" w:rsidRDefault="00596134" w:rsidP="00596134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r w:rsidR="00F13895">
        <w:rPr>
          <w:rFonts w:ascii="Times New Roman" w:hAnsi="Times New Roman" w:cs="Times New Roman"/>
          <w:b/>
          <w:sz w:val="28"/>
          <w:szCs w:val="28"/>
          <w:lang w:eastAsia="ru-RU"/>
        </w:rPr>
        <w:t>данными</w:t>
      </w:r>
    </w:p>
    <w:p w14:paraId="7A418680" w14:textId="77777777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 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3ED1C8D9" w14:textId="5491476B" w:rsidR="00C8400E" w:rsidRPr="00C2595D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 учебника, электронные словари, образовател</w:t>
      </w:r>
      <w:r w:rsidR="00B13393">
        <w:rPr>
          <w:rFonts w:ascii="Times New Roman" w:hAnsi="Times New Roman" w:cs="Times New Roman"/>
          <w:sz w:val="28"/>
          <w:szCs w:val="28"/>
          <w:lang w:eastAsia="ru-RU"/>
        </w:rPr>
        <w:t>ьные сайты, ориентированные на обучающихся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младшего школьного возраста).</w:t>
      </w:r>
    </w:p>
    <w:p w14:paraId="1112F97D" w14:textId="77777777" w:rsidR="00C8400E" w:rsidRDefault="00C8400E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Алгоритмы решения учебных и практических задач.</w:t>
      </w:r>
    </w:p>
    <w:p w14:paraId="0C9831B8" w14:textId="77777777" w:rsidR="006D46DF" w:rsidRPr="00C2595D" w:rsidRDefault="006D46DF" w:rsidP="00C2595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3230F" w14:textId="5ED0D674" w:rsidR="007378AA" w:rsidRPr="00C2595D" w:rsidRDefault="001E54A6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9" w:name="_Toc144306044"/>
      <w:r w:rsidRPr="00C2595D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9"/>
    </w:p>
    <w:p w14:paraId="7321998C" w14:textId="12E91600" w:rsidR="00C41C4E" w:rsidRDefault="00C41C4E" w:rsidP="00C2595D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Программа направлена на достижение обучающимися следующих личностных, метапредметных и предметных результатов.</w:t>
      </w:r>
    </w:p>
    <w:p w14:paraId="0AC6A5D6" w14:textId="77777777" w:rsidR="00AF0974" w:rsidRPr="00C2595D" w:rsidRDefault="00AF0974" w:rsidP="00C2595D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8"/>
          <w:szCs w:val="28"/>
        </w:rPr>
      </w:pPr>
    </w:p>
    <w:p w14:paraId="08E4E1AD" w14:textId="062884E7" w:rsidR="001E54A6" w:rsidRDefault="001E54A6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_Toc144306045"/>
      <w:r w:rsidRPr="00C2595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0"/>
      <w:r w:rsidR="005A3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322B67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Личностные результаты освоения программ по предмету «Математика» предметной области «Математика и информатика»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36B7C02C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1)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гражданско-патриотического воспитания:</w:t>
      </w:r>
    </w:p>
    <w:p w14:paraId="425422D7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30C96E32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lastRenderedPageBreak/>
        <w:t>2)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духовно-нравственного воспитания:</w:t>
      </w:r>
    </w:p>
    <w:p w14:paraId="3A9530B5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087A609B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3)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эстетического воспитания:</w:t>
      </w:r>
    </w:p>
    <w:p w14:paraId="59D8CD69" w14:textId="4DAFD4B4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, в разных видах научной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деятельности;</w:t>
      </w:r>
    </w:p>
    <w:p w14:paraId="6D4D0A56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4)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14:paraId="3F92733D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14:paraId="705BB782" w14:textId="3AD43A61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5)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трудового воспитания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(в том числе по направлениям формирования учебной деятельности и сотрудничества</w:t>
      </w:r>
      <w:r w:rsidR="006E3734">
        <w:rPr>
          <w:rFonts w:ascii="Times New Roman" w:hAnsi="Times New Roman" w:cs="Times New Roman"/>
          <w:sz w:val="28"/>
          <w:szCs w:val="24"/>
          <w:lang w:eastAsia="ru-RU"/>
        </w:rPr>
        <w:t xml:space="preserve"> в совместной деятельности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):</w:t>
      </w:r>
    </w:p>
    <w:p w14:paraId="099BF9F4" w14:textId="6D7FE490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деятельности, проявлению учебной дисциплины; 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и научной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школьные дела, вступать в общение в связи с решением задач учебной и внеурочной деятельности);</w:t>
      </w:r>
    </w:p>
    <w:p w14:paraId="3FD0C5B4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6)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экологического воспитания:</w:t>
      </w:r>
    </w:p>
    <w:p w14:paraId="473D6FD8" w14:textId="77777777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1AF88910" w14:textId="77777777" w:rsidR="005A3EB5" w:rsidRPr="005E5F00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7)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ценности научного познания:</w:t>
      </w:r>
    </w:p>
    <w:p w14:paraId="4DA273EA" w14:textId="4E834BD8" w:rsidR="005A3EB5" w:rsidRPr="000F78DA" w:rsidRDefault="005A3EB5" w:rsidP="005A3EB5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как науки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</w:t>
      </w:r>
      <w:r w:rsidR="008E7104" w:rsidRPr="000F78DA">
        <w:rPr>
          <w:rFonts w:ascii="Times New Roman" w:hAnsi="Times New Roman" w:cs="Times New Roman"/>
          <w:sz w:val="28"/>
          <w:szCs w:val="24"/>
          <w:lang w:eastAsia="ru-RU"/>
        </w:rPr>
        <w:t>нять математические знания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в житейских ситуациях, а также для решения практических задач, связанных со взаимоотношениями со сверстниками, со взрослыми.</w:t>
      </w:r>
    </w:p>
    <w:p w14:paraId="61301315" w14:textId="77777777" w:rsidR="00A549E5" w:rsidRPr="00D437A1" w:rsidRDefault="00A549E5" w:rsidP="00D437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94610" w14:textId="03076ADE" w:rsidR="005A3EB5" w:rsidRPr="00D437A1" w:rsidRDefault="001E54A6" w:rsidP="000F78D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144306046"/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11"/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9E6C541" w14:textId="4BDF2DAA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</w:t>
      </w:r>
      <w:r w:rsid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содержания различных предметов и курсов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обучающиеся овладевают рядом междисциплинарных понятий, а также различными знаково-символическими средствами, которые помогают обучающимся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применять 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знания как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типовых, так и в новых, нестандартных учебных ситуациях</w:t>
      </w:r>
      <w:r w:rsidR="00C86ED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52A36EA" w14:textId="77777777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познавательные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14:paraId="5F8982DA" w14:textId="3FCCBA08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освоение начальных форм познавательной и личностной рефлексии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том числе 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оценка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правильности и 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рациональности своих действий с учетом </w:t>
      </w:r>
      <w:r w:rsidR="0041189F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полученных навыков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14:paraId="4E962325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2F2DF13C" w14:textId="01E0DFB2" w:rsidR="0032711B" w:rsidRPr="00C86ED5" w:rsidRDefault="005A3EB5" w:rsidP="002F226E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освоение способов решения проблем поис</w:t>
      </w:r>
      <w:r w:rsidR="00005FB2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кового и творческого характера, в частности, 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применение изученных методов познания (измерение, моделирование, перебор вариантов);</w:t>
      </w:r>
    </w:p>
    <w:p w14:paraId="15C85F9F" w14:textId="30F8C8F4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активное использование доступных (с учетом особенностей речевого развития глухих </w:t>
      </w:r>
      <w:r w:rsidR="00F82CE8"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) речевых средств и средств информационных и коммуникационных технологий (ИКТ) для решения коммуникативных и познавательных задач</w:t>
      </w:r>
      <w:r w:rsidR="006E3734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, в част</w:t>
      </w:r>
      <w:r w:rsidR="002F226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ности,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широко использовать изучаемую математическую терминологию и универсальные способы счетной деятельности; </w:t>
      </w:r>
    </w:p>
    <w:p w14:paraId="090B95F3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области,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том числе умение вводить текст с помощью клавиатуры, фиксировать (записывать) в цифровой форме измеряемые величины; </w:t>
      </w:r>
    </w:p>
    <w:p w14:paraId="6298C034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соответстви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задачами вычислительной деятельности и задачами коммуникации; </w:t>
      </w:r>
      <w:r w:rsidR="00005FB2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получение опыта 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текстовую задачу, её 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в виде модели, схемы, арифметической записи, текста в соответствии с предложенной учебной проблемой;</w:t>
      </w:r>
    </w:p>
    <w:p w14:paraId="4DB2A914" w14:textId="689CCE07" w:rsidR="005A3EB5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(группировки);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построения рассуждений, отнесения к известным понятиям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14:paraId="5A0D545B" w14:textId="2F63519A" w:rsidR="005A3EB5" w:rsidRPr="00C86ED5" w:rsidRDefault="00005FB2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5A3EB5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4C6A1D12" w14:textId="5BB0C709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соответствии с содержанием предмета «Математика»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14:paraId="4FBE2938" w14:textId="77777777" w:rsidR="00005FB2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38BE965A" w14:textId="32505AF5" w:rsidR="005A3EB5" w:rsidRPr="00C86ED5" w:rsidRDefault="005A3EB5" w:rsidP="00005FB2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«Математика»</w:t>
      </w:r>
      <w:r w:rsidR="0032711B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 частности, 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>приобрет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графически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и измерительны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2711B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для успешного решения учебных и житейских задач</w:t>
      </w:r>
      <w:r w:rsidR="00005FB2" w:rsidRPr="00C86ED5">
        <w:rPr>
          <w:rFonts w:ascii="Times New Roman" w:hAnsi="Times New Roman" w:cs="Times New Roman"/>
          <w:color w:val="000000"/>
          <w:sz w:val="28"/>
          <w:szCs w:val="28"/>
        </w:rPr>
        <w:t>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14:paraId="029ABC56" w14:textId="12551624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У обучающегося будут сформированы следующие </w:t>
      </w:r>
      <w:r w:rsidR="00E01BCE"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коммуникативные</w:t>
      </w:r>
      <w:r w:rsidR="00E01BCE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учебные действия:</w:t>
      </w:r>
    </w:p>
    <w:p w14:paraId="72653C66" w14:textId="77777777" w:rsidR="006E3734" w:rsidRPr="00C86ED5" w:rsidRDefault="006E3734" w:rsidP="006E3734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14:paraId="653F3007" w14:textId="4E791706" w:rsidR="006E3734" w:rsidRPr="00C86ED5" w:rsidRDefault="006E3734" w:rsidP="0041189F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 адекватное использование математической терминологии для решения учебных и практических задач (</w:t>
      </w:r>
      <w:r w:rsidR="00A501E4"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комментировать процесс вычисления/решения,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объяснять полученный ответ с использованием изученной терминологии</w:t>
      </w:r>
      <w:r w:rsidR="00A501E4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A501E4" w:rsidRPr="00C86ED5">
        <w:rPr>
          <w:rFonts w:ascii="Times New Roman" w:hAnsi="Times New Roman" w:cs="Times New Roman"/>
          <w:color w:val="000000"/>
          <w:sz w:val="28"/>
          <w:szCs w:val="28"/>
        </w:rPr>
        <w:t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в условии задачи; строить элементарное логическое рассуждение, сочинять новые задания на основе знакомых);</w:t>
      </w:r>
    </w:p>
    <w:p w14:paraId="0537E738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4CADF6C2" w14:textId="19D59DB1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признавать 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существование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различных точек зрения и право каждого иметь свою; </w:t>
      </w:r>
    </w:p>
    <w:p w14:paraId="48E04FC7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606151A5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1086044E" w14:textId="6BA41C69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</w:t>
      </w:r>
      <w:r w:rsidR="00156F40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кационных технологий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решения коммуникативных и познавательных задач;</w:t>
      </w:r>
    </w:p>
    <w:p w14:paraId="79C442C3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79423909" w14:textId="77777777" w:rsidR="005A3EB5" w:rsidRPr="00C86ED5" w:rsidRDefault="005A3EB5" w:rsidP="005A3EB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регулятивные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14:paraId="7C9302C8" w14:textId="77777777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11740B9F" w14:textId="44C10D7F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</w:t>
      </w:r>
      <w:r w:rsidR="005A3EB5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30C8B277" w14:textId="77777777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выбирать и при необходимости корректировать способы действий;</w:t>
      </w:r>
    </w:p>
    <w:p w14:paraId="3D2F8F5D" w14:textId="34F9DFAB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находить ошибки в своей работе, устанавливать их причины, находить способ исправления ошибок;</w:t>
      </w:r>
    </w:p>
    <w:p w14:paraId="710685A6" w14:textId="6ED6844D" w:rsidR="00EC37CA" w:rsidRPr="00C86ED5" w:rsidRDefault="00EC37CA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14:paraId="457EB4CE" w14:textId="77777777" w:rsidR="00EC37CA" w:rsidRPr="00C86ED5" w:rsidRDefault="005A3EB5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определение общей цели и путей ее достижения; </w:t>
      </w:r>
    </w:p>
    <w:p w14:paraId="2DDE7618" w14:textId="0E5DF4A2" w:rsidR="005A3EB5" w:rsidRPr="00C86ED5" w:rsidRDefault="005A3EB5" w:rsidP="00EC37C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</w:p>
    <w:p w14:paraId="4A654B03" w14:textId="7FA5292D" w:rsidR="005A3EB5" w:rsidRPr="00C86ED5" w:rsidRDefault="005A3EB5" w:rsidP="000F78DA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осуществлять взаимный контроль в совместной деятельности, адекватно оценивать собственное п</w:t>
      </w:r>
      <w:r w:rsidR="00EC37CA"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оведение и поведение окружающих;</w:t>
      </w:r>
    </w:p>
    <w:p w14:paraId="751BB2BF" w14:textId="77777777" w:rsidR="00D437A1" w:rsidRPr="005A3EB5" w:rsidRDefault="00D437A1" w:rsidP="00D437A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2FF8C4D" w14:textId="797BD814" w:rsidR="00F702FA" w:rsidRPr="00C2595D" w:rsidRDefault="00343A69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2" w:name="_Toc144306047"/>
      <w:r w:rsidRPr="00C2595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2"/>
      <w:r w:rsidRPr="00C25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B62331" w14:textId="2B066BF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дополнительный класс</w:t>
      </w:r>
    </w:p>
    <w:p w14:paraId="31F6AE3C" w14:textId="62AB74C5" w:rsidR="00C03522" w:rsidRPr="00C2595D" w:rsidRDefault="00C03522" w:rsidP="004B084E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10.</w:t>
      </w:r>
    </w:p>
    <w:p w14:paraId="5F870265" w14:textId="6EEF02FA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последовательность чисел от 1 до 10.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 количественный и порядковый счет.</w:t>
      </w:r>
    </w:p>
    <w:p w14:paraId="5973CB49" w14:textId="114DDCE0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состав чисел от 1 до 10.</w:t>
      </w:r>
    </w:p>
    <w:p w14:paraId="2886FCFF" w14:textId="2F91296D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Сравнивать группы предметов по их количеству. </w:t>
      </w:r>
    </w:p>
    <w:p w14:paraId="4A4A8D41" w14:textId="71CDFF9E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действия сложение и вычитание в пределах 10.</w:t>
      </w:r>
    </w:p>
    <w:p w14:paraId="374614F1" w14:textId="5FE2CCF5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решать просты</w:t>
      </w:r>
      <w:r w:rsidR="00C701B9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прямой формулировкой условия</w:t>
      </w:r>
      <w:r w:rsidRPr="00C2595D">
        <w:rPr>
          <w:rFonts w:ascii="Times New Roman" w:hAnsi="Times New Roman" w:cs="Times New Roman"/>
          <w:sz w:val="28"/>
          <w:szCs w:val="28"/>
        </w:rPr>
        <w:t xml:space="preserve"> (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нахождение суммы и остатка).</w:t>
      </w:r>
    </w:p>
    <w:p w14:paraId="2CE3558D" w14:textId="77777777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Знать дни недели и названия месяцев.</w:t>
      </w:r>
    </w:p>
    <w:p w14:paraId="765632FF" w14:textId="69D2F5C7" w:rsidR="00C41C4E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 xml:space="preserve">Различать </w:t>
      </w:r>
      <w:r w:rsidR="00C03522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геометрически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="00C03522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фигур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ы: квадрат, прямоугольник, круг, шар, куб.</w:t>
      </w:r>
    </w:p>
    <w:p w14:paraId="0C590A10" w14:textId="77777777" w:rsidR="00A549E5" w:rsidRPr="00CF1A6D" w:rsidRDefault="00A549E5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749E57DD" w14:textId="79F79C2D" w:rsidR="003F499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класс</w:t>
      </w:r>
    </w:p>
    <w:p w14:paraId="1D92E63B" w14:textId="784153F1" w:rsidR="00C03522" w:rsidRPr="00C2595D" w:rsidRDefault="00C03522" w:rsidP="004B084E">
      <w:pPr>
        <w:pStyle w:val="a5"/>
        <w:numPr>
          <w:ilvl w:val="0"/>
          <w:numId w:val="5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100.</w:t>
      </w:r>
    </w:p>
    <w:p w14:paraId="0B451D50" w14:textId="77777777" w:rsidR="00C701B9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последовательность чисел от 1 до 100.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Знать количественный и порядковый счет.</w:t>
      </w:r>
    </w:p>
    <w:p w14:paraId="229ECAC7" w14:textId="75822B99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Знать </w:t>
      </w:r>
      <w:r w:rsidR="00C701B9"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десятичный </w:t>
      </w: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чисел от 1 до 100.</w:t>
      </w:r>
    </w:p>
    <w:p w14:paraId="25231F1B" w14:textId="77777777" w:rsidR="00C701B9" w:rsidRPr="00C2595D" w:rsidRDefault="00C701B9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Сравнивать группы предметов по их количеству.</w:t>
      </w:r>
    </w:p>
    <w:p w14:paraId="32FA72D7" w14:textId="77777777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14:paraId="5AC0B352" w14:textId="399B545E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Решать примеры, включающие в себя 2-3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C2595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2DAC44C8" w14:textId="03F36AAD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простейшие уравнения на основе знаний зависи</w:t>
      </w: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компонентами и результатами действий;</w:t>
      </w:r>
    </w:p>
    <w:p w14:paraId="44D76707" w14:textId="65161D3B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 с прямой формулировкой условия</w:t>
      </w:r>
      <w:r w:rsidRPr="00C2595D">
        <w:rPr>
          <w:rFonts w:ascii="Times New Roman" w:hAnsi="Times New Roman" w:cs="Times New Roman"/>
          <w:sz w:val="28"/>
          <w:szCs w:val="28"/>
        </w:rPr>
        <w:t xml:space="preserve"> (</w:t>
      </w: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нахождение суммы и остатка, на увеличение и уменьшение числа на несколько единиц, на разностное сравнение).</w:t>
      </w:r>
    </w:p>
    <w:p w14:paraId="16983E21" w14:textId="10AA93E9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Знать меры длины (сантиметр, дециметр) и соотношения между ними.</w:t>
      </w:r>
    </w:p>
    <w:p w14:paraId="69942F82" w14:textId="7DE87C8A" w:rsidR="00C03522" w:rsidRPr="00C2595D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квадрат, прямоугольник.</w:t>
      </w:r>
    </w:p>
    <w:p w14:paraId="74EF7EEA" w14:textId="78145470" w:rsidR="00C03522" w:rsidRDefault="00C03522" w:rsidP="004B084E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фигур.</w:t>
      </w:r>
    </w:p>
    <w:p w14:paraId="721EC62E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154CB738" w14:textId="1B08AD0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2B410819" w14:textId="4BFEDE7F" w:rsidR="00B659FE" w:rsidRPr="00C2595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="00B659FE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100.</w:t>
      </w:r>
    </w:p>
    <w:p w14:paraId="78E082B7" w14:textId="268306C3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все случаи слож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и вычитания в пределах 100.</w:t>
      </w:r>
    </w:p>
    <w:p w14:paraId="5803AC4D" w14:textId="2A60854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Знать таблицу умн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ожения и деления.</w:t>
      </w:r>
    </w:p>
    <w:p w14:paraId="1FF5EFB3" w14:textId="17C398A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ть случаи умножения на 1 и на 0.</w:t>
      </w:r>
    </w:p>
    <w:p w14:paraId="38F964D1" w14:textId="04DD78C7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Решать примеры, включающие в себя 2-3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529D8802" w14:textId="26349076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</w:t>
      </w:r>
      <w:r w:rsidR="00B659FE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 уравнения на основе знаний зависи</w:t>
      </w:r>
      <w:r w:rsidR="00B659FE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="00B659FE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нентами и результатами действий.</w:t>
      </w:r>
    </w:p>
    <w:p w14:paraId="007785A7" w14:textId="3A57F130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 w:rsidR="00B659FE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 прямой формулировкой условия.</w:t>
      </w:r>
    </w:p>
    <w:p w14:paraId="044F11BE" w14:textId="72B912F7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Знать меры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длины и соотношения между ними.</w:t>
      </w:r>
    </w:p>
    <w:p w14:paraId="686850BB" w14:textId="0D35D243" w:rsidR="00B659FE" w:rsidRPr="00C2595D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квадрат, п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рямоугольник.</w:t>
      </w:r>
    </w:p>
    <w:p w14:paraId="60AB6B52" w14:textId="34E50E57" w:rsidR="00B659FE" w:rsidRDefault="00CF1A6D" w:rsidP="004B084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фигур.</w:t>
      </w:r>
    </w:p>
    <w:p w14:paraId="5D2BBDD7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E9CF3AB" w14:textId="08BA9CF4" w:rsidR="00343A6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08727F84" w14:textId="12207DC5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Знать устную и письменную нумерацию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 до 1000.</w:t>
      </w:r>
    </w:p>
    <w:p w14:paraId="2B929597" w14:textId="3B2A34B3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выполнять устно все арифметические действия в пределах 100 (сложение,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вычитание, умножение, деление).</w:t>
      </w:r>
    </w:p>
    <w:p w14:paraId="318182E5" w14:textId="44392B3C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выполнять п</w:t>
      </w:r>
      <w:r w:rsidR="00B659FE" w:rsidRPr="00C2595D">
        <w:rPr>
          <w:rFonts w:ascii="Times New Roman" w:hAnsi="Times New Roman" w:cs="Times New Roman"/>
          <w:color w:val="000000"/>
          <w:sz w:val="28"/>
          <w:szCs w:val="28"/>
        </w:rPr>
        <w:t>исьменно сложение и вычитание в пределах 1000; умножение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деление на однозначное число.</w:t>
      </w:r>
    </w:p>
    <w:p w14:paraId="50875824" w14:textId="0B07983C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Решать примеры, включающие в себя 2-3 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ствия со скобка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 и без скобок.</w:t>
      </w:r>
    </w:p>
    <w:p w14:paraId="734D4BD2" w14:textId="571F2C15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простейшие уравнения на основе знаний зависи</w:t>
      </w:r>
      <w:r w:rsidRPr="00C2595D">
        <w:rPr>
          <w:rFonts w:ascii="Times New Roman" w:hAnsi="Times New Roman" w:cs="Times New Roman"/>
          <w:color w:val="000000"/>
          <w:sz w:val="28"/>
          <w:szCs w:val="28"/>
        </w:rPr>
        <w:softHyphen/>
        <w:t>мости между компонентами и результа</w:t>
      </w:r>
      <w:r>
        <w:rPr>
          <w:rFonts w:ascii="Times New Roman" w:hAnsi="Times New Roman" w:cs="Times New Roman"/>
          <w:color w:val="000000"/>
          <w:sz w:val="28"/>
          <w:szCs w:val="28"/>
        </w:rPr>
        <w:t>тами действий.</w:t>
      </w:r>
    </w:p>
    <w:p w14:paraId="7762A2F5" w14:textId="10A0E68B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основные типы простых задач (решаемых одним действием)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прямой формулировкой условия.</w:t>
      </w:r>
    </w:p>
    <w:p w14:paraId="1E1291F5" w14:textId="62368702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Уметь решать составные задачи в 2 действия по вопросам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объяснением каждого действия.</w:t>
      </w:r>
    </w:p>
    <w:p w14:paraId="49762EB5" w14:textId="7B3ECB61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Знать меры длины, массы и времени, соотношения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ними.</w:t>
      </w:r>
    </w:p>
    <w:p w14:paraId="55EAB343" w14:textId="1C1A5169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Чертить отрезок, угол, квад</w:t>
      </w:r>
      <w:r>
        <w:rPr>
          <w:rFonts w:ascii="Times New Roman" w:hAnsi="Times New Roman" w:cs="Times New Roman"/>
          <w:color w:val="000000"/>
          <w:sz w:val="28"/>
          <w:szCs w:val="28"/>
        </w:rPr>
        <w:t>рат, прямоугольник, треугольник.</w:t>
      </w:r>
    </w:p>
    <w:p w14:paraId="27EC058E" w14:textId="50C55529" w:rsidR="00B659FE" w:rsidRPr="00C2595D" w:rsidRDefault="00CF1A6D" w:rsidP="004B084E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5D">
        <w:rPr>
          <w:rFonts w:ascii="Times New Roman" w:hAnsi="Times New Roman" w:cs="Times New Roman"/>
          <w:color w:val="000000"/>
          <w:sz w:val="28"/>
          <w:szCs w:val="28"/>
        </w:rPr>
        <w:t>Измерять длину отрезка, длины сторон геометрических фигур.</w:t>
      </w:r>
    </w:p>
    <w:p w14:paraId="15FF9136" w14:textId="77777777" w:rsidR="00B659FE" w:rsidRPr="00C2595D" w:rsidRDefault="00B659FE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DCD7A" w14:textId="35A9A754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4 класс</w:t>
      </w:r>
    </w:p>
    <w:p w14:paraId="7C577669" w14:textId="6FD0D3B4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Знать устную </w:t>
      </w:r>
      <w:r w:rsidR="000D6905"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письменную нумерацию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до 10</w:t>
      </w:r>
      <w:r w:rsidR="00F82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000.</w:t>
      </w:r>
    </w:p>
    <w:p w14:paraId="4266A0CA" w14:textId="08DBC85E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Уметь выполнять устно все арифметические действия в преде</w:t>
      </w:r>
      <w:r w:rsidR="000D6905"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лах 100 (сложение,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вычитание, умножение, деление).</w:t>
      </w:r>
    </w:p>
    <w:p w14:paraId="76334EF4" w14:textId="600AE59D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Уметь выполнять письменно сложение и вычитание в пределах </w:t>
      </w:r>
      <w:r w:rsidR="000D6905"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10</w:t>
      </w:r>
      <w:r w:rsidR="00F82C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0D6905"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000; умножение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деление на однозначное число.</w:t>
      </w:r>
    </w:p>
    <w:p w14:paraId="2968E439" w14:textId="3F146D7A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Решать примеры, включающие в себя 2</w:t>
      </w:r>
      <w:r w:rsidR="00E6653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-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3 действия со скобка</w:t>
      </w: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ми и без скобок.</w:t>
      </w:r>
    </w:p>
    <w:p w14:paraId="380822AB" w14:textId="2F8D0A45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Уметь решать простейшие уравнения на</w:t>
      </w:r>
      <w:r w:rsidR="000D6905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основе знаний зависи</w:t>
      </w:r>
      <w:r w:rsidR="000D6905" w:rsidRPr="00C2595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="000D6905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мости между компо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нентами и результатами действий.</w:t>
      </w:r>
    </w:p>
    <w:p w14:paraId="2B26CA4C" w14:textId="4F95E30E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bookmarkStart w:id="13" w:name="_Hlk111546189"/>
      <w:r w:rsidRPr="00C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решать основные типы простых задач (решаемых одним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действием).</w:t>
      </w:r>
    </w:p>
    <w:p w14:paraId="0A2B86BA" w14:textId="2D121544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Уметь решать составные задачи в 2 действия по вопросам и с объ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яснением каждого действия.</w:t>
      </w:r>
    </w:p>
    <w:p w14:paraId="42DC3B20" w14:textId="44BE5008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Знать меры длины, массы, в</w:t>
      </w:r>
      <w:r w:rsidR="000D6905" w:rsidRPr="00C2595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ремени и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площади, соотношения между ними.</w:t>
      </w:r>
    </w:p>
    <w:p w14:paraId="15D52540" w14:textId="2F99DC49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Чертить отрезок, угол, квад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рат, прямоугольник, треугольник.</w:t>
      </w:r>
    </w:p>
    <w:p w14:paraId="2D02CDEF" w14:textId="3CA49D2F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Измерять длину отрезка, длины сторон геометрических фигур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bookmarkEnd w:id="13"/>
    <w:p w14:paraId="5FA320D0" w14:textId="2C02ABD9" w:rsidR="000D6905" w:rsidRPr="00C2595D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Вычислять периметр прямоугольни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ка, квадрата, треугольника.</w:t>
      </w:r>
    </w:p>
    <w:p w14:paraId="433E923F" w14:textId="68405DB6" w:rsidR="00F702FA" w:rsidRDefault="00CF1A6D" w:rsidP="004B08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Вычислять площадь прямоугольника, ква</w:t>
      </w:r>
      <w:r w:rsidR="000D6905" w:rsidRPr="00C259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драта.</w:t>
      </w:r>
    </w:p>
    <w:p w14:paraId="7D876744" w14:textId="77777777" w:rsidR="00CF1A6D" w:rsidRPr="00C2595D" w:rsidRDefault="00CF1A6D" w:rsidP="00CF1A6D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27D4451" w14:textId="4275450B" w:rsidR="00F702FA" w:rsidRPr="00C2595D" w:rsidRDefault="00F702FA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14:paraId="1A452300" w14:textId="401487B0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Читать, записывать, сравнивать, у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порядочивать многозначные числа в пределах 1000000.</w:t>
      </w:r>
    </w:p>
    <w:p w14:paraId="695C87FF" w14:textId="7B6CFAA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число большее/меньшее данного числа на заданное число, в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данное число раз.</w:t>
      </w:r>
    </w:p>
    <w:p w14:paraId="1DDA290A" w14:textId="501495E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арифметические действи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м — письменно (в пределах 1000).</w:t>
      </w:r>
    </w:p>
    <w:p w14:paraId="55653195" w14:textId="6CB6A9E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Вычислять зн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ачение числового выражения (со скобками/без скобок), содержащего действия сложения, вычитания, умножения, 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деления с многозначными числами.</w:t>
      </w:r>
    </w:p>
    <w:p w14:paraId="262C0FE0" w14:textId="7AF63282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вычислениях изученные с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войства арифметических действий.</w:t>
      </w:r>
    </w:p>
    <w:p w14:paraId="0369C9B0" w14:textId="0DB8B88A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Выполнять прикидку результата вычислений;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осуществлять проверку полученного результата по критериям: достоверность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(реальность), соответствие правилу/алгоритму,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 помощью калькулятора.</w:t>
      </w:r>
    </w:p>
    <w:p w14:paraId="0C6B1917" w14:textId="230031A1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дол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ю величины, величину по ее доле.</w:t>
      </w:r>
    </w:p>
    <w:p w14:paraId="03AE4B05" w14:textId="1FBEB84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неизвестный ком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понент арифметического действия.</w:t>
      </w:r>
    </w:p>
    <w:p w14:paraId="5080B31E" w14:textId="1904D60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спользовать единицы величин при решении задач (длина, масса, время, вместимость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, стоимость, площадь, скорость).</w:t>
      </w:r>
    </w:p>
    <w:p w14:paraId="7464577E" w14:textId="7CB80B7D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километр в час, метр в секунду).</w:t>
      </w:r>
    </w:p>
    <w:p w14:paraId="487D758F" w14:textId="2D68E6A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решении текстовых з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адач и в практических ситуациях соотношения между скоростью, временем и пройденным путем, между производительно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стью, временем и объёмом работы.</w:t>
      </w:r>
    </w:p>
    <w:p w14:paraId="1013C14C" w14:textId="3D43F90C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Определять с помощью цифровых и аналоговых приборов массу предмета, температуру (например, воды, воздуха в поме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щении), скорость движения транспортного средства; определять с помощью измерительных сосудов вместимость; выполнять прикидк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у и оценку результата измерений.</w:t>
      </w:r>
    </w:p>
    <w:p w14:paraId="60EB4BFC" w14:textId="5B034AE4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Решать текстовые задачи в 1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3 действия, выполнять преобразование заданных величин, выбирать при реш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еальность, соответствие условию.</w:t>
      </w:r>
    </w:p>
    <w:p w14:paraId="3DCEF869" w14:textId="285CF44F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Решать практические задачи,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связанные с повседневной жизнью (на покупки, движение и т.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ать подходящие способы проверки.</w:t>
      </w:r>
    </w:p>
    <w:p w14:paraId="481CA345" w14:textId="7791708C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Разли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чать, называть геометри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ческие фигуры: окружность, круг.</w:t>
      </w:r>
    </w:p>
    <w:p w14:paraId="0DB060B7" w14:textId="188BFC0E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Изображать с помощью циркуля и линей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ки окружность заданного радиуса.</w:t>
      </w:r>
    </w:p>
    <w:p w14:paraId="427B0D5E" w14:textId="45CD91D4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 распознавать в простейших случая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х проекции предметов окружающего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 xml:space="preserve"> мира на плоскость (пол, стену).</w:t>
      </w:r>
    </w:p>
    <w:p w14:paraId="05BCB488" w14:textId="7728A888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</w:t>
      </w:r>
      <w:r w:rsidR="00E66534">
        <w:rPr>
          <w:rFonts w:ascii="Times New Roman" w:hAnsi="Times New Roman" w:cs="Times New Roman"/>
          <w:sz w:val="28"/>
          <w:szCs w:val="28"/>
          <w:lang w:eastAsia="ru-RU"/>
        </w:rPr>
        <w:t>дь фигур, составленных из двух-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трех прямоугольников (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квадратов).</w:t>
      </w:r>
    </w:p>
    <w:p w14:paraId="33666FAB" w14:textId="3A4B006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Распознавать верные (истинные) и неверные (ложные) утверждения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; приводить пример, контрпример.</w:t>
      </w:r>
    </w:p>
    <w:p w14:paraId="77516FC4" w14:textId="43E105D5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Классифицировать объекты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по заданным/самостоятельно уста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новленным одному-двум признакам.</w:t>
      </w:r>
    </w:p>
    <w:p w14:paraId="0A399F3A" w14:textId="47CF2A30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ира (например, календарь, расписание), в предметах повседневной жизни (например, счет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, меню, прайс-лист, объявление).</w:t>
      </w:r>
    </w:p>
    <w:p w14:paraId="5F9E32A2" w14:textId="13A8BA1B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Заполнять данными предложенну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ю таблицу, столбчатую диаграмму.</w:t>
      </w:r>
    </w:p>
    <w:p w14:paraId="53096464" w14:textId="6E4726F2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формализованные описания последовательности действий (алгорит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м, план, схема) в практических и учебных ситуациях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ABBF58" w14:textId="6FC6A226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Составлять модель текст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овой задачи, числовое выражение.</w:t>
      </w:r>
    </w:p>
    <w:p w14:paraId="7ED86E9A" w14:textId="7B7755A1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Конструировать хо</w:t>
      </w:r>
      <w:r w:rsidR="00286279">
        <w:rPr>
          <w:rFonts w:ascii="Times New Roman" w:hAnsi="Times New Roman" w:cs="Times New Roman"/>
          <w:sz w:val="28"/>
          <w:szCs w:val="28"/>
          <w:lang w:eastAsia="ru-RU"/>
        </w:rPr>
        <w:t>д решения математической задачи.</w:t>
      </w:r>
    </w:p>
    <w:p w14:paraId="50180FC4" w14:textId="3102C7DF" w:rsidR="0009391E" w:rsidRPr="00CF1A6D" w:rsidRDefault="00CF1A6D" w:rsidP="004B084E">
      <w:pPr>
        <w:pStyle w:val="a5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Находить все </w:t>
      </w:r>
      <w:r w:rsidR="0009391E" w:rsidRPr="00CF1A6D">
        <w:rPr>
          <w:rFonts w:ascii="Times New Roman" w:hAnsi="Times New Roman" w:cs="Times New Roman"/>
          <w:sz w:val="28"/>
          <w:szCs w:val="28"/>
          <w:lang w:eastAsia="ru-RU"/>
        </w:rPr>
        <w:t>верные решения задачи из предложенных.</w:t>
      </w:r>
    </w:p>
    <w:p w14:paraId="77A0DA4D" w14:textId="77777777" w:rsidR="00F702FA" w:rsidRDefault="00F702FA" w:rsidP="00C259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55ABECB6" w14:textId="021CC2E5" w:rsidR="00D437A1" w:rsidRPr="00D437A1" w:rsidRDefault="00D437A1" w:rsidP="00D437A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b/>
          <w:bCs/>
          <w:kern w:val="2"/>
          <w:sz w:val="28"/>
          <w:szCs w:val="28"/>
        </w:rPr>
        <w:lastRenderedPageBreak/>
        <w:t xml:space="preserve">К завершению начального этапа образования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</w:t>
      </w:r>
      <w:r>
        <w:rPr>
          <w:rFonts w:ascii="Times New Roman" w:hAnsi="Times New Roman" w:cs="Times New Roman"/>
          <w:kern w:val="2"/>
          <w:sz w:val="28"/>
          <w:szCs w:val="28"/>
        </w:rPr>
        <w:t>етапредметных) учебных действий.</w:t>
      </w:r>
    </w:p>
    <w:p w14:paraId="3A832DB1" w14:textId="77777777" w:rsidR="00D437A1" w:rsidRPr="00AF0974" w:rsidRDefault="00D437A1" w:rsidP="00C2595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u w:color="000000"/>
          <w:lang w:eastAsia="ru-RU"/>
        </w:rPr>
      </w:pPr>
    </w:p>
    <w:p w14:paraId="0810C9FC" w14:textId="5BB7BDCA" w:rsidR="0018419C" w:rsidRPr="00C2595D" w:rsidRDefault="0018419C" w:rsidP="00C2595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14:paraId="07218AB6" w14:textId="77777777" w:rsidR="0018419C" w:rsidRPr="00C2595D" w:rsidRDefault="0018419C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18419C" w:rsidRPr="00C2595D" w:rsidSect="0043442E">
          <w:foot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C2595D" w:rsidRDefault="0018419C" w:rsidP="00C2595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4" w:name="_Toc144306048"/>
      <w:r w:rsidRPr="00C2595D">
        <w:rPr>
          <w:rFonts w:ascii="Times New Roman" w:eastAsia="Calibri" w:hAnsi="Times New Roman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4"/>
    </w:p>
    <w:p w14:paraId="3C126E28" w14:textId="1CDE03A2" w:rsidR="00F702FA" w:rsidRPr="00C2595D" w:rsidRDefault="00F702FA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5" w:name="_Toc144306049"/>
      <w:r w:rsidRPr="00C2595D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  <w:r w:rsidR="00814EE1" w:rsidRPr="00C2595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702C6" w:rsidRPr="00C2595D">
        <w:rPr>
          <w:rFonts w:ascii="Times New Roman" w:hAnsi="Times New Roman" w:cs="Times New Roman"/>
          <w:b/>
          <w:sz w:val="28"/>
          <w:szCs w:val="28"/>
        </w:rPr>
        <w:t>132</w:t>
      </w:r>
      <w:r w:rsidR="00814EE1" w:rsidRPr="00C2595D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bookmarkEnd w:id="15"/>
    </w:p>
    <w:p w14:paraId="2A18BF76" w14:textId="77777777" w:rsidR="0018419C" w:rsidRPr="00C2595D" w:rsidRDefault="0018419C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155"/>
        <w:gridCol w:w="5466"/>
        <w:gridCol w:w="10"/>
      </w:tblGrid>
      <w:tr w:rsidR="00AE7EA9" w:rsidRPr="0038535A" w14:paraId="29F4C493" w14:textId="77777777" w:rsidTr="008D3791">
        <w:trPr>
          <w:trHeight w:val="573"/>
        </w:trPr>
        <w:tc>
          <w:tcPr>
            <w:tcW w:w="1281" w:type="dxa"/>
          </w:tcPr>
          <w:p w14:paraId="1275DDEC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3853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4ECF6839" w14:textId="58F44F5B" w:rsidR="00AE7EA9" w:rsidRPr="0038535A" w:rsidRDefault="001D7055" w:rsidP="00331CB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t>Раздел курса, т</w:t>
            </w:r>
            <w:r w:rsidR="00AE7EA9" w:rsidRPr="0038535A">
              <w:rPr>
                <w:b/>
                <w:sz w:val="28"/>
                <w:szCs w:val="28"/>
                <w:lang w:val="ru-RU"/>
              </w:rPr>
              <w:t>ем</w:t>
            </w:r>
            <w:r w:rsidRPr="0038535A">
              <w:rPr>
                <w:b/>
                <w:sz w:val="28"/>
                <w:szCs w:val="28"/>
                <w:lang w:val="ru-RU"/>
              </w:rPr>
              <w:t>ы, количество часов</w:t>
            </w:r>
            <w:r w:rsidR="001F3099">
              <w:rPr>
                <w:rStyle w:val="a9"/>
                <w:b/>
                <w:sz w:val="28"/>
                <w:szCs w:val="28"/>
                <w:lang w:val="ru-RU"/>
              </w:rPr>
              <w:footnoteReference w:id="1"/>
            </w:r>
            <w:r w:rsidR="00AE7EA9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55" w:type="dxa"/>
          </w:tcPr>
          <w:p w14:paraId="05DE231C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38535A">
              <w:rPr>
                <w:b/>
                <w:sz w:val="28"/>
                <w:szCs w:val="28"/>
              </w:rPr>
              <w:t>Программное</w:t>
            </w:r>
            <w:r w:rsidR="002F0FD1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8535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476" w:type="dxa"/>
            <w:gridSpan w:val="2"/>
          </w:tcPr>
          <w:p w14:paraId="35F598D4" w14:textId="77777777" w:rsidR="00AE7EA9" w:rsidRPr="0038535A" w:rsidRDefault="00AE7EA9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38535A">
              <w:rPr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3A3CF0" w:rsidRPr="0038535A" w14:paraId="02F90081" w14:textId="77777777" w:rsidTr="00674FB7">
        <w:trPr>
          <w:trHeight w:val="573"/>
        </w:trPr>
        <w:tc>
          <w:tcPr>
            <w:tcW w:w="15031" w:type="dxa"/>
            <w:gridSpan w:val="5"/>
          </w:tcPr>
          <w:p w14:paraId="2E2600CA" w14:textId="5EB4B50A" w:rsidR="003A3CF0" w:rsidRPr="0038535A" w:rsidRDefault="003A3CF0" w:rsidP="00674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четверть</w:t>
            </w:r>
            <w:r w:rsidR="002F0FD1"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431586" w:rsidRPr="0038535A" w14:paraId="11DC0718" w14:textId="77777777" w:rsidTr="00E827E7">
        <w:trPr>
          <w:trHeight w:val="573"/>
        </w:trPr>
        <w:tc>
          <w:tcPr>
            <w:tcW w:w="1281" w:type="dxa"/>
          </w:tcPr>
          <w:p w14:paraId="25951468" w14:textId="77777777" w:rsidR="00431586" w:rsidRPr="0038535A" w:rsidRDefault="007A6396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5EB02749" w14:textId="77777777" w:rsidR="00431586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Дочисловой период</w:t>
            </w:r>
          </w:p>
          <w:p w14:paraId="0AC0463F" w14:textId="6237D573" w:rsidR="00D736C9" w:rsidRPr="0038535A" w:rsidRDefault="00D736C9" w:rsidP="00FB47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5155" w:type="dxa"/>
          </w:tcPr>
          <w:p w14:paraId="11D2B036" w14:textId="70A59E57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Сравнение предметов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38D126CC" w14:textId="36D2637A" w:rsidR="002642DD" w:rsidRPr="0038535A" w:rsidRDefault="00D7705C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Круг, квадрат, треугольник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599583CB" w14:textId="455120E3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Много — мало </w:t>
            </w:r>
          </w:p>
          <w:p w14:paraId="596AD3BC" w14:textId="4E6DC513" w:rsidR="00431586" w:rsidRPr="0038535A" w:rsidRDefault="00431586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</w:p>
        </w:tc>
        <w:tc>
          <w:tcPr>
            <w:tcW w:w="5476" w:type="dxa"/>
            <w:gridSpan w:val="2"/>
          </w:tcPr>
          <w:p w14:paraId="6DF09C7F" w14:textId="3C4ED187" w:rsidR="00431586" w:rsidRPr="0038535A" w:rsidRDefault="009854E0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</w:t>
            </w:r>
            <w:r w:rsidR="007A6BE7" w:rsidRPr="0038535A">
              <w:rPr>
                <w:sz w:val="28"/>
                <w:szCs w:val="28"/>
                <w:lang w:val="ru-RU"/>
              </w:rPr>
              <w:t>равн</w:t>
            </w:r>
            <w:r w:rsidRPr="0038535A">
              <w:rPr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предмет</w:t>
            </w:r>
            <w:r w:rsidRPr="0038535A">
              <w:rPr>
                <w:sz w:val="28"/>
                <w:szCs w:val="28"/>
                <w:lang w:val="ru-RU"/>
              </w:rPr>
              <w:t>ов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различной геометрической формы</w:t>
            </w:r>
            <w:r w:rsidR="00E827E7" w:rsidRPr="0038535A">
              <w:rPr>
                <w:sz w:val="28"/>
                <w:szCs w:val="28"/>
                <w:lang w:val="ru-RU"/>
              </w:rPr>
              <w:t>.</w:t>
            </w:r>
          </w:p>
          <w:p w14:paraId="61E5F9A6" w14:textId="77777777" w:rsidR="0038535A" w:rsidRPr="0038535A" w:rsidRDefault="0038535A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Оперирование с группами предметов.</w:t>
            </w:r>
          </w:p>
          <w:p w14:paraId="2B5C6002" w14:textId="731403E2" w:rsidR="007A6BE7" w:rsidRPr="0038535A" w:rsidRDefault="009854E0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Р</w:t>
            </w:r>
            <w:r w:rsidR="007A6BE7" w:rsidRPr="0038535A">
              <w:rPr>
                <w:sz w:val="28"/>
                <w:szCs w:val="28"/>
                <w:lang w:val="ru-RU"/>
              </w:rPr>
              <w:t>азлич</w:t>
            </w:r>
            <w:r w:rsidRPr="0038535A">
              <w:rPr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поняти</w:t>
            </w:r>
            <w:r w:rsidR="00EC3A98" w:rsidRPr="0038535A">
              <w:rPr>
                <w:sz w:val="28"/>
                <w:szCs w:val="28"/>
                <w:lang w:val="ru-RU"/>
              </w:rPr>
              <w:t>й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</w:t>
            </w:r>
            <w:r w:rsidR="00EC3A98" w:rsidRPr="0038535A">
              <w:rPr>
                <w:sz w:val="28"/>
                <w:szCs w:val="28"/>
                <w:lang w:val="ru-RU"/>
              </w:rPr>
              <w:t>«</w:t>
            </w:r>
            <w:r w:rsidR="007A6BE7" w:rsidRPr="0038535A">
              <w:rPr>
                <w:sz w:val="28"/>
                <w:szCs w:val="28"/>
                <w:lang w:val="ru-RU"/>
              </w:rPr>
              <w:t>много</w:t>
            </w:r>
            <w:r w:rsidR="00E827E7" w:rsidRPr="0038535A">
              <w:rPr>
                <w:sz w:val="28"/>
                <w:szCs w:val="28"/>
                <w:lang w:val="ru-RU"/>
              </w:rPr>
              <w:t>»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– </w:t>
            </w:r>
            <w:r w:rsidR="00E827E7" w:rsidRPr="0038535A">
              <w:rPr>
                <w:sz w:val="28"/>
                <w:szCs w:val="28"/>
                <w:lang w:val="ru-RU"/>
              </w:rPr>
              <w:t>«</w:t>
            </w:r>
            <w:r w:rsidR="007A6BE7" w:rsidRPr="0038535A">
              <w:rPr>
                <w:sz w:val="28"/>
                <w:szCs w:val="28"/>
                <w:lang w:val="ru-RU"/>
              </w:rPr>
              <w:t>мало</w:t>
            </w:r>
            <w:r w:rsidR="00EC3A98" w:rsidRPr="0038535A">
              <w:rPr>
                <w:sz w:val="28"/>
                <w:szCs w:val="28"/>
                <w:lang w:val="ru-RU"/>
              </w:rPr>
              <w:t>»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736C9" w:rsidRPr="0038535A" w14:paraId="11139E53" w14:textId="77777777" w:rsidTr="00E827E7">
        <w:trPr>
          <w:trHeight w:val="573"/>
        </w:trPr>
        <w:tc>
          <w:tcPr>
            <w:tcW w:w="1281" w:type="dxa"/>
          </w:tcPr>
          <w:p w14:paraId="0F72BA01" w14:textId="4EA73B95" w:rsidR="00D736C9" w:rsidRPr="0038535A" w:rsidRDefault="00D736C9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43B6EA23" w14:textId="77777777" w:rsidR="00D736C9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до 5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F567D5F" w14:textId="7F89F958" w:rsidR="00D736C9" w:rsidRPr="0038535A" w:rsidRDefault="00D736C9" w:rsidP="00FB47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5155" w:type="dxa"/>
          </w:tcPr>
          <w:p w14:paraId="789A4ABF" w14:textId="6AAEC9A1" w:rsidR="00D736C9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1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743485B" w14:textId="4E7A26D0" w:rsidR="00D736C9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2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4DC04B60" w14:textId="5A5DF319" w:rsidR="00D736C9" w:rsidRPr="0038535A" w:rsidRDefault="008D3791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 числа 2.</w:t>
            </w:r>
          </w:p>
          <w:p w14:paraId="6C191941" w14:textId="6143E9BC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Число 3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2BB0A65B" w14:textId="056AC178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lastRenderedPageBreak/>
              <w:t>Состав числа 3</w:t>
            </w:r>
            <w:r w:rsidR="008D3791">
              <w:rPr>
                <w:sz w:val="28"/>
                <w:szCs w:val="28"/>
                <w:lang w:val="ru-RU"/>
              </w:rPr>
              <w:t>.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</w:p>
          <w:p w14:paraId="74148A83" w14:textId="130205C6" w:rsidR="00D736C9" w:rsidRPr="0038535A" w:rsidRDefault="00D736C9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</w:t>
            </w:r>
            <w:r w:rsidR="008D3791">
              <w:rPr>
                <w:sz w:val="28"/>
                <w:szCs w:val="28"/>
                <w:lang w:val="ru-RU"/>
              </w:rPr>
              <w:t>авнение чисел. Знаки: &gt;, &lt;, =</w:t>
            </w:r>
            <w:r w:rsidR="00EA2A54" w:rsidRPr="0038535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76" w:type="dxa"/>
            <w:gridSpan w:val="2"/>
          </w:tcPr>
          <w:p w14:paraId="3272BC07" w14:textId="75A67497" w:rsidR="00283D4C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со счетным материалом (счетные палочки, муляжи, фигурки предметов).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числа.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5FA2948B" w14:textId="2CEBA5D1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E827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бознач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D919A2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 до 5 в прямой и обратной последовательности.</w:t>
            </w:r>
          </w:p>
          <w:p w14:paraId="7B297780" w14:textId="370FC562" w:rsidR="007A6BE7" w:rsidRPr="0038535A" w:rsidRDefault="0038535A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</w:t>
            </w:r>
            <w:r w:rsidR="00621D3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621D3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5.</w:t>
            </w:r>
          </w:p>
          <w:p w14:paraId="5312BE19" w14:textId="6C62AF1A" w:rsidR="00D736C9" w:rsidRPr="0038535A" w:rsidRDefault="00621D37" w:rsidP="009F3154">
            <w:pPr>
              <w:pStyle w:val="13"/>
              <w:spacing w:line="360" w:lineRule="auto"/>
              <w:ind w:left="92" w:right="174"/>
              <w:jc w:val="both"/>
              <w:rPr>
                <w:szCs w:val="28"/>
                <w:lang w:val="ru-RU"/>
              </w:rPr>
            </w:pPr>
            <w:r w:rsidRPr="0038535A">
              <w:rPr>
                <w:szCs w:val="28"/>
                <w:lang w:val="ru-RU"/>
              </w:rPr>
              <w:t>На</w:t>
            </w:r>
            <w:r w:rsidR="008E6A6D" w:rsidRPr="0038535A">
              <w:rPr>
                <w:szCs w:val="28"/>
                <w:lang w:val="ru-RU"/>
              </w:rPr>
              <w:t>зыва</w:t>
            </w:r>
            <w:r w:rsidRPr="0038535A">
              <w:rPr>
                <w:szCs w:val="28"/>
                <w:lang w:val="ru-RU"/>
              </w:rPr>
              <w:t>ние</w:t>
            </w:r>
            <w:r w:rsidR="008E6A6D" w:rsidRPr="0038535A">
              <w:rPr>
                <w:szCs w:val="28"/>
                <w:lang w:val="ru-RU"/>
              </w:rPr>
              <w:t xml:space="preserve"> и использова</w:t>
            </w:r>
            <w:r w:rsidRPr="0038535A">
              <w:rPr>
                <w:szCs w:val="28"/>
                <w:lang w:val="ru-RU"/>
              </w:rPr>
              <w:t>ние</w:t>
            </w:r>
            <w:r w:rsidR="008E6A6D" w:rsidRPr="0038535A">
              <w:rPr>
                <w:szCs w:val="28"/>
                <w:lang w:val="ru-RU"/>
              </w:rPr>
              <w:t xml:space="preserve"> по назначению знак</w:t>
            </w:r>
            <w:r w:rsidRPr="0038535A">
              <w:rPr>
                <w:szCs w:val="28"/>
                <w:lang w:val="ru-RU"/>
              </w:rPr>
              <w:t>ов</w:t>
            </w:r>
            <w:r w:rsidR="00716AB5" w:rsidRPr="0038535A">
              <w:rPr>
                <w:szCs w:val="28"/>
                <w:lang w:val="ru-RU"/>
              </w:rPr>
              <w:t xml:space="preserve"> «+», «</w:t>
            </w:r>
            <w:r w:rsidR="00E827E7" w:rsidRPr="0038535A">
              <w:rPr>
                <w:szCs w:val="28"/>
                <w:lang w:val="ru-RU"/>
              </w:rPr>
              <w:t>–</w:t>
            </w:r>
            <w:r w:rsidR="008D3791">
              <w:rPr>
                <w:szCs w:val="28"/>
                <w:lang w:val="ru-RU"/>
              </w:rPr>
              <w:t>», «=»</w:t>
            </w:r>
          </w:p>
        </w:tc>
      </w:tr>
      <w:tr w:rsidR="00EA2A54" w:rsidRPr="0038535A" w14:paraId="16AA4F11" w14:textId="77777777" w:rsidTr="00E827E7">
        <w:trPr>
          <w:trHeight w:val="573"/>
        </w:trPr>
        <w:tc>
          <w:tcPr>
            <w:tcW w:w="1281" w:type="dxa"/>
          </w:tcPr>
          <w:p w14:paraId="45C8263D" w14:textId="7B436425" w:rsidR="00EA2A54" w:rsidRPr="005B03DC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5A9172F6" w14:textId="77777777" w:rsidR="00EA2A54" w:rsidRPr="00FB4765" w:rsidRDefault="00EA2A54" w:rsidP="00674FB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Временные представления</w:t>
            </w:r>
          </w:p>
          <w:p w14:paraId="2A6FC2EF" w14:textId="2245A199" w:rsidR="00EA2A54" w:rsidRPr="00BC3495" w:rsidRDefault="00EA2A54" w:rsidP="00515E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 w:rsidRPr="00FB476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течение четверти)</w:t>
            </w:r>
          </w:p>
        </w:tc>
        <w:tc>
          <w:tcPr>
            <w:tcW w:w="5155" w:type="dxa"/>
          </w:tcPr>
          <w:p w14:paraId="1C961D53" w14:textId="3597FB8C" w:rsidR="00EA2A54" w:rsidRPr="0038535A" w:rsidRDefault="00EA2A54" w:rsidP="00EC2BA6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</w:rPr>
            </w:pPr>
            <w:r w:rsidRPr="0038535A">
              <w:rPr>
                <w:sz w:val="28"/>
                <w:szCs w:val="28"/>
                <w:lang w:val="ru-RU"/>
              </w:rPr>
              <w:t>Вчера, сегодня, завтра</w:t>
            </w:r>
          </w:p>
        </w:tc>
        <w:tc>
          <w:tcPr>
            <w:tcW w:w="5476" w:type="dxa"/>
            <w:gridSpan w:val="2"/>
          </w:tcPr>
          <w:p w14:paraId="45EFAC1B" w14:textId="6A160339" w:rsidR="00EA2A54" w:rsidRPr="0038535A" w:rsidRDefault="00B62213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на вопросы учителя</w:t>
            </w:r>
          </w:p>
        </w:tc>
      </w:tr>
      <w:tr w:rsidR="00F47330" w:rsidRPr="0038535A" w14:paraId="7C529640" w14:textId="77777777" w:rsidTr="00674FB7">
        <w:trPr>
          <w:trHeight w:val="573"/>
        </w:trPr>
        <w:tc>
          <w:tcPr>
            <w:tcW w:w="15031" w:type="dxa"/>
            <w:gridSpan w:val="5"/>
          </w:tcPr>
          <w:p w14:paraId="3FAA1E20" w14:textId="211C4F87" w:rsidR="00F47330" w:rsidRPr="0038535A" w:rsidRDefault="00F47330" w:rsidP="00674F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8535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четверть</w:t>
            </w:r>
          </w:p>
        </w:tc>
      </w:tr>
      <w:tr w:rsidR="00861D30" w:rsidRPr="0038535A" w14:paraId="588D269D" w14:textId="77777777" w:rsidTr="009F3154">
        <w:trPr>
          <w:gridAfter w:val="1"/>
          <w:wAfter w:w="10" w:type="dxa"/>
          <w:trHeight w:val="573"/>
        </w:trPr>
        <w:tc>
          <w:tcPr>
            <w:tcW w:w="1281" w:type="dxa"/>
          </w:tcPr>
          <w:p w14:paraId="075B1348" w14:textId="545BC49E" w:rsidR="00861D30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61202134" w14:textId="12622F4C" w:rsidR="00C42EE8" w:rsidRPr="0038535A" w:rsidRDefault="002C3C82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Числа от 1 до 5 </w:t>
            </w:r>
            <w:r w:rsidR="00C42EE8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(продолжение)</w:t>
            </w:r>
          </w:p>
          <w:p w14:paraId="3F3B04C4" w14:textId="4C802C72" w:rsidR="00861D30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(15</w:t>
            </w:r>
            <w:r w:rsidR="002C3C82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час</w:t>
            </w: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ов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140C504B" w14:textId="20E4646B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4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7710F8F" w14:textId="74ED2CF7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4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076EB147" w14:textId="49E3069A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5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C93997B" w14:textId="258119FD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5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0573CF5D" w14:textId="64CEC2CB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Примеры. Знаки: «+», «=»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698682E3" w14:textId="6B13D550" w:rsidR="00B62213" w:rsidRPr="0038535A" w:rsidRDefault="00B62213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Сравнение чисел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46E6E7CB" w14:textId="4901B8C0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Порядковый счёт</w:t>
            </w:r>
          </w:p>
          <w:p w14:paraId="3D6033D4" w14:textId="0C24C9DE" w:rsidR="00861D30" w:rsidRPr="0038535A" w:rsidRDefault="00861D30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66" w:type="dxa"/>
          </w:tcPr>
          <w:p w14:paraId="7D0F5DC3" w14:textId="4D6D9B53" w:rsidR="00283D4C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83D4C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числа.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38535A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26EF3E8A" w14:textId="0A5FB0D4" w:rsidR="007A6BE7" w:rsidRPr="0038535A" w:rsidRDefault="00283D4C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</w:t>
            </w:r>
            <w:r w:rsidR="00B62213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зложени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E827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чисел 3, </w:t>
            </w:r>
            <w:r w:rsidR="00D919A2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4, 5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2 меньших числа.</w:t>
            </w:r>
          </w:p>
          <w:p w14:paraId="433EF59F" w14:textId="046571F6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заданий и математических поручений учителя на основе 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использова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 о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чисел в пределах 5.</w:t>
            </w:r>
          </w:p>
          <w:p w14:paraId="6161A528" w14:textId="311B4701" w:rsidR="007A6BE7" w:rsidRPr="0038535A" w:rsidRDefault="00621D3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7A6BE7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числа, используя предметные, графические, символические модели.</w:t>
            </w:r>
          </w:p>
          <w:p w14:paraId="2AA0092F" w14:textId="5BE0E8C4" w:rsidR="00861D30" w:rsidRPr="0038535A" w:rsidRDefault="00013724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И</w:t>
            </w:r>
            <w:r w:rsidR="007A6BE7" w:rsidRPr="0038535A">
              <w:rPr>
                <w:sz w:val="28"/>
                <w:szCs w:val="28"/>
                <w:lang w:val="ru-RU"/>
              </w:rPr>
              <w:t>спользова</w:t>
            </w:r>
            <w:r w:rsidRPr="0038535A">
              <w:rPr>
                <w:sz w:val="28"/>
                <w:szCs w:val="28"/>
                <w:lang w:val="ru-RU"/>
              </w:rPr>
              <w:t>ние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знани</w:t>
            </w:r>
            <w:r w:rsidR="00504967" w:rsidRPr="0038535A">
              <w:rPr>
                <w:sz w:val="28"/>
                <w:szCs w:val="28"/>
                <w:lang w:val="ru-RU"/>
              </w:rPr>
              <w:t>й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состава чисел в пределах 5 </w:t>
            </w:r>
            <w:r w:rsidR="00E827E7" w:rsidRPr="0038535A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</w:tc>
      </w:tr>
      <w:tr w:rsidR="00D736C9" w:rsidRPr="0038535A" w14:paraId="40CB6832" w14:textId="77777777" w:rsidTr="009F3154">
        <w:trPr>
          <w:gridAfter w:val="1"/>
          <w:wAfter w:w="10" w:type="dxa"/>
          <w:trHeight w:val="573"/>
        </w:trPr>
        <w:tc>
          <w:tcPr>
            <w:tcW w:w="1281" w:type="dxa"/>
          </w:tcPr>
          <w:p w14:paraId="4DD1BEA8" w14:textId="1E0E6357" w:rsidR="00D736C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5017DF2C" w14:textId="77777777" w:rsidR="00D736C9" w:rsidRPr="0038535A" w:rsidRDefault="00D736C9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Числа от 6 до 10</w:t>
            </w:r>
          </w:p>
          <w:p w14:paraId="6C35DF30" w14:textId="75D1BF4B" w:rsidR="00D736C9" w:rsidRPr="0038535A" w:rsidRDefault="00D736C9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(17 часов)</w:t>
            </w:r>
          </w:p>
          <w:p w14:paraId="028C2381" w14:textId="77777777" w:rsidR="00D736C9" w:rsidRPr="0038535A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5155" w:type="dxa"/>
          </w:tcPr>
          <w:p w14:paraId="181D8DA3" w14:textId="4775ABF1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6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40CF56EB" w14:textId="08520469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6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6D4651C1" w14:textId="317DAE0E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Примеры. Знаки: «+», «–», «=»</w:t>
            </w:r>
          </w:p>
          <w:p w14:paraId="3DBB57E4" w14:textId="4D7FEB0A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7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5727AC8E" w14:textId="3F68AFA1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Состав числа 7</w:t>
            </w:r>
            <w:r w:rsidR="008D3791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.</w:t>
            </w:r>
          </w:p>
          <w:p w14:paraId="553AB1A0" w14:textId="278E7577" w:rsidR="00D736C9" w:rsidRPr="0038535A" w:rsidRDefault="00D736C9" w:rsidP="009F3154">
            <w:pPr>
              <w:spacing w:line="360" w:lineRule="auto"/>
              <w:ind w:left="131" w:right="37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Счёт группами по 2, по 3</w:t>
            </w:r>
            <w:r w:rsidR="00B62213"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в прямом направлении</w:t>
            </w:r>
          </w:p>
        </w:tc>
        <w:tc>
          <w:tcPr>
            <w:tcW w:w="5466" w:type="dxa"/>
          </w:tcPr>
          <w:p w14:paraId="331DE4F7" w14:textId="77777777" w:rsidR="00246F19" w:rsidRPr="0038535A" w:rsidRDefault="00591C6E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числа. </w:t>
            </w:r>
            <w:r w:rsidR="00246F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="00246F19"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1499A68A" w14:textId="25134B87" w:rsidR="00013724" w:rsidRPr="0038535A" w:rsidRDefault="00013724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заданий и математических поручений учителя на основе использования знаний состава числа 6, 7</w:t>
            </w:r>
            <w:r w:rsidR="00E827E7" w:rsidRPr="0038535A">
              <w:rPr>
                <w:sz w:val="28"/>
                <w:szCs w:val="28"/>
                <w:lang w:val="ru-RU"/>
              </w:rPr>
              <w:t>.</w:t>
            </w:r>
          </w:p>
          <w:p w14:paraId="7474DE98" w14:textId="77777777" w:rsidR="00E827E7" w:rsidRPr="0038535A" w:rsidRDefault="00E827E7" w:rsidP="009F3154">
            <w:pPr>
              <w:spacing w:line="360" w:lineRule="auto"/>
              <w:ind w:left="92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14:paraId="76AE643C" w14:textId="77777777" w:rsidR="00B62213" w:rsidRPr="0038535A" w:rsidRDefault="00E827E7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lastRenderedPageBreak/>
              <w:t xml:space="preserve">Использование знаний состава чисел </w:t>
            </w:r>
            <w:r w:rsidR="00B62213" w:rsidRPr="0038535A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  <w:p w14:paraId="47BD35F2" w14:textId="2362B7CF" w:rsidR="00B62213" w:rsidRPr="0038535A" w:rsidRDefault="00B62213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 w:rsidR="00246F19">
              <w:rPr>
                <w:sz w:val="28"/>
                <w:szCs w:val="28"/>
                <w:lang w:val="ru-RU"/>
              </w:rPr>
              <w:t>, нахождении «соседей» числа</w:t>
            </w:r>
          </w:p>
        </w:tc>
      </w:tr>
      <w:tr w:rsidR="001D7055" w:rsidRPr="0038535A" w14:paraId="366133FE" w14:textId="77777777" w:rsidTr="00674FB7">
        <w:trPr>
          <w:trHeight w:val="573"/>
        </w:trPr>
        <w:tc>
          <w:tcPr>
            <w:tcW w:w="15031" w:type="dxa"/>
            <w:gridSpan w:val="5"/>
          </w:tcPr>
          <w:p w14:paraId="174E6ABB" w14:textId="2AD625CC" w:rsidR="001D7055" w:rsidRPr="0038535A" w:rsidRDefault="001D7055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lastRenderedPageBreak/>
              <w:t>3 четверть</w:t>
            </w:r>
            <w:r w:rsidR="00C34399" w:rsidRPr="0038535A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C34399" w:rsidRPr="0038535A" w14:paraId="79A1AFAF" w14:textId="77777777" w:rsidTr="00B62213">
        <w:trPr>
          <w:trHeight w:val="573"/>
        </w:trPr>
        <w:tc>
          <w:tcPr>
            <w:tcW w:w="1281" w:type="dxa"/>
          </w:tcPr>
          <w:p w14:paraId="4A14699F" w14:textId="5BCEB04F" w:rsidR="00C3439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56642BD3" w14:textId="54272317" w:rsidR="00674FB7" w:rsidRPr="0038535A" w:rsidRDefault="00674FB7" w:rsidP="00674FB7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Числа от 6 до 10 (продолжение)</w:t>
            </w:r>
          </w:p>
          <w:p w14:paraId="0E09C4E5" w14:textId="368A6D61" w:rsidR="00C34399" w:rsidRPr="0038535A" w:rsidRDefault="00674FB7" w:rsidP="00EF0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(2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C42EE8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4E3445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час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E3445"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5F05C992" w14:textId="2E269AE4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8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C12C8DE" w14:textId="1A10E9C8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8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77B0DCE3" w14:textId="15E5660A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9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716F490" w14:textId="1C8852F2" w:rsidR="00D736C9" w:rsidRPr="0038535A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9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26B11B25" w14:textId="34E2C211" w:rsidR="00D736C9" w:rsidRPr="008D3791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C3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Число 10. Число 0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51599827" w14:textId="77777777" w:rsidR="00C34399" w:rsidRDefault="00D736C9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C349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Состав числа 10</w:t>
            </w:r>
          </w:p>
          <w:p w14:paraId="10AC5230" w14:textId="752F02E1" w:rsidR="0038535A" w:rsidRPr="0038535A" w:rsidRDefault="0038535A" w:rsidP="009F3154">
            <w:pPr>
              <w:spacing w:line="360" w:lineRule="auto"/>
              <w:ind w:left="131" w:right="2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Счёт группами по 2, по 3 в прямом и обратном направлении</w:t>
            </w:r>
          </w:p>
        </w:tc>
        <w:tc>
          <w:tcPr>
            <w:tcW w:w="5476" w:type="dxa"/>
            <w:gridSpan w:val="2"/>
          </w:tcPr>
          <w:p w14:paraId="53546F0E" w14:textId="77777777" w:rsidR="00246F19" w:rsidRPr="0038535A" w:rsidRDefault="00246F19" w:rsidP="009F3154">
            <w:pPr>
              <w:spacing w:line="360" w:lineRule="auto"/>
              <w:ind w:left="92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запись 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числа.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Письмо </w:t>
            </w: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цифры.</w:t>
            </w:r>
          </w:p>
          <w:p w14:paraId="1B6D80CE" w14:textId="77777777" w:rsidR="00013724" w:rsidRPr="0038535A" w:rsidRDefault="0001372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заданий и математических поручений учителя на основе использования знаний состава числа от 6 до 10</w:t>
            </w:r>
            <w:r w:rsidR="00EA2A54" w:rsidRPr="0038535A">
              <w:rPr>
                <w:sz w:val="28"/>
                <w:szCs w:val="28"/>
                <w:lang w:val="ru-RU"/>
              </w:rPr>
              <w:t>.</w:t>
            </w:r>
          </w:p>
          <w:p w14:paraId="53B605DA" w14:textId="77777777" w:rsidR="00EA2A54" w:rsidRPr="0038535A" w:rsidRDefault="00EA2A54" w:rsidP="009F3154">
            <w:pPr>
              <w:spacing w:line="360" w:lineRule="auto"/>
              <w:ind w:left="92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14:paraId="30223966" w14:textId="77777777" w:rsidR="00EA2A54" w:rsidRPr="0038535A" w:rsidRDefault="00EA2A5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Использование знаний состава чисел при </w:t>
            </w:r>
            <w:r w:rsidRPr="0038535A">
              <w:rPr>
                <w:sz w:val="28"/>
                <w:szCs w:val="28"/>
                <w:lang w:val="ru-RU"/>
              </w:rPr>
              <w:lastRenderedPageBreak/>
              <w:t>решении примеров с окошками</w:t>
            </w:r>
            <w:r w:rsidR="00B62213" w:rsidRPr="0038535A">
              <w:rPr>
                <w:sz w:val="28"/>
                <w:szCs w:val="28"/>
                <w:lang w:val="ru-RU"/>
              </w:rPr>
              <w:t>.</w:t>
            </w:r>
          </w:p>
          <w:p w14:paraId="71C3A519" w14:textId="595D373A" w:rsidR="00B62213" w:rsidRPr="0038535A" w:rsidRDefault="00246F19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>
              <w:rPr>
                <w:sz w:val="28"/>
                <w:szCs w:val="28"/>
                <w:lang w:val="ru-RU"/>
              </w:rPr>
              <w:t>, нахождении «соседей» числа</w:t>
            </w:r>
          </w:p>
        </w:tc>
      </w:tr>
      <w:tr w:rsidR="00D736C9" w:rsidRPr="0038535A" w14:paraId="7A69BB93" w14:textId="77777777" w:rsidTr="00B62213">
        <w:trPr>
          <w:trHeight w:val="573"/>
        </w:trPr>
        <w:tc>
          <w:tcPr>
            <w:tcW w:w="1281" w:type="dxa"/>
          </w:tcPr>
          <w:p w14:paraId="776D4AAE" w14:textId="199FC940" w:rsidR="00D736C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119" w:type="dxa"/>
          </w:tcPr>
          <w:p w14:paraId="0F09E3D4" w14:textId="77777777" w:rsidR="00674FB7" w:rsidRPr="0038535A" w:rsidRDefault="00674FB7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Задачи </w:t>
            </w:r>
          </w:p>
          <w:p w14:paraId="6788EAF6" w14:textId="5ABE6DE1" w:rsidR="00674FB7" w:rsidRPr="0038535A" w:rsidRDefault="00674FB7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(10 часов</w:t>
            </w:r>
            <w:r w:rsidR="001F309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 течение четверти</w:t>
            </w:r>
            <w:r w:rsidRPr="003853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14:paraId="36D6E9F3" w14:textId="77777777" w:rsidR="00D736C9" w:rsidRPr="001F3099" w:rsidRDefault="00D736C9" w:rsidP="00674F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5" w:type="dxa"/>
          </w:tcPr>
          <w:p w14:paraId="0DD0EA65" w14:textId="7A3BC9D5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суммы</w:t>
            </w:r>
            <w:r w:rsidR="008D379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22BCCAAF" w14:textId="2E8BD4E3" w:rsidR="00D736C9" w:rsidRPr="0038535A" w:rsidRDefault="00D736C9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остатка</w:t>
            </w:r>
          </w:p>
          <w:p w14:paraId="6DD9E91D" w14:textId="70518288" w:rsidR="00D736C9" w:rsidRPr="0038535A" w:rsidRDefault="00D736C9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476" w:type="dxa"/>
            <w:gridSpan w:val="2"/>
          </w:tcPr>
          <w:p w14:paraId="4219BF48" w14:textId="37A5A02B" w:rsidR="0036256E" w:rsidRDefault="00674FB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Выполнение </w:t>
            </w:r>
            <w:r w:rsidR="00013724" w:rsidRPr="0038535A">
              <w:rPr>
                <w:sz w:val="28"/>
                <w:szCs w:val="28"/>
                <w:lang w:val="ru-RU"/>
              </w:rPr>
              <w:t>пропедевтических математических поручений для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нахождения суммы/нахождения остатка</w:t>
            </w:r>
            <w:r w:rsidR="00EA2A54" w:rsidRPr="0038535A">
              <w:rPr>
                <w:sz w:val="28"/>
                <w:szCs w:val="28"/>
                <w:lang w:val="ru-RU"/>
              </w:rPr>
              <w:t>.</w:t>
            </w:r>
          </w:p>
          <w:p w14:paraId="4DB53A4D" w14:textId="33900301" w:rsidR="007D3F5B" w:rsidRDefault="007D3F5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4919BB2B" w14:textId="5A56C44A" w:rsidR="007D3F5B" w:rsidRPr="0038535A" w:rsidRDefault="007D3F5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рисунке.</w:t>
            </w:r>
          </w:p>
          <w:p w14:paraId="5BD0F592" w14:textId="2A9ECA6D" w:rsidR="0036256E" w:rsidRPr="0038535A" w:rsidRDefault="0050496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И</w:t>
            </w:r>
            <w:r w:rsidR="0036256E" w:rsidRPr="0038535A">
              <w:rPr>
                <w:sz w:val="28"/>
                <w:szCs w:val="28"/>
                <w:lang w:val="ru-RU"/>
              </w:rPr>
              <w:t>зучени</w:t>
            </w:r>
            <w:r w:rsidRPr="0038535A">
              <w:rPr>
                <w:sz w:val="28"/>
                <w:szCs w:val="28"/>
                <w:lang w:val="ru-RU"/>
              </w:rPr>
              <w:t>е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условий задач и поиска путей их решения. </w:t>
            </w:r>
            <w:r w:rsidRPr="0038535A">
              <w:rPr>
                <w:sz w:val="28"/>
                <w:szCs w:val="28"/>
                <w:lang w:val="ru-RU"/>
              </w:rPr>
              <w:t>Зарисовка</w:t>
            </w:r>
            <w:r w:rsidR="0036256E" w:rsidRPr="0038535A">
              <w:rPr>
                <w:sz w:val="28"/>
                <w:szCs w:val="28"/>
                <w:lang w:val="ru-RU"/>
              </w:rPr>
              <w:t xml:space="preserve"> услови</w:t>
            </w:r>
            <w:r w:rsidRPr="0038535A">
              <w:rPr>
                <w:sz w:val="28"/>
                <w:szCs w:val="28"/>
                <w:lang w:val="ru-RU"/>
              </w:rPr>
              <w:t xml:space="preserve">я </w:t>
            </w:r>
            <w:r w:rsidR="0036256E" w:rsidRPr="0038535A">
              <w:rPr>
                <w:sz w:val="28"/>
                <w:szCs w:val="28"/>
                <w:lang w:val="ru-RU"/>
              </w:rPr>
              <w:t>задачи на нахождение суммы/нахождения ост</w:t>
            </w:r>
            <w:r w:rsidR="008D3791">
              <w:rPr>
                <w:sz w:val="28"/>
                <w:szCs w:val="28"/>
                <w:lang w:val="ru-RU"/>
              </w:rPr>
              <w:t>атка, записи решения в тетрадь</w:t>
            </w:r>
          </w:p>
        </w:tc>
      </w:tr>
      <w:tr w:rsidR="00EA2A54" w:rsidRPr="0038535A" w14:paraId="7607C283" w14:textId="77777777" w:rsidTr="00B62213">
        <w:trPr>
          <w:trHeight w:val="573"/>
        </w:trPr>
        <w:tc>
          <w:tcPr>
            <w:tcW w:w="1281" w:type="dxa"/>
          </w:tcPr>
          <w:p w14:paraId="4A786339" w14:textId="787F7B6C" w:rsidR="00EA2A54" w:rsidRPr="005B03DC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7B783982" w14:textId="77777777" w:rsidR="00EA2A54" w:rsidRPr="00FB4765" w:rsidRDefault="00EA2A54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Временные </w:t>
            </w: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представления </w:t>
            </w:r>
          </w:p>
          <w:p w14:paraId="0783606C" w14:textId="455E05A1" w:rsidR="00EA2A54" w:rsidRPr="0038535A" w:rsidRDefault="00EA2A54" w:rsidP="00A94B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2</w:t>
            </w:r>
            <w:r w:rsid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час</w:t>
            </w:r>
            <w:r w:rsidR="00EF01A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а</w:t>
            </w:r>
            <w:r w:rsid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</w:t>
            </w:r>
            <w:r w:rsidRPr="00FB476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течение четверти)</w:t>
            </w:r>
          </w:p>
        </w:tc>
        <w:tc>
          <w:tcPr>
            <w:tcW w:w="5155" w:type="dxa"/>
          </w:tcPr>
          <w:p w14:paraId="5616B320" w14:textId="1C818868" w:rsidR="00EA2A54" w:rsidRPr="0038535A" w:rsidRDefault="00EA2A54" w:rsidP="009F3154">
            <w:pPr>
              <w:spacing w:line="360" w:lineRule="auto"/>
              <w:ind w:left="13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853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>Дни недели</w:t>
            </w:r>
          </w:p>
        </w:tc>
        <w:tc>
          <w:tcPr>
            <w:tcW w:w="5476" w:type="dxa"/>
            <w:gridSpan w:val="2"/>
          </w:tcPr>
          <w:p w14:paraId="3FE2ACB0" w14:textId="0E9E6D5D" w:rsidR="00EA2A54" w:rsidRPr="0038535A" w:rsidRDefault="00EA2A54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 xml:space="preserve">Формирование у обучающихся временных </w:t>
            </w:r>
            <w:r w:rsidRPr="0038535A">
              <w:rPr>
                <w:sz w:val="28"/>
                <w:szCs w:val="28"/>
                <w:lang w:val="ru-RU"/>
              </w:rPr>
              <w:lastRenderedPageBreak/>
              <w:t>представлений о днях недели с использованием «житейских» школьных ситуаций, классного уголка с календарем недели</w:t>
            </w:r>
          </w:p>
        </w:tc>
      </w:tr>
      <w:tr w:rsidR="001D7055" w:rsidRPr="0038535A" w14:paraId="02C59710" w14:textId="77777777" w:rsidTr="00674FB7">
        <w:trPr>
          <w:trHeight w:val="573"/>
        </w:trPr>
        <w:tc>
          <w:tcPr>
            <w:tcW w:w="15031" w:type="dxa"/>
            <w:gridSpan w:val="5"/>
          </w:tcPr>
          <w:p w14:paraId="44A4D67F" w14:textId="023DF33B" w:rsidR="001D7055" w:rsidRPr="0038535A" w:rsidRDefault="001D7055" w:rsidP="00674FB7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535A">
              <w:rPr>
                <w:b/>
                <w:sz w:val="28"/>
                <w:szCs w:val="28"/>
                <w:lang w:val="ru-RU"/>
              </w:rPr>
              <w:lastRenderedPageBreak/>
              <w:t>4 четверть</w:t>
            </w:r>
          </w:p>
        </w:tc>
      </w:tr>
      <w:tr w:rsidR="00C34399" w:rsidRPr="0038535A" w14:paraId="5CCED27A" w14:textId="77777777" w:rsidTr="00591C6E">
        <w:trPr>
          <w:trHeight w:val="573"/>
        </w:trPr>
        <w:tc>
          <w:tcPr>
            <w:tcW w:w="1281" w:type="dxa"/>
          </w:tcPr>
          <w:p w14:paraId="7140FAE1" w14:textId="47B80A86" w:rsidR="00C34399" w:rsidRPr="0038535A" w:rsidRDefault="005B03DC" w:rsidP="00674FB7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3A76E823" w14:textId="5C77F197" w:rsidR="00C42EE8" w:rsidRPr="0038535A" w:rsidRDefault="004E3445" w:rsidP="00674F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Числа от 1 до 10</w:t>
            </w:r>
          </w:p>
          <w:p w14:paraId="41FABB0F" w14:textId="17DA951A" w:rsidR="00C34399" w:rsidRPr="0038535A" w:rsidRDefault="00C42EE8" w:rsidP="00FB47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(3</w:t>
            </w:r>
            <w:r w:rsidR="00FB47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2</w:t>
            </w:r>
            <w:r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час</w:t>
            </w:r>
            <w:r w:rsidR="00FB476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</w:t>
            </w:r>
            <w:r w:rsidR="004E3445" w:rsidRPr="003853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5155" w:type="dxa"/>
          </w:tcPr>
          <w:p w14:paraId="74B6D9F9" w14:textId="16608CCF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Количественный счёт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25D50B10" w14:textId="1106A9A8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Сравнение чисел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91623F9" w14:textId="47A75E4F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Порядковый счёт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616F0C61" w14:textId="7AD9D317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Состав чисел от 2 до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C3AC811" w14:textId="118403C2" w:rsidR="00674FB7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Сложение и вычитание в пределах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5EF9E2F6" w14:textId="42099B75" w:rsidR="00C34399" w:rsidRPr="0038535A" w:rsidRDefault="00674FB7" w:rsidP="009F3154">
            <w:pPr>
              <w:pStyle w:val="TableParagraph"/>
              <w:spacing w:before="0" w:line="360" w:lineRule="auto"/>
              <w:ind w:left="131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Решение задач</w:t>
            </w:r>
          </w:p>
        </w:tc>
        <w:tc>
          <w:tcPr>
            <w:tcW w:w="5476" w:type="dxa"/>
            <w:gridSpan w:val="2"/>
          </w:tcPr>
          <w:p w14:paraId="0339F364" w14:textId="77777777" w:rsidR="00D7705C" w:rsidRDefault="00591C6E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Работа со счетным материалом (счетные палочки, муляжи, фигурки предметов).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7705C" w:rsidRPr="0038535A">
              <w:rPr>
                <w:sz w:val="28"/>
                <w:szCs w:val="28"/>
                <w:lang w:val="ru-RU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</w:t>
            </w:r>
            <w:r w:rsidR="00D7705C">
              <w:rPr>
                <w:sz w:val="28"/>
                <w:szCs w:val="28"/>
                <w:lang w:val="ru-RU"/>
              </w:rPr>
              <w:t>, нахождении «соседей» числа.</w:t>
            </w:r>
          </w:p>
          <w:p w14:paraId="3EE9FCEF" w14:textId="29E64D8D" w:rsidR="001D4E85" w:rsidRDefault="001D4E85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Оперирование числами в изученных пределах. Решение примеров.</w:t>
            </w:r>
            <w:r w:rsidR="00BC3495">
              <w:rPr>
                <w:sz w:val="28"/>
                <w:szCs w:val="28"/>
                <w:lang w:val="ru-RU"/>
              </w:rPr>
              <w:t xml:space="preserve"> Решение цепочек примеров.</w:t>
            </w:r>
          </w:p>
          <w:p w14:paraId="57A0BFA9" w14:textId="2D30A9AC" w:rsidR="00D919A2" w:rsidRPr="0038535A" w:rsidRDefault="00D919A2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Выполнение пропедевтических математических поручений</w:t>
            </w:r>
            <w:r w:rsidR="001D4E85">
              <w:rPr>
                <w:sz w:val="28"/>
                <w:szCs w:val="28"/>
                <w:lang w:val="ru-RU"/>
              </w:rPr>
              <w:t>,</w:t>
            </w:r>
            <w:r w:rsidRPr="0038535A">
              <w:rPr>
                <w:sz w:val="28"/>
                <w:szCs w:val="28"/>
                <w:lang w:val="ru-RU"/>
              </w:rPr>
              <w:t xml:space="preserve"> </w:t>
            </w:r>
          </w:p>
          <w:p w14:paraId="66D74863" w14:textId="77777777" w:rsidR="007A6BE7" w:rsidRDefault="00D919A2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 w:rsidRPr="0038535A">
              <w:rPr>
                <w:sz w:val="28"/>
                <w:szCs w:val="28"/>
                <w:lang w:val="ru-RU"/>
              </w:rPr>
              <w:t>необходимых для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понимани</w:t>
            </w:r>
            <w:r w:rsidRPr="0038535A">
              <w:rPr>
                <w:sz w:val="28"/>
                <w:szCs w:val="28"/>
                <w:lang w:val="ru-RU"/>
              </w:rPr>
              <w:t>я</w:t>
            </w:r>
            <w:r w:rsidR="007A6BE7" w:rsidRPr="0038535A">
              <w:rPr>
                <w:sz w:val="28"/>
                <w:szCs w:val="28"/>
                <w:lang w:val="ru-RU"/>
              </w:rPr>
              <w:t xml:space="preserve"> текста </w:t>
            </w:r>
            <w:r w:rsidR="007A6BE7" w:rsidRPr="0038535A">
              <w:rPr>
                <w:sz w:val="28"/>
                <w:szCs w:val="28"/>
                <w:lang w:val="ru-RU"/>
              </w:rPr>
              <w:lastRenderedPageBreak/>
              <w:t>задачи в одно действие на сложение и вычитание</w:t>
            </w:r>
            <w:r w:rsidRPr="0038535A">
              <w:rPr>
                <w:sz w:val="28"/>
                <w:szCs w:val="28"/>
                <w:lang w:val="ru-RU"/>
              </w:rPr>
              <w:t xml:space="preserve"> в пределах 10</w:t>
            </w:r>
            <w:r w:rsidR="008D3791">
              <w:rPr>
                <w:sz w:val="28"/>
                <w:szCs w:val="28"/>
                <w:lang w:val="ru-RU"/>
              </w:rPr>
              <w:t>.</w:t>
            </w:r>
          </w:p>
          <w:p w14:paraId="7960949D" w14:textId="77777777" w:rsidR="008D3791" w:rsidRDefault="008D3791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1C073D7E" w14:textId="74EA033F" w:rsidR="008D3791" w:rsidRPr="0038535A" w:rsidRDefault="008D3791" w:rsidP="009F3154">
            <w:pPr>
              <w:pStyle w:val="TableParagraph"/>
              <w:spacing w:before="0" w:line="360" w:lineRule="auto"/>
              <w:ind w:left="92" w:right="1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</w:t>
            </w:r>
          </w:p>
        </w:tc>
      </w:tr>
    </w:tbl>
    <w:p w14:paraId="6515AAD5" w14:textId="6C00E510" w:rsidR="0018419C" w:rsidRDefault="0018419C" w:rsidP="00C2595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3FD38" w14:textId="2EBA3388" w:rsidR="003820A1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44306050"/>
      <w:r w:rsidRPr="00156521">
        <w:rPr>
          <w:rFonts w:ascii="Times New Roman" w:hAnsi="Times New Roman" w:cs="Times New Roman"/>
          <w:b/>
          <w:sz w:val="28"/>
          <w:szCs w:val="28"/>
        </w:rPr>
        <w:t>1 класс (</w:t>
      </w:r>
      <w:r w:rsidR="00646BC4" w:rsidRPr="00156521">
        <w:rPr>
          <w:rFonts w:ascii="Times New Roman" w:hAnsi="Times New Roman" w:cs="Times New Roman"/>
          <w:b/>
          <w:sz w:val="28"/>
          <w:szCs w:val="28"/>
        </w:rPr>
        <w:t>132</w:t>
      </w:r>
      <w:r w:rsidRPr="00156521">
        <w:rPr>
          <w:rFonts w:ascii="Times New Roman" w:hAnsi="Times New Roman" w:cs="Times New Roman"/>
          <w:b/>
          <w:sz w:val="28"/>
          <w:szCs w:val="28"/>
        </w:rPr>
        <w:t xml:space="preserve"> часа)</w:t>
      </w:r>
      <w:bookmarkEnd w:id="16"/>
    </w:p>
    <w:tbl>
      <w:tblPr>
        <w:tblStyle w:val="TableNormal"/>
        <w:tblW w:w="150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217"/>
        <w:gridCol w:w="5414"/>
      </w:tblGrid>
      <w:tr w:rsidR="003820A1" w:rsidRPr="00591C6E" w14:paraId="770682E4" w14:textId="77777777" w:rsidTr="00591C6E">
        <w:trPr>
          <w:trHeight w:val="573"/>
        </w:trPr>
        <w:tc>
          <w:tcPr>
            <w:tcW w:w="1281" w:type="dxa"/>
          </w:tcPr>
          <w:p w14:paraId="5286248F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91C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7F356C45" w14:textId="787556FE" w:rsidR="003820A1" w:rsidRPr="00591C6E" w:rsidRDefault="003820A1" w:rsidP="001D4E85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Раздел курса, темы, количество часов</w:t>
            </w:r>
            <w:r w:rsidR="001D4E85" w:rsidRPr="00591C6E">
              <w:rPr>
                <w:rStyle w:val="a9"/>
                <w:b/>
                <w:sz w:val="28"/>
                <w:szCs w:val="28"/>
                <w:lang w:val="ru-RU"/>
              </w:rPr>
              <w:footnoteReference w:id="2"/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17" w:type="dxa"/>
          </w:tcPr>
          <w:p w14:paraId="3F87899A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91C6E">
              <w:rPr>
                <w:b/>
                <w:sz w:val="28"/>
                <w:szCs w:val="28"/>
              </w:rPr>
              <w:t>Программное</w:t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91C6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414" w:type="dxa"/>
          </w:tcPr>
          <w:p w14:paraId="4DB6C092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591C6E">
              <w:rPr>
                <w:b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3820A1" w:rsidRPr="00591C6E" w14:paraId="3CF066E9" w14:textId="77777777" w:rsidTr="002B51C2">
        <w:trPr>
          <w:trHeight w:val="573"/>
        </w:trPr>
        <w:tc>
          <w:tcPr>
            <w:tcW w:w="15031" w:type="dxa"/>
            <w:gridSpan w:val="4"/>
          </w:tcPr>
          <w:p w14:paraId="4FD86D92" w14:textId="10ED4A81" w:rsidR="003820A1" w:rsidRPr="00591C6E" w:rsidRDefault="00156521" w:rsidP="002B51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четверть</w:t>
            </w:r>
          </w:p>
        </w:tc>
      </w:tr>
      <w:tr w:rsidR="003820A1" w:rsidRPr="00591C6E" w14:paraId="5F6D0D9C" w14:textId="77777777" w:rsidTr="00591C6E">
        <w:trPr>
          <w:trHeight w:val="573"/>
        </w:trPr>
        <w:tc>
          <w:tcPr>
            <w:tcW w:w="1281" w:type="dxa"/>
          </w:tcPr>
          <w:p w14:paraId="6DA8CF8F" w14:textId="77777777" w:rsidR="003820A1" w:rsidRPr="00591C6E" w:rsidRDefault="003820A1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7A4FE3BE" w14:textId="0CC0DFB0" w:rsidR="00156521" w:rsidRPr="00591C6E" w:rsidRDefault="00674FB7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Числа от 1 до 10 </w:t>
            </w:r>
          </w:p>
          <w:p w14:paraId="78881C49" w14:textId="3F1AC07E" w:rsidR="00043D83" w:rsidRPr="00591C6E" w:rsidRDefault="00674FB7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</w:t>
            </w:r>
            <w:r w:rsidR="00EF01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</w:t>
            </w:r>
            <w:r w:rsidR="00043D83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2A80DFFD" w14:textId="77777777" w:rsidR="003820A1" w:rsidRPr="00591C6E" w:rsidRDefault="003820A1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E02D5E3" w14:textId="3539332F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Название чисел от 1 до 10. Обозначение цифрой и словом.</w:t>
            </w:r>
          </w:p>
          <w:p w14:paraId="3DD42E38" w14:textId="4915544D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Последовательность чисел в </w:t>
            </w:r>
            <w:r w:rsidRPr="00591C6E">
              <w:rPr>
                <w:sz w:val="28"/>
                <w:szCs w:val="28"/>
                <w:lang w:val="ru-RU"/>
              </w:rPr>
              <w:lastRenderedPageBreak/>
              <w:t>натуральном ряду.</w:t>
            </w:r>
          </w:p>
          <w:p w14:paraId="0FFE027F" w14:textId="4D99287F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 чисел. Знаки: &gt;, &lt;, =.</w:t>
            </w:r>
          </w:p>
          <w:p w14:paraId="1EB2880C" w14:textId="3A272DB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Состав чисел 2—10.</w:t>
            </w:r>
          </w:p>
          <w:p w14:paraId="4219F9E5" w14:textId="40D848AA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Число 0.</w:t>
            </w:r>
          </w:p>
          <w:p w14:paraId="79948F3E" w14:textId="77425E7E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Количественный и порядковый счёт.</w:t>
            </w:r>
          </w:p>
          <w:p w14:paraId="5348418C" w14:textId="7638366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Счёт по одному и группами в прямом порядке.</w:t>
            </w:r>
          </w:p>
          <w:p w14:paraId="320752B5" w14:textId="0B61768A" w:rsidR="003820A1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Счёт по одном</w:t>
            </w:r>
            <w:r w:rsidR="00C002F5">
              <w:rPr>
                <w:sz w:val="28"/>
                <w:szCs w:val="28"/>
                <w:lang w:val="ru-RU"/>
              </w:rPr>
              <w:t>у и группами в обратном порядке</w:t>
            </w:r>
          </w:p>
        </w:tc>
        <w:tc>
          <w:tcPr>
            <w:tcW w:w="5414" w:type="dxa"/>
          </w:tcPr>
          <w:p w14:paraId="4F159064" w14:textId="6006C647" w:rsidR="00397C74" w:rsidRPr="00591C6E" w:rsidRDefault="00C002F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Образование числа. 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со счетным материалом (счетные палочки, муляжи, фигурки предметов). 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обознач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 до 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прямой и обратной последовательности.</w:t>
            </w:r>
          </w:p>
          <w:p w14:paraId="5C1A54A0" w14:textId="77777777" w:rsidR="00C002F5" w:rsidRDefault="00D919A2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02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цифр. </w:t>
            </w:r>
          </w:p>
          <w:p w14:paraId="0951244C" w14:textId="792D7508" w:rsidR="00397C74" w:rsidRPr="00591C6E" w:rsidRDefault="00C002F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D919A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8EA3488" w14:textId="71F34697" w:rsidR="00397C74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отношению к любому числу в пределах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BEDEC5F" w14:textId="546DD94F" w:rsidR="00397C74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 с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равн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ения</w:t>
            </w:r>
            <w:r w:rsidR="00397C7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 предметов по их количеству.</w:t>
            </w:r>
          </w:p>
          <w:p w14:paraId="2367C7E9" w14:textId="44B63D3D" w:rsidR="003820A1" w:rsidRPr="00591C6E" w:rsidRDefault="00504967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бсужд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D63BD4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проверка выполнения заданий товарищами</w:t>
            </w:r>
            <w:r w:rsidR="00980E8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 у друга</w:t>
            </w:r>
          </w:p>
        </w:tc>
      </w:tr>
      <w:tr w:rsidR="00D736C9" w:rsidRPr="00591C6E" w14:paraId="2E6CE2A6" w14:textId="77777777" w:rsidTr="00591C6E">
        <w:trPr>
          <w:trHeight w:val="573"/>
        </w:trPr>
        <w:tc>
          <w:tcPr>
            <w:tcW w:w="1281" w:type="dxa"/>
          </w:tcPr>
          <w:p w14:paraId="217EA1FB" w14:textId="7229AC22" w:rsidR="00D736C9" w:rsidRPr="00591C6E" w:rsidRDefault="002B51C2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7A3A2744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Сложение и вычитание в пределах 10</w:t>
            </w:r>
          </w:p>
          <w:p w14:paraId="7A412EDE" w14:textId="4A2BCE68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</w:t>
            </w:r>
            <w:r w:rsidR="00EF01A2">
              <w:rPr>
                <w:b/>
                <w:sz w:val="28"/>
                <w:szCs w:val="28"/>
                <w:lang w:val="ru-RU"/>
              </w:rPr>
              <w:t>8</w:t>
            </w:r>
            <w:r w:rsidRPr="00591C6E">
              <w:rPr>
                <w:b/>
                <w:sz w:val="28"/>
                <w:szCs w:val="28"/>
                <w:lang w:val="ru-RU"/>
              </w:rPr>
              <w:t xml:space="preserve"> часов)</w:t>
            </w:r>
          </w:p>
          <w:p w14:paraId="1218D1A2" w14:textId="77777777" w:rsidR="00D736C9" w:rsidRPr="00591C6E" w:rsidRDefault="00D736C9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726428C" w14:textId="4B0E3C05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Прибавление чисел 1, 2, 3, 4, 5. </w:t>
            </w:r>
          </w:p>
          <w:p w14:paraId="01D3C5B6" w14:textId="37F0F042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Перестановка слагаемых в случаях прибавлен</w:t>
            </w:r>
            <w:r w:rsidR="00980E81" w:rsidRPr="00591C6E">
              <w:rPr>
                <w:sz w:val="28"/>
                <w:szCs w:val="28"/>
                <w:lang w:val="ru-RU"/>
              </w:rPr>
              <w:t>ия чисел 6, 7, 8, 9</w:t>
            </w:r>
          </w:p>
          <w:p w14:paraId="5D2EF736" w14:textId="741BB852" w:rsidR="00D736C9" w:rsidRPr="00591C6E" w:rsidRDefault="00D736C9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</w:p>
        </w:tc>
        <w:tc>
          <w:tcPr>
            <w:tcW w:w="5414" w:type="dxa"/>
          </w:tcPr>
          <w:p w14:paraId="25B75AF9" w14:textId="07CF92A9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приемам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зложения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 меньших числа.</w:t>
            </w:r>
          </w:p>
          <w:p w14:paraId="0629BCE8" w14:textId="307BA955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спользова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состава чисел в пределах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A40B779" w14:textId="00595ECB" w:rsidR="007A6BE7" w:rsidRPr="00591C6E" w:rsidRDefault="0050496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оделирова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используя предметные, графические, символические модели.</w:t>
            </w:r>
          </w:p>
          <w:p w14:paraId="6DCEB7C5" w14:textId="2DFC1211" w:rsidR="00D736C9" w:rsidRPr="00591C6E" w:rsidRDefault="00504967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И</w:t>
            </w:r>
            <w:r w:rsidR="007A6BE7" w:rsidRPr="00591C6E">
              <w:rPr>
                <w:sz w:val="28"/>
                <w:szCs w:val="28"/>
                <w:lang w:val="ru-RU"/>
              </w:rPr>
              <w:t>спользова</w:t>
            </w:r>
            <w:r w:rsidRPr="00591C6E">
              <w:rPr>
                <w:sz w:val="28"/>
                <w:szCs w:val="28"/>
                <w:lang w:val="ru-RU"/>
              </w:rPr>
              <w:t xml:space="preserve">ние </w:t>
            </w:r>
            <w:r w:rsidR="007A6BE7" w:rsidRPr="00591C6E">
              <w:rPr>
                <w:sz w:val="28"/>
                <w:szCs w:val="28"/>
                <w:lang w:val="ru-RU"/>
              </w:rPr>
              <w:t>знани</w:t>
            </w:r>
            <w:r w:rsidRPr="00591C6E">
              <w:rPr>
                <w:sz w:val="28"/>
                <w:szCs w:val="28"/>
                <w:lang w:val="ru-RU"/>
              </w:rPr>
              <w:t>й о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состав</w:t>
            </w:r>
            <w:r w:rsidRPr="00591C6E">
              <w:rPr>
                <w:sz w:val="28"/>
                <w:szCs w:val="28"/>
                <w:lang w:val="ru-RU"/>
              </w:rPr>
              <w:t>е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чисел в пределах 5 </w:t>
            </w:r>
            <w:r w:rsidR="00980E81" w:rsidRPr="00591C6E">
              <w:rPr>
                <w:sz w:val="28"/>
                <w:szCs w:val="28"/>
                <w:lang w:val="ru-RU"/>
              </w:rPr>
              <w:t>при решении примеров с окошками</w:t>
            </w:r>
          </w:p>
        </w:tc>
      </w:tr>
      <w:tr w:rsidR="00980E81" w:rsidRPr="00591C6E" w14:paraId="2B0B1DC0" w14:textId="77777777" w:rsidTr="00591C6E">
        <w:trPr>
          <w:trHeight w:val="573"/>
        </w:trPr>
        <w:tc>
          <w:tcPr>
            <w:tcW w:w="1281" w:type="dxa"/>
          </w:tcPr>
          <w:p w14:paraId="4DE25B43" w14:textId="0037A22B" w:rsidR="00980E81" w:rsidRPr="00591C6E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480E9471" w14:textId="6724AC86" w:rsidR="00980E81" w:rsidRPr="00F34860" w:rsidRDefault="00980E81" w:rsidP="00980E81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F34860">
              <w:rPr>
                <w:b/>
                <w:sz w:val="28"/>
                <w:szCs w:val="28"/>
                <w:lang w:val="ru-RU"/>
              </w:rPr>
              <w:t>Десяток (</w:t>
            </w:r>
            <w:r w:rsidR="00EF01A2">
              <w:rPr>
                <w:b/>
                <w:sz w:val="28"/>
                <w:szCs w:val="28"/>
                <w:lang w:val="ru-RU"/>
              </w:rPr>
              <w:t>2</w:t>
            </w:r>
            <w:r w:rsidRPr="00F34860">
              <w:rPr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b/>
                <w:sz w:val="28"/>
                <w:szCs w:val="28"/>
                <w:lang w:val="ru-RU"/>
              </w:rPr>
              <w:t>а</w:t>
            </w:r>
            <w:r w:rsidRPr="00F34860">
              <w:rPr>
                <w:b/>
                <w:sz w:val="28"/>
                <w:szCs w:val="28"/>
                <w:lang w:val="ru-RU"/>
              </w:rPr>
              <w:t>)</w:t>
            </w:r>
          </w:p>
          <w:p w14:paraId="7FD3F9EB" w14:textId="77777777" w:rsidR="00980E81" w:rsidRPr="00591C6E" w:rsidRDefault="00980E81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14:paraId="0227B1BF" w14:textId="60460314" w:rsidR="00980E81" w:rsidRPr="00F34860" w:rsidRDefault="00F34860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 числа 10. Десяток</w:t>
            </w:r>
          </w:p>
        </w:tc>
        <w:tc>
          <w:tcPr>
            <w:tcW w:w="5414" w:type="dxa"/>
          </w:tcPr>
          <w:p w14:paraId="47DAAC27" w14:textId="71B656BD" w:rsidR="00980E81" w:rsidRPr="00591C6E" w:rsidRDefault="00980E81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десятка (работа со счетным материалом, в частности, с пучком палочек)</w:t>
            </w:r>
          </w:p>
        </w:tc>
      </w:tr>
      <w:tr w:rsidR="00D736C9" w:rsidRPr="00591C6E" w14:paraId="5785CBC0" w14:textId="77777777" w:rsidTr="00591C6E">
        <w:trPr>
          <w:trHeight w:val="573"/>
        </w:trPr>
        <w:tc>
          <w:tcPr>
            <w:tcW w:w="1281" w:type="dxa"/>
          </w:tcPr>
          <w:p w14:paraId="45C81E5D" w14:textId="63D3FEE0" w:rsidR="00D736C9" w:rsidRPr="00591C6E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5D218D84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Задачи в одно действие, решаемые сложением </w:t>
            </w:r>
          </w:p>
          <w:p w14:paraId="61FC12CA" w14:textId="77777777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и вычитанием </w:t>
            </w:r>
          </w:p>
          <w:p w14:paraId="6B3EDDF0" w14:textId="181AD82B" w:rsidR="00674FB7" w:rsidRPr="00591C6E" w:rsidRDefault="00674FB7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(6 часов</w:t>
            </w:r>
            <w:r w:rsidR="00980E81" w:rsidRPr="00591C6E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  <w:p w14:paraId="2941B060" w14:textId="77777777" w:rsidR="00D736C9" w:rsidRPr="00591C6E" w:rsidRDefault="00D736C9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493B6FFD" w14:textId="78611521" w:rsidR="00674FB7" w:rsidRPr="00591C6E" w:rsidRDefault="00674FB7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Задачи на нахождение суммы.</w:t>
            </w:r>
          </w:p>
          <w:p w14:paraId="58181D81" w14:textId="70FA9115" w:rsidR="00D736C9" w:rsidRPr="00591C6E" w:rsidRDefault="00674FB7" w:rsidP="009F3154">
            <w:pPr>
              <w:spacing w:line="360" w:lineRule="auto"/>
              <w:ind w:left="59" w:right="85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нахождение остатка</w:t>
            </w:r>
          </w:p>
        </w:tc>
        <w:tc>
          <w:tcPr>
            <w:tcW w:w="5414" w:type="dxa"/>
          </w:tcPr>
          <w:p w14:paraId="792E5442" w14:textId="42C41C6F" w:rsidR="007A6BE7" w:rsidRDefault="006F7CF2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заданий под руководством учителя: 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тренировка навыка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передавать понимание текста задачи в драматизации 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демонстрации действия</w:t>
            </w:r>
            <w:r w:rsidR="00F348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 схематическом рисунке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65317FC" w14:textId="77777777" w:rsidR="00F34860" w:rsidRDefault="00F34860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обсуждении ситуации, переданной в рисунке или инсценировке.</w:t>
            </w:r>
          </w:p>
          <w:p w14:paraId="017EC2DA" w14:textId="02929E5D" w:rsidR="00F34860" w:rsidRPr="00591C6E" w:rsidRDefault="00F34860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Тренировка в записи примеров по ситуации, переданной в рисунке.</w:t>
            </w:r>
          </w:p>
          <w:p w14:paraId="690FEACF" w14:textId="77777777" w:rsidR="00270485" w:rsidRDefault="00F46BFF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Решение</w:t>
            </w:r>
            <w:r w:rsidR="007A6BE7" w:rsidRPr="00591C6E">
              <w:rPr>
                <w:sz w:val="28"/>
                <w:szCs w:val="28"/>
                <w:lang w:val="ru-RU"/>
              </w:rPr>
              <w:t xml:space="preserve"> задач в одно д</w:t>
            </w:r>
            <w:r w:rsidR="00F34860">
              <w:rPr>
                <w:sz w:val="28"/>
                <w:szCs w:val="28"/>
                <w:lang w:val="ru-RU"/>
              </w:rPr>
              <w:t>ействие на сложение и вычитание</w:t>
            </w:r>
            <w:r w:rsidR="00113CD3">
              <w:rPr>
                <w:sz w:val="28"/>
                <w:szCs w:val="28"/>
                <w:lang w:val="ru-RU"/>
              </w:rPr>
              <w:t>.</w:t>
            </w:r>
          </w:p>
          <w:p w14:paraId="3030B468" w14:textId="53036661" w:rsidR="00113CD3" w:rsidRPr="00591C6E" w:rsidRDefault="00113CD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задачи по рисунку</w:t>
            </w:r>
          </w:p>
        </w:tc>
      </w:tr>
      <w:tr w:rsidR="00980E81" w:rsidRPr="00591C6E" w14:paraId="786E9CDE" w14:textId="77777777" w:rsidTr="00591C6E">
        <w:trPr>
          <w:trHeight w:val="573"/>
        </w:trPr>
        <w:tc>
          <w:tcPr>
            <w:tcW w:w="1281" w:type="dxa"/>
          </w:tcPr>
          <w:p w14:paraId="62FA034D" w14:textId="22B00694" w:rsidR="00980E81" w:rsidRPr="00F34860" w:rsidRDefault="00F34860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119" w:type="dxa"/>
          </w:tcPr>
          <w:p w14:paraId="2C5D90B1" w14:textId="02F5BCF6" w:rsidR="00980E81" w:rsidRPr="00F34860" w:rsidRDefault="00980E81" w:rsidP="00F34860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F34860">
              <w:rPr>
                <w:b/>
                <w:sz w:val="28"/>
                <w:szCs w:val="28"/>
                <w:lang w:val="ru-RU"/>
              </w:rPr>
              <w:t>Монеты</w:t>
            </w:r>
            <w:r w:rsidR="00F34860" w:rsidRPr="00F34860">
              <w:rPr>
                <w:b/>
                <w:sz w:val="28"/>
                <w:szCs w:val="28"/>
                <w:lang w:val="ru-RU"/>
              </w:rPr>
              <w:t xml:space="preserve"> (</w:t>
            </w:r>
            <w:r w:rsidR="00EF01A2">
              <w:rPr>
                <w:b/>
                <w:sz w:val="28"/>
                <w:szCs w:val="28"/>
                <w:lang w:val="ru-RU"/>
              </w:rPr>
              <w:t>2</w:t>
            </w:r>
            <w:r w:rsidR="00FB4765">
              <w:rPr>
                <w:b/>
                <w:sz w:val="28"/>
                <w:szCs w:val="28"/>
                <w:lang w:val="ru-RU"/>
              </w:rPr>
              <w:t xml:space="preserve"> час</w:t>
            </w:r>
            <w:r w:rsidR="00EF01A2">
              <w:rPr>
                <w:b/>
                <w:sz w:val="28"/>
                <w:szCs w:val="28"/>
                <w:lang w:val="ru-RU"/>
              </w:rPr>
              <w:t>а</w:t>
            </w:r>
            <w:r w:rsidR="00F34860" w:rsidRPr="00F34860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1C84A979" w14:textId="4000D0F6" w:rsidR="00980E81" w:rsidRPr="00F34860" w:rsidRDefault="00F34860" w:rsidP="009F3154">
            <w:pPr>
              <w:pStyle w:val="TableParagraph"/>
              <w:spacing w:before="0" w:line="360" w:lineRule="auto"/>
              <w:ind w:left="59" w:right="8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Номинальное значение и счет в рублях</w:t>
            </w:r>
          </w:p>
        </w:tc>
        <w:tc>
          <w:tcPr>
            <w:tcW w:w="5414" w:type="dxa"/>
          </w:tcPr>
          <w:p w14:paraId="28665243" w14:textId="411B748F" w:rsidR="00980E81" w:rsidRPr="00F34860" w:rsidRDefault="00F34860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Соотнесение с количественным значением. Набор монет, счет с учетом номинального значения каждой из монет.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Размен монет.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практических («житейских») задач </w:t>
            </w:r>
          </w:p>
        </w:tc>
      </w:tr>
      <w:tr w:rsidR="00987012" w:rsidRPr="00591C6E" w14:paraId="260B0C82" w14:textId="77777777" w:rsidTr="002B51C2">
        <w:trPr>
          <w:trHeight w:val="573"/>
        </w:trPr>
        <w:tc>
          <w:tcPr>
            <w:tcW w:w="15031" w:type="dxa"/>
            <w:gridSpan w:val="4"/>
          </w:tcPr>
          <w:p w14:paraId="4EAEE16E" w14:textId="530E6553" w:rsidR="00987012" w:rsidRPr="00591C6E" w:rsidRDefault="00987012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2 четверть</w:t>
            </w:r>
          </w:p>
        </w:tc>
      </w:tr>
      <w:tr w:rsidR="00987012" w:rsidRPr="00591C6E" w14:paraId="482B6CB9" w14:textId="77777777" w:rsidTr="00591C6E">
        <w:trPr>
          <w:trHeight w:val="573"/>
        </w:trPr>
        <w:tc>
          <w:tcPr>
            <w:tcW w:w="1281" w:type="dxa"/>
          </w:tcPr>
          <w:p w14:paraId="10EB9F03" w14:textId="7BB50DDC" w:rsidR="00987012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21FA99BD" w14:textId="77777777" w:rsidR="00156521" w:rsidRPr="00591C6E" w:rsidRDefault="00043D83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486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11 до 20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41017092" w14:textId="7753AB6A" w:rsidR="00987012" w:rsidRPr="00591C6E" w:rsidRDefault="00674FB7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(10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510EDAEC" w14:textId="4DD62CC9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Название и последовательность чисел в натуральном ряду.</w:t>
            </w:r>
          </w:p>
          <w:p w14:paraId="41F1636E" w14:textId="1238BE56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Чтение и запись чисел.</w:t>
            </w:r>
          </w:p>
          <w:p w14:paraId="648048AD" w14:textId="4857DD9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Сравнение чисел.</w:t>
            </w:r>
          </w:p>
          <w:p w14:paraId="28710D42" w14:textId="60F145D4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Количественный и порядковый счёт.</w:t>
            </w:r>
          </w:p>
          <w:p w14:paraId="6D34FC1D" w14:textId="757E239E" w:rsidR="00987012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Десятичный состав чисел 11</w:t>
            </w:r>
            <w:r w:rsidR="00AD21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–</w:t>
            </w:r>
            <w:r w:rsidR="00246F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20</w:t>
            </w:r>
          </w:p>
        </w:tc>
        <w:tc>
          <w:tcPr>
            <w:tcW w:w="5414" w:type="dxa"/>
          </w:tcPr>
          <w:p w14:paraId="445F6BEE" w14:textId="2281006E" w:rsidR="007A6BE7" w:rsidRPr="00591C6E" w:rsidRDefault="00DE7FF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чисел с 11 до 20. Оперирование счетным предметным материалом и знаниями о составе числа (десяток, пучок). 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азывание 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обознач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4E204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1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A6BE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в прямой и обратной последовательности.</w:t>
            </w:r>
          </w:p>
          <w:p w14:paraId="1BBC70B7" w14:textId="75207C52" w:rsidR="007A6BE7" w:rsidRPr="00591C6E" w:rsidRDefault="004E2047" w:rsidP="009F3154">
            <w:pPr>
              <w:pStyle w:val="13"/>
              <w:spacing w:line="360" w:lineRule="auto"/>
              <w:ind w:left="92" w:right="122"/>
              <w:rPr>
                <w:szCs w:val="28"/>
                <w:lang w:val="ru-RU" w:eastAsia="ru-RU"/>
              </w:rPr>
            </w:pPr>
            <w:r w:rsidRPr="00591C6E">
              <w:rPr>
                <w:szCs w:val="28"/>
                <w:lang w:val="ru-RU"/>
              </w:rPr>
              <w:t>З</w:t>
            </w:r>
            <w:r w:rsidR="007A6BE7" w:rsidRPr="00591C6E">
              <w:rPr>
                <w:szCs w:val="28"/>
                <w:lang w:val="ru-RU" w:eastAsia="ru-RU"/>
              </w:rPr>
              <w:t>апис</w:t>
            </w:r>
            <w:r w:rsidRPr="00591C6E">
              <w:rPr>
                <w:szCs w:val="28"/>
                <w:lang w:val="ru-RU" w:eastAsia="ru-RU"/>
              </w:rPr>
              <w:t>ь</w:t>
            </w:r>
            <w:r w:rsidR="007A6BE7" w:rsidRPr="00591C6E">
              <w:rPr>
                <w:szCs w:val="28"/>
                <w:lang w:val="ru-RU" w:eastAsia="ru-RU"/>
              </w:rPr>
              <w:t xml:space="preserve"> и сравн</w:t>
            </w:r>
            <w:r w:rsidRPr="00591C6E">
              <w:rPr>
                <w:szCs w:val="28"/>
                <w:lang w:val="ru-RU" w:eastAsia="ru-RU"/>
              </w:rPr>
              <w:t>ение</w:t>
            </w:r>
            <w:r w:rsidR="007A6BE7" w:rsidRPr="00591C6E">
              <w:rPr>
                <w:szCs w:val="28"/>
                <w:lang w:val="ru-RU" w:eastAsia="ru-RU"/>
              </w:rPr>
              <w:t xml:space="preserve"> чис</w:t>
            </w:r>
            <w:r w:rsidRPr="00591C6E">
              <w:rPr>
                <w:szCs w:val="28"/>
                <w:lang w:val="ru-RU" w:eastAsia="ru-RU"/>
              </w:rPr>
              <w:t>ел</w:t>
            </w:r>
            <w:r w:rsidR="007A6BE7" w:rsidRPr="00591C6E">
              <w:rPr>
                <w:szCs w:val="28"/>
                <w:lang w:val="ru-RU" w:eastAsia="ru-RU"/>
              </w:rPr>
              <w:t xml:space="preserve"> в пределах </w:t>
            </w:r>
            <w:r w:rsidR="004836B8" w:rsidRPr="00591C6E">
              <w:rPr>
                <w:szCs w:val="28"/>
                <w:lang w:val="ru-RU" w:eastAsia="ru-RU"/>
              </w:rPr>
              <w:t>20</w:t>
            </w:r>
            <w:r w:rsidR="007A6BE7" w:rsidRPr="00591C6E">
              <w:rPr>
                <w:szCs w:val="28"/>
                <w:lang w:val="ru-RU" w:eastAsia="ru-RU"/>
              </w:rPr>
              <w:t>.</w:t>
            </w:r>
          </w:p>
          <w:p w14:paraId="273CDB7F" w14:textId="343820FD" w:rsidR="007A6BE7" w:rsidRPr="00591C6E" w:rsidRDefault="004E2047" w:rsidP="009F3154">
            <w:pPr>
              <w:pStyle w:val="13"/>
              <w:spacing w:line="360" w:lineRule="auto"/>
              <w:ind w:left="92" w:right="122"/>
              <w:rPr>
                <w:szCs w:val="28"/>
                <w:lang w:val="ru-RU" w:eastAsia="ru-RU"/>
              </w:rPr>
            </w:pPr>
            <w:r w:rsidRPr="00591C6E">
              <w:rPr>
                <w:szCs w:val="28"/>
                <w:lang w:val="ru-RU"/>
              </w:rPr>
              <w:t>Определение</w:t>
            </w:r>
            <w:r w:rsidRPr="00591C6E">
              <w:rPr>
                <w:szCs w:val="28"/>
                <w:lang w:val="ru-RU" w:eastAsia="ru-RU"/>
              </w:rPr>
              <w:t xml:space="preserve"> </w:t>
            </w:r>
            <w:r w:rsidR="007A6BE7" w:rsidRPr="00591C6E">
              <w:rPr>
                <w:szCs w:val="28"/>
                <w:lang w:val="ru-RU" w:eastAsia="ru-RU"/>
              </w:rPr>
              <w:t>«соседни</w:t>
            </w:r>
            <w:r w:rsidRPr="00591C6E">
              <w:rPr>
                <w:szCs w:val="28"/>
                <w:lang w:val="ru-RU" w:eastAsia="ru-RU"/>
              </w:rPr>
              <w:t>х</w:t>
            </w:r>
            <w:r w:rsidR="007A6BE7" w:rsidRPr="00591C6E">
              <w:rPr>
                <w:szCs w:val="28"/>
                <w:lang w:val="ru-RU" w:eastAsia="ru-RU"/>
              </w:rPr>
              <w:t>» чис</w:t>
            </w:r>
            <w:r w:rsidRPr="00591C6E">
              <w:rPr>
                <w:szCs w:val="28"/>
                <w:lang w:val="ru-RU" w:eastAsia="ru-RU"/>
              </w:rPr>
              <w:t>ел</w:t>
            </w:r>
            <w:r w:rsidR="007A6BE7" w:rsidRPr="00591C6E">
              <w:rPr>
                <w:szCs w:val="28"/>
                <w:lang w:val="ru-RU" w:eastAsia="ru-RU"/>
              </w:rPr>
              <w:t xml:space="preserve"> по отношению к любому числу в пределах </w:t>
            </w:r>
            <w:r w:rsidR="008E6A6D" w:rsidRPr="00591C6E">
              <w:rPr>
                <w:szCs w:val="28"/>
                <w:lang w:val="ru-RU" w:eastAsia="ru-RU"/>
              </w:rPr>
              <w:t>2</w:t>
            </w:r>
            <w:r w:rsidR="007A6BE7" w:rsidRPr="00591C6E">
              <w:rPr>
                <w:szCs w:val="28"/>
                <w:lang w:val="ru-RU" w:eastAsia="ru-RU"/>
              </w:rPr>
              <w:t>0.</w:t>
            </w:r>
          </w:p>
          <w:p w14:paraId="7E70CB12" w14:textId="04F83B35" w:rsidR="00987012" w:rsidRPr="00591C6E" w:rsidRDefault="00C65F3D" w:rsidP="009F3154">
            <w:pPr>
              <w:pStyle w:val="TableParagraph"/>
              <w:spacing w:before="0" w:line="360" w:lineRule="auto"/>
              <w:ind w:left="92" w:right="12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</w:t>
            </w:r>
            <w:r w:rsidR="007A6BE7" w:rsidRPr="00591C6E">
              <w:rPr>
                <w:sz w:val="28"/>
                <w:szCs w:val="28"/>
                <w:lang w:val="ru-RU" w:eastAsia="ru-RU"/>
              </w:rPr>
              <w:t xml:space="preserve"> г</w:t>
            </w:r>
            <w:r w:rsidR="00DE7FFE">
              <w:rPr>
                <w:sz w:val="28"/>
                <w:szCs w:val="28"/>
                <w:lang w:val="ru-RU" w:eastAsia="ru-RU"/>
              </w:rPr>
              <w:t>рупп предметов по их количеству</w:t>
            </w:r>
          </w:p>
        </w:tc>
      </w:tr>
      <w:tr w:rsidR="00674FB7" w:rsidRPr="00591C6E" w14:paraId="5485557B" w14:textId="77777777" w:rsidTr="00591C6E">
        <w:trPr>
          <w:trHeight w:val="573"/>
        </w:trPr>
        <w:tc>
          <w:tcPr>
            <w:tcW w:w="1281" w:type="dxa"/>
          </w:tcPr>
          <w:p w14:paraId="0FE4EC1C" w14:textId="4B35774E" w:rsidR="00674FB7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119" w:type="dxa"/>
          </w:tcPr>
          <w:p w14:paraId="4DBC5D7F" w14:textId="77777777" w:rsidR="00674FB7" w:rsidRPr="00591C6E" w:rsidRDefault="00674FB7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Сложение и вычитание в пределах 20</w:t>
            </w:r>
          </w:p>
          <w:p w14:paraId="4E5BBE4F" w14:textId="7281B6CB" w:rsidR="00674FB7" w:rsidRPr="00591C6E" w:rsidRDefault="00674FB7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(12 часов)</w:t>
            </w:r>
          </w:p>
          <w:p w14:paraId="5C42A82A" w14:textId="77777777" w:rsidR="00674FB7" w:rsidRPr="00591C6E" w:rsidRDefault="00674FB7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5F0935E2" w14:textId="387B3CDA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Сложение и вычитание без перехода через десяток.</w:t>
            </w:r>
          </w:p>
          <w:p w14:paraId="7F6500A8" w14:textId="4BD0306A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Сложение однозначных чисел с переходом через десяток.</w:t>
            </w:r>
          </w:p>
          <w:p w14:paraId="043A43BB" w14:textId="4AD3A32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Вычитание чисел в пределах 20 с переходом через де</w:t>
            </w:r>
            <w:r w:rsidR="00246F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сяток</w:t>
            </w:r>
          </w:p>
        </w:tc>
        <w:tc>
          <w:tcPr>
            <w:tcW w:w="5414" w:type="dxa"/>
          </w:tcPr>
          <w:p w14:paraId="1B19EE19" w14:textId="76B5E2C7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Называние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обознач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 в пределах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 в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прямой и обратной последовательности.</w:t>
            </w:r>
          </w:p>
          <w:p w14:paraId="4CCFF961" w14:textId="6B980BD0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сравн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20.</w:t>
            </w:r>
          </w:p>
          <w:p w14:paraId="619EDA96" w14:textId="5D8BA782" w:rsidR="008E6A6D" w:rsidRPr="00591C6E" w:rsidRDefault="002E230E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Нахождение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отношению к любому числу в пределах 20.</w:t>
            </w:r>
          </w:p>
          <w:p w14:paraId="4A4502B2" w14:textId="621DABFD" w:rsidR="00674FB7" w:rsidRPr="00591C6E" w:rsidRDefault="002E230E" w:rsidP="009F3154">
            <w:pPr>
              <w:pStyle w:val="TableParagraph"/>
              <w:spacing w:before="0" w:line="360" w:lineRule="auto"/>
              <w:ind w:left="92" w:right="12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Сравнение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sz w:val="28"/>
                <w:szCs w:val="28"/>
                <w:lang w:val="ru-RU"/>
              </w:rPr>
              <w:t>ел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и групп</w:t>
            </w:r>
            <w:r w:rsidRPr="00591C6E">
              <w:rPr>
                <w:sz w:val="28"/>
                <w:szCs w:val="28"/>
                <w:lang w:val="ru-RU"/>
              </w:rPr>
              <w:t>ировка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предметов по их колич</w:t>
            </w:r>
            <w:r w:rsidR="00AD2139">
              <w:rPr>
                <w:sz w:val="28"/>
                <w:szCs w:val="28"/>
                <w:lang w:val="ru-RU"/>
              </w:rPr>
              <w:t>еству</w:t>
            </w:r>
          </w:p>
        </w:tc>
      </w:tr>
      <w:tr w:rsidR="00674FB7" w:rsidRPr="00591C6E" w14:paraId="47D46089" w14:textId="77777777" w:rsidTr="00591C6E">
        <w:trPr>
          <w:trHeight w:val="573"/>
        </w:trPr>
        <w:tc>
          <w:tcPr>
            <w:tcW w:w="1281" w:type="dxa"/>
          </w:tcPr>
          <w:p w14:paraId="052FD5D4" w14:textId="65D0A6B5" w:rsidR="00674FB7" w:rsidRPr="00591C6E" w:rsidRDefault="005B03DC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7B03ACDA" w14:textId="383F379C" w:rsidR="002058D2" w:rsidRPr="00591C6E" w:rsidRDefault="002058D2" w:rsidP="002B51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Задачи в одно действие, решаемые сложением и вычитанием</w:t>
            </w:r>
          </w:p>
          <w:p w14:paraId="172ADB84" w14:textId="71A56ECB" w:rsidR="00674FB7" w:rsidRPr="00591C6E" w:rsidRDefault="00716AB5" w:rsidP="00716A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(10 часов</w:t>
            </w:r>
            <w:r w:rsidR="002C784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, в течение четверти</w:t>
            </w:r>
            <w:r w:rsidRPr="00591C6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5217" w:type="dxa"/>
          </w:tcPr>
          <w:p w14:paraId="7B632C4E" w14:textId="49291C76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суммы.</w:t>
            </w:r>
          </w:p>
          <w:p w14:paraId="26A79DB4" w14:textId="6A984F9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нахождение остатка.</w:t>
            </w:r>
          </w:p>
          <w:p w14:paraId="71604708" w14:textId="77777777" w:rsidR="002C7841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нахож</w:t>
            </w:r>
            <w:r w:rsidR="002C784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дение неизвестного слагаемого. </w:t>
            </w:r>
          </w:p>
          <w:p w14:paraId="0759D57D" w14:textId="1591EFA6" w:rsidR="00674FB7" w:rsidRPr="00591C6E" w:rsidRDefault="002C7841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Рисунок, решение и ответ.</w:t>
            </w:r>
          </w:p>
          <w:p w14:paraId="623424F4" w14:textId="4E112173" w:rsidR="00674FB7" w:rsidRPr="00591C6E" w:rsidRDefault="00674FB7" w:rsidP="009F3154">
            <w:pPr>
              <w:spacing w:line="360" w:lineRule="auto"/>
              <w:ind w:left="200" w:right="23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91C6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057A81DB" w14:textId="1AA382F5" w:rsidR="002E230E" w:rsidRPr="00591C6E" w:rsidRDefault="002E230E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Решение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задач в одно действие на сложение и вычитание</w:t>
            </w:r>
            <w:r w:rsidR="00C65F3D" w:rsidRPr="00591C6E">
              <w:rPr>
                <w:sz w:val="28"/>
                <w:szCs w:val="28"/>
                <w:lang w:val="ru-RU"/>
              </w:rPr>
              <w:t xml:space="preserve">, нахождение неизвестного слагаемого, разностное сравнение. </w:t>
            </w:r>
            <w:r w:rsidRPr="00591C6E">
              <w:rPr>
                <w:sz w:val="28"/>
                <w:szCs w:val="28"/>
                <w:lang w:val="ru-RU"/>
              </w:rPr>
              <w:t>Выполнение последовательности записи задачи в т</w:t>
            </w:r>
            <w:r w:rsidR="004D0F3A">
              <w:rPr>
                <w:sz w:val="28"/>
                <w:szCs w:val="28"/>
                <w:lang w:val="ru-RU"/>
              </w:rPr>
              <w:t>етради: рисунок, решение, ответ</w:t>
            </w:r>
          </w:p>
        </w:tc>
      </w:tr>
      <w:tr w:rsidR="00AF12F6" w:rsidRPr="00591C6E" w14:paraId="573235ED" w14:textId="77777777" w:rsidTr="002B51C2">
        <w:trPr>
          <w:trHeight w:val="573"/>
        </w:trPr>
        <w:tc>
          <w:tcPr>
            <w:tcW w:w="15031" w:type="dxa"/>
            <w:gridSpan w:val="4"/>
          </w:tcPr>
          <w:p w14:paraId="3C850C36" w14:textId="3F06308E" w:rsidR="00AF12F6" w:rsidRPr="00591C6E" w:rsidRDefault="00AF12F6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3 четверть</w:t>
            </w:r>
          </w:p>
        </w:tc>
      </w:tr>
      <w:tr w:rsidR="00ED1C0C" w:rsidRPr="00591C6E" w14:paraId="4BA25408" w14:textId="77777777" w:rsidTr="00591C6E">
        <w:trPr>
          <w:trHeight w:val="573"/>
        </w:trPr>
        <w:tc>
          <w:tcPr>
            <w:tcW w:w="1281" w:type="dxa"/>
          </w:tcPr>
          <w:p w14:paraId="3C4BBBC9" w14:textId="6A5217E6" w:rsidR="00ED1C0C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7939441A" w14:textId="5DA728EE" w:rsidR="00156521" w:rsidRPr="00591C6E" w:rsidRDefault="00646BC4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</w:t>
            </w:r>
            <w:r w:rsidR="002058D2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</w:rPr>
              <w:t>до 100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205EABFC" w14:textId="41AE7ABB" w:rsidR="00646BC4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(9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  <w:p w14:paraId="1E80C738" w14:textId="6B831F8F" w:rsidR="00ED1C0C" w:rsidRPr="00591C6E" w:rsidRDefault="00ED1C0C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6AD6CBEE" w14:textId="0A5C7295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>Круглые числа. Десятичный состав числа.</w:t>
            </w:r>
          </w:p>
          <w:p w14:paraId="4D5A597A" w14:textId="2523C258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 xml:space="preserve">Название и последовательность чисел в пределах 100. </w:t>
            </w:r>
          </w:p>
          <w:p w14:paraId="2F548FC1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Число и цифра.</w:t>
            </w:r>
          </w:p>
          <w:p w14:paraId="023B9DB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Чтение и запись чисел от 21 до 100.</w:t>
            </w:r>
          </w:p>
          <w:p w14:paraId="441E746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Сравнение чисел.</w:t>
            </w:r>
          </w:p>
          <w:p w14:paraId="5F64AE72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Количественный счёт по одному и группами.</w:t>
            </w:r>
          </w:p>
          <w:p w14:paraId="6D3D8926" w14:textId="2A0C6C8C" w:rsidR="00ED1C0C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Порядковый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 счёт по одному и через 1, 2, 3</w:t>
            </w:r>
          </w:p>
        </w:tc>
        <w:tc>
          <w:tcPr>
            <w:tcW w:w="5414" w:type="dxa"/>
          </w:tcPr>
          <w:p w14:paraId="335C939B" w14:textId="2349008E" w:rsidR="004836B8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азыва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обознач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круглы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Счет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прямой и обратной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последовательности.</w:t>
            </w:r>
          </w:p>
          <w:p w14:paraId="01975EFB" w14:textId="5F897A11" w:rsidR="004836B8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срав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100.</w:t>
            </w:r>
          </w:p>
          <w:p w14:paraId="56EFE147" w14:textId="3D681DE4" w:rsidR="00ED1C0C" w:rsidRPr="00591C6E" w:rsidRDefault="00537313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«соседни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отношени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 к любому числу в пределах 100</w:t>
            </w:r>
          </w:p>
        </w:tc>
      </w:tr>
      <w:tr w:rsidR="002058D2" w:rsidRPr="00591C6E" w14:paraId="66902021" w14:textId="77777777" w:rsidTr="00591C6E">
        <w:trPr>
          <w:trHeight w:val="573"/>
        </w:trPr>
        <w:tc>
          <w:tcPr>
            <w:tcW w:w="1281" w:type="dxa"/>
          </w:tcPr>
          <w:p w14:paraId="622FAA76" w14:textId="41BB599A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119" w:type="dxa"/>
          </w:tcPr>
          <w:p w14:paraId="387530F0" w14:textId="77777777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Сложение и вычитание в пределах 100</w:t>
            </w:r>
          </w:p>
          <w:p w14:paraId="59AB5486" w14:textId="3B841683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(16 часов)</w:t>
            </w:r>
          </w:p>
        </w:tc>
        <w:tc>
          <w:tcPr>
            <w:tcW w:w="5217" w:type="dxa"/>
          </w:tcPr>
          <w:p w14:paraId="541CF694" w14:textId="0EC9485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Сложение и вычитание круглых десятков: 30 + 40; </w:t>
            </w:r>
          </w:p>
          <w:p w14:paraId="762C71BD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90 – 70.</w:t>
            </w:r>
          </w:p>
          <w:p w14:paraId="22146808" w14:textId="55A566A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Прибавление и вычитание единицы: 28 + 1; 45 – 1.</w:t>
            </w:r>
          </w:p>
          <w:p w14:paraId="03E7C4DD" w14:textId="59131BC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Прибавление единиц к круглым десяткам: 20 + 4; </w:t>
            </w:r>
          </w:p>
          <w:p w14:paraId="6D781079" w14:textId="77777777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3 + 30.</w:t>
            </w:r>
          </w:p>
          <w:p w14:paraId="321CE905" w14:textId="748BA656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Вычитание типа 45 – 5.</w:t>
            </w:r>
          </w:p>
          <w:p w14:paraId="1A24306C" w14:textId="45268DC5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lastRenderedPageBreak/>
              <w:t>Сложение и вычитание однозначного числа из двузначного без перехода через десяток: 52 + 4; 78 – 3.</w:t>
            </w:r>
          </w:p>
          <w:p w14:paraId="79625D46" w14:textId="58EC886F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Прибавление и вычитание круглых десятков из двузначного числа: 24 + 30; 45 – 20.</w:t>
            </w:r>
          </w:p>
          <w:p w14:paraId="4DA12F8E" w14:textId="059850AA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Сложение и вычитание двузначных чисел без перехода через десяток: 42 + 17; 59 – 31.</w:t>
            </w:r>
          </w:p>
          <w:p w14:paraId="3BAA2E6E" w14:textId="653691D3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Название чисел при сложении и вычитании.</w:t>
            </w:r>
          </w:p>
          <w:p w14:paraId="1CD6797D" w14:textId="7BD91FF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Нахождение неизве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 xml:space="preserve">стных компонентов при сложении </w:t>
            </w: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и вычитани</w:t>
            </w:r>
            <w:r w:rsidR="004D0F3A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5414" w:type="dxa"/>
          </w:tcPr>
          <w:p w14:paraId="5DFE8927" w14:textId="67DBEE04" w:rsidR="004836B8" w:rsidRPr="00591C6E" w:rsidRDefault="002C7841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Отработка п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ложения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вычита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ел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образцу в определенной последовательности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8E07B6E" w14:textId="1D952CC9" w:rsidR="004836B8" w:rsidRPr="00591C6E" w:rsidRDefault="00AC25FD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</w:t>
            </w:r>
          </w:p>
          <w:p w14:paraId="4C1E3D71" w14:textId="6B792805" w:rsidR="00C65F3D" w:rsidRPr="00591C6E" w:rsidRDefault="00C65F3D" w:rsidP="009F3154">
            <w:pPr>
              <w:spacing w:line="360" w:lineRule="auto"/>
              <w:ind w:left="234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 компонентов действий при сложении и вычит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ании, решении простых уравнений (нахождение 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неизвестных компоне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</w:t>
            </w:r>
            <w:r w:rsidR="004D0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ов)</w:t>
            </w:r>
          </w:p>
          <w:p w14:paraId="6AFF7DF5" w14:textId="77443B8B" w:rsidR="002058D2" w:rsidRPr="00591C6E" w:rsidRDefault="002058D2" w:rsidP="00F10F73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058D2" w:rsidRPr="00591C6E" w14:paraId="77BB8FFE" w14:textId="77777777" w:rsidTr="00591C6E">
        <w:trPr>
          <w:trHeight w:val="573"/>
        </w:trPr>
        <w:tc>
          <w:tcPr>
            <w:tcW w:w="1281" w:type="dxa"/>
          </w:tcPr>
          <w:p w14:paraId="0D3F5328" w14:textId="20ACA543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119" w:type="dxa"/>
          </w:tcPr>
          <w:p w14:paraId="41327639" w14:textId="716AAA5C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Задачи в одно действие, решаемые сложением и вычитанием</w:t>
            </w:r>
          </w:p>
          <w:p w14:paraId="5165ED76" w14:textId="2115F48A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(6 часов</w:t>
            </w:r>
            <w:r w:rsidR="002C784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6D6B50C4" w14:textId="085F74E4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нахождение суммы и остатка.</w:t>
            </w:r>
          </w:p>
          <w:p w14:paraId="4906734D" w14:textId="2D9CEAF6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увеличение и уменьшение числа на несколько единиц.</w:t>
            </w:r>
          </w:p>
          <w:p w14:paraId="4E53B018" w14:textId="26EE1921" w:rsidR="002058D2" w:rsidRPr="00591C6E" w:rsidRDefault="002C7841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352F516F" w14:textId="77777777" w:rsidR="001C4C75" w:rsidRDefault="00AC25FD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Осмысление текста условий 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текста задачи 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драматизаци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610C27E" w14:textId="124EF7AB" w:rsidR="008E6A6D" w:rsidRPr="00591C6E" w:rsidRDefault="001C4C75" w:rsidP="009F3154">
            <w:pPr>
              <w:spacing w:line="360" w:lineRule="auto"/>
              <w:ind w:left="92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8E6A6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</w:t>
            </w:r>
            <w:r w:rsidR="00A81BE1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условия задачи в виде рис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унка. Оформление решения задачи</w:t>
            </w:r>
          </w:p>
          <w:p w14:paraId="7B975598" w14:textId="413FE017" w:rsidR="00A81BE1" w:rsidRPr="00591C6E" w:rsidRDefault="00A81BE1" w:rsidP="00F10F73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 xml:space="preserve"> </w:t>
            </w:r>
          </w:p>
        </w:tc>
      </w:tr>
      <w:tr w:rsidR="002058D2" w:rsidRPr="00591C6E" w14:paraId="407BA011" w14:textId="77777777" w:rsidTr="00591C6E">
        <w:trPr>
          <w:trHeight w:val="573"/>
        </w:trPr>
        <w:tc>
          <w:tcPr>
            <w:tcW w:w="1281" w:type="dxa"/>
          </w:tcPr>
          <w:p w14:paraId="6F1D1072" w14:textId="0D98BA0C" w:rsidR="002058D2" w:rsidRPr="00591C6E" w:rsidRDefault="002B51C2" w:rsidP="00113CD3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1</w:t>
            </w:r>
            <w:r w:rsidR="00113CD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399CEFCE" w14:textId="77777777" w:rsidR="002058D2" w:rsidRPr="00591C6E" w:rsidRDefault="002058D2" w:rsidP="002B51C2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490CC77F" w14:textId="1FED5C0A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 часов</w:t>
            </w:r>
            <w:r w:rsidR="002C78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3D681D55" w14:textId="1F035DF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Отрезок.</w:t>
            </w:r>
          </w:p>
          <w:p w14:paraId="5E3A238A" w14:textId="75648851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Сантиметр.</w:t>
            </w:r>
          </w:p>
          <w:p w14:paraId="0A4E2423" w14:textId="26180DE0" w:rsidR="002058D2" w:rsidRPr="00591C6E" w:rsidRDefault="002058D2" w:rsidP="009F3154">
            <w:pPr>
              <w:spacing w:line="360" w:lineRule="auto"/>
              <w:ind w:left="20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91C6E"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  <w:t>Дециметр</w:t>
            </w:r>
          </w:p>
        </w:tc>
        <w:tc>
          <w:tcPr>
            <w:tcW w:w="5414" w:type="dxa"/>
          </w:tcPr>
          <w:p w14:paraId="749BBF56" w14:textId="6FF0A0C1" w:rsidR="002058D2" w:rsidRPr="00591C6E" w:rsidRDefault="00AC25FD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Выполнение действий</w:t>
            </w:r>
            <w:r w:rsidR="008E6A6D" w:rsidRPr="00591C6E">
              <w:rPr>
                <w:sz w:val="28"/>
                <w:szCs w:val="28"/>
                <w:lang w:val="ru-RU"/>
              </w:rPr>
              <w:t xml:space="preserve"> с геометричес</w:t>
            </w:r>
            <w:r w:rsidR="004836B8" w:rsidRPr="00591C6E">
              <w:rPr>
                <w:sz w:val="28"/>
                <w:szCs w:val="28"/>
                <w:lang w:val="ru-RU"/>
              </w:rPr>
              <w:t>к</w:t>
            </w:r>
            <w:r w:rsidR="008E6A6D" w:rsidRPr="00591C6E">
              <w:rPr>
                <w:sz w:val="28"/>
                <w:szCs w:val="28"/>
                <w:lang w:val="ru-RU"/>
              </w:rPr>
              <w:t>им материалом</w:t>
            </w:r>
            <w:r w:rsidR="004836B8" w:rsidRPr="00591C6E">
              <w:rPr>
                <w:sz w:val="28"/>
                <w:szCs w:val="28"/>
                <w:lang w:val="ru-RU"/>
              </w:rPr>
              <w:t>:</w:t>
            </w:r>
            <w:r w:rsidRPr="00591C6E">
              <w:rPr>
                <w:sz w:val="28"/>
                <w:szCs w:val="28"/>
                <w:lang w:val="ru-RU"/>
              </w:rPr>
              <w:t xml:space="preserve"> начертить </w:t>
            </w:r>
            <w:r w:rsidR="004836B8" w:rsidRPr="00591C6E">
              <w:rPr>
                <w:sz w:val="28"/>
                <w:szCs w:val="28"/>
                <w:lang w:val="ru-RU"/>
              </w:rPr>
              <w:t>отрезок</w:t>
            </w:r>
            <w:r w:rsidR="00C65F3D" w:rsidRPr="00591C6E">
              <w:rPr>
                <w:sz w:val="28"/>
                <w:szCs w:val="28"/>
                <w:lang w:val="ru-RU"/>
              </w:rPr>
              <w:t xml:space="preserve"> заданной длины</w:t>
            </w:r>
            <w:r w:rsidRPr="00591C6E">
              <w:rPr>
                <w:sz w:val="28"/>
                <w:szCs w:val="28"/>
                <w:lang w:val="ru-RU"/>
              </w:rPr>
              <w:t xml:space="preserve"> в тетради</w:t>
            </w:r>
            <w:r w:rsidR="00C65F3D" w:rsidRPr="00591C6E">
              <w:rPr>
                <w:sz w:val="28"/>
                <w:szCs w:val="28"/>
                <w:lang w:val="ru-RU"/>
              </w:rPr>
              <w:t>; измерить заданный отрезок, сравнить отрезки.</w:t>
            </w:r>
          </w:p>
          <w:p w14:paraId="72CD13C0" w14:textId="7C863724" w:rsidR="00270485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Преобразов</w:t>
            </w:r>
            <w:r w:rsidR="002C7841">
              <w:rPr>
                <w:sz w:val="28"/>
                <w:szCs w:val="28"/>
                <w:lang w:val="ru-RU"/>
              </w:rPr>
              <w:t>ание</w:t>
            </w:r>
            <w:r w:rsidRPr="00591C6E">
              <w:rPr>
                <w:sz w:val="28"/>
                <w:szCs w:val="28"/>
                <w:lang w:val="ru-RU"/>
              </w:rPr>
              <w:t xml:space="preserve"> ве</w:t>
            </w:r>
            <w:r w:rsidR="002C7841">
              <w:rPr>
                <w:sz w:val="28"/>
                <w:szCs w:val="28"/>
                <w:lang w:val="ru-RU"/>
              </w:rPr>
              <w:t xml:space="preserve">личин на основе </w:t>
            </w:r>
            <w:r w:rsidR="00E25FFA">
              <w:rPr>
                <w:sz w:val="28"/>
                <w:szCs w:val="28"/>
                <w:lang w:val="ru-RU"/>
              </w:rPr>
              <w:t xml:space="preserve">знаний </w:t>
            </w:r>
            <w:r w:rsidR="002C7841">
              <w:rPr>
                <w:sz w:val="28"/>
                <w:szCs w:val="28"/>
                <w:lang w:val="ru-RU"/>
              </w:rPr>
              <w:t>их зависимости</w:t>
            </w:r>
          </w:p>
        </w:tc>
      </w:tr>
      <w:tr w:rsidR="00B04B02" w:rsidRPr="00591C6E" w14:paraId="5BD436AA" w14:textId="77777777" w:rsidTr="002B51C2">
        <w:trPr>
          <w:trHeight w:val="573"/>
        </w:trPr>
        <w:tc>
          <w:tcPr>
            <w:tcW w:w="15031" w:type="dxa"/>
            <w:gridSpan w:val="4"/>
          </w:tcPr>
          <w:p w14:paraId="610D71D1" w14:textId="784FCAF2" w:rsidR="00B04B02" w:rsidRPr="00591C6E" w:rsidRDefault="00B04B02" w:rsidP="002B51C2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4 четверть</w:t>
            </w:r>
          </w:p>
        </w:tc>
      </w:tr>
      <w:tr w:rsidR="00B04B02" w:rsidRPr="00591C6E" w14:paraId="1EBCAC37" w14:textId="77777777" w:rsidTr="00591C6E">
        <w:trPr>
          <w:trHeight w:val="573"/>
        </w:trPr>
        <w:tc>
          <w:tcPr>
            <w:tcW w:w="1281" w:type="dxa"/>
          </w:tcPr>
          <w:p w14:paraId="77420C7E" w14:textId="493F5F28" w:rsidR="00B04B0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119" w:type="dxa"/>
          </w:tcPr>
          <w:p w14:paraId="1A5E2BAF" w14:textId="77777777" w:rsidR="00156521" w:rsidRPr="00591C6E" w:rsidRDefault="00646BC4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</w:t>
            </w:r>
            <w:r w:rsidR="00156521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ла от 1 до 100 (продолжение) </w:t>
            </w:r>
          </w:p>
          <w:p w14:paraId="2706EADD" w14:textId="0F7F7C35" w:rsidR="00646BC4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(11 часов</w:t>
            </w:r>
            <w:r w:rsidR="00646BC4" w:rsidRPr="00591C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0ADEB1D4" w14:textId="2BF31204" w:rsidR="00B04B02" w:rsidRPr="00591C6E" w:rsidRDefault="00B04B02" w:rsidP="002B51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7A63A8C6" w14:textId="2A0F057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Сложение с переходом через десяток в пределах 100.</w:t>
            </w:r>
          </w:p>
          <w:p w14:paraId="5C4EB87A" w14:textId="670D4C54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Вычитание с переходом через десяток в пределах 100.</w:t>
            </w:r>
          </w:p>
          <w:p w14:paraId="53080699" w14:textId="0B5587A4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Нахождение неизвестных компонентов при сложении.</w:t>
            </w:r>
          </w:p>
          <w:p w14:paraId="54C8F842" w14:textId="2464CC15" w:rsidR="00B04B0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Нахождение неизве</w:t>
            </w:r>
            <w:r w:rsidR="002C7841">
              <w:rPr>
                <w:sz w:val="28"/>
                <w:szCs w:val="28"/>
                <w:lang w:val="ru-RU"/>
              </w:rPr>
              <w:t>стных компонентов при вычитании</w:t>
            </w:r>
          </w:p>
        </w:tc>
        <w:tc>
          <w:tcPr>
            <w:tcW w:w="5414" w:type="dxa"/>
          </w:tcPr>
          <w:p w14:paraId="470B6D70" w14:textId="4651CD98" w:rsidR="00BD3F77" w:rsidRPr="00591C6E" w:rsidRDefault="00AC25FD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ложение 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вычита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переходом через десяток в пределах 100. </w:t>
            </w:r>
          </w:p>
          <w:p w14:paraId="5FA5F592" w14:textId="4D6CFCD5" w:rsidR="00BD3F77" w:rsidRPr="00591C6E" w:rsidRDefault="00BD3F77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ждение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неизвестны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сложении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вычитани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65F3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Называние компонентов арифметических действий.</w:t>
            </w:r>
          </w:p>
          <w:p w14:paraId="3FD663BA" w14:textId="6D5C7A0E" w:rsidR="00B04B02" w:rsidRPr="00591C6E" w:rsidRDefault="00C65F3D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апись и сравн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="00BD3F77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чис</w:t>
            </w:r>
            <w:r w:rsidR="00AC25FD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пределах 100</w:t>
            </w:r>
          </w:p>
        </w:tc>
      </w:tr>
      <w:tr w:rsidR="002058D2" w:rsidRPr="00591C6E" w14:paraId="77D88755" w14:textId="77777777" w:rsidTr="00591C6E">
        <w:trPr>
          <w:trHeight w:val="573"/>
        </w:trPr>
        <w:tc>
          <w:tcPr>
            <w:tcW w:w="1281" w:type="dxa"/>
          </w:tcPr>
          <w:p w14:paraId="6B9E95F5" w14:textId="39B61058" w:rsidR="002058D2" w:rsidRPr="00591C6E" w:rsidRDefault="00113CD3" w:rsidP="002B51C2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119" w:type="dxa"/>
          </w:tcPr>
          <w:p w14:paraId="118BB1D8" w14:textId="77777777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Задачи ранее пройденных видов с </w:t>
            </w:r>
            <w:r w:rsidRPr="00591C6E">
              <w:rPr>
                <w:b/>
                <w:sz w:val="28"/>
                <w:szCs w:val="28"/>
                <w:lang w:val="ru-RU"/>
              </w:rPr>
              <w:lastRenderedPageBreak/>
              <w:t>числовыми данными в пределах 100</w:t>
            </w:r>
          </w:p>
          <w:p w14:paraId="3DEBD882" w14:textId="55541A83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(13 часов</w:t>
            </w:r>
            <w:r w:rsidR="002C7841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4275E6C1" w14:textId="29D01578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Задачи на нахождение суммы.</w:t>
            </w:r>
          </w:p>
          <w:p w14:paraId="253B6920" w14:textId="4F866CDA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Задачи на нахождение остатка. </w:t>
            </w:r>
          </w:p>
          <w:p w14:paraId="733CAF0A" w14:textId="60213C3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Задачи на увеличение числа на несколько единиц.</w:t>
            </w:r>
          </w:p>
          <w:p w14:paraId="7A13F83B" w14:textId="18BF2629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Задачи на уменьшение числа на несколько единиц.</w:t>
            </w:r>
          </w:p>
          <w:p w14:paraId="1BDDBA7C" w14:textId="438ED055" w:rsidR="002058D2" w:rsidRPr="00591C6E" w:rsidRDefault="002C7841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на разностное сравнение</w:t>
            </w:r>
          </w:p>
        </w:tc>
        <w:tc>
          <w:tcPr>
            <w:tcW w:w="5414" w:type="dxa"/>
          </w:tcPr>
          <w:p w14:paraId="5FA615C0" w14:textId="58DB2871" w:rsidR="00F10F73" w:rsidRPr="00591C6E" w:rsidRDefault="008F0229" w:rsidP="009F3154">
            <w:pPr>
              <w:spacing w:line="360" w:lineRule="auto"/>
              <w:ind w:left="9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Использование 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демонстраци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драматизация действия, </w:t>
            </w:r>
            <w:r w:rsidR="007914F2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интерпретирующего смысловое содержание </w:t>
            </w:r>
            <w:r w:rsidR="004836B8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</w:t>
            </w:r>
            <w:r w:rsidR="002C7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усвоения содержания и логики текстовых задач</w:t>
            </w:r>
            <w:r w:rsidR="00F10F73" w:rsidRPr="00591C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Моделирование условия задачи в виде рис</w:t>
            </w:r>
            <w:r w:rsidR="001C4C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унка. Оформление решения задачи</w:t>
            </w:r>
          </w:p>
          <w:p w14:paraId="2447F6EC" w14:textId="6B315C12" w:rsidR="002058D2" w:rsidRPr="00591C6E" w:rsidRDefault="002058D2" w:rsidP="001D6D72">
            <w:pPr>
              <w:pStyle w:val="TableParagraph"/>
              <w:spacing w:before="0"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058D2" w:rsidRPr="00591C6E" w14:paraId="53680C1D" w14:textId="77777777" w:rsidTr="00591C6E">
        <w:trPr>
          <w:trHeight w:val="573"/>
        </w:trPr>
        <w:tc>
          <w:tcPr>
            <w:tcW w:w="1281" w:type="dxa"/>
          </w:tcPr>
          <w:p w14:paraId="33AC0364" w14:textId="79FBF467" w:rsidR="002058D2" w:rsidRPr="00591C6E" w:rsidRDefault="002B51C2" w:rsidP="00113CD3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lastRenderedPageBreak/>
              <w:t>1</w:t>
            </w:r>
            <w:r w:rsidR="00113CD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15A5E196" w14:textId="77777777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 xml:space="preserve">Геометрический материал </w:t>
            </w:r>
          </w:p>
          <w:p w14:paraId="6FE5AB71" w14:textId="49174ED4" w:rsidR="002058D2" w:rsidRPr="00591C6E" w:rsidRDefault="002058D2" w:rsidP="002B51C2">
            <w:pPr>
              <w:pStyle w:val="TableParagraph"/>
              <w:spacing w:before="0" w:line="360" w:lineRule="auto"/>
              <w:rPr>
                <w:b/>
                <w:sz w:val="28"/>
                <w:szCs w:val="28"/>
                <w:lang w:val="ru-RU"/>
              </w:rPr>
            </w:pPr>
            <w:r w:rsidRPr="00591C6E">
              <w:rPr>
                <w:b/>
                <w:sz w:val="28"/>
                <w:szCs w:val="28"/>
                <w:lang w:val="ru-RU"/>
              </w:rPr>
              <w:t>(8 часов</w:t>
            </w:r>
            <w:r w:rsidR="002C7841">
              <w:rPr>
                <w:b/>
                <w:sz w:val="28"/>
                <w:szCs w:val="28"/>
                <w:lang w:val="ru-RU"/>
              </w:rPr>
              <w:t>, в течение четверти</w:t>
            </w:r>
            <w:r w:rsidRPr="00591C6E">
              <w:rPr>
                <w:b/>
                <w:sz w:val="28"/>
                <w:szCs w:val="28"/>
                <w:lang w:val="ru-RU"/>
              </w:rPr>
              <w:t>)</w:t>
            </w:r>
          </w:p>
          <w:p w14:paraId="690AE9B8" w14:textId="77777777" w:rsidR="002058D2" w:rsidRPr="00591C6E" w:rsidRDefault="002058D2" w:rsidP="002B51C2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A3B8AD2" w14:textId="17CBE61A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Отрезок.</w:t>
            </w:r>
          </w:p>
          <w:p w14:paraId="494952C9" w14:textId="05823C30" w:rsidR="002058D2" w:rsidRPr="00591C6E" w:rsidRDefault="002058D2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Сантиметр. </w:t>
            </w:r>
          </w:p>
          <w:p w14:paraId="62B5223D" w14:textId="63464C67" w:rsidR="002058D2" w:rsidRPr="00591C6E" w:rsidRDefault="002C7841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Дециметр</w:t>
            </w:r>
          </w:p>
        </w:tc>
        <w:tc>
          <w:tcPr>
            <w:tcW w:w="5414" w:type="dxa"/>
          </w:tcPr>
          <w:p w14:paraId="37A3A06F" w14:textId="77777777" w:rsidR="002058D2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>Выполнение действий с геометрическим материалом: начертить отрезок заданной длины в тетради; измерить заданный отрезок в учебнике, сравнить отрезки.</w:t>
            </w:r>
          </w:p>
          <w:p w14:paraId="59EF7BAA" w14:textId="555C9AD4" w:rsidR="00F10F73" w:rsidRPr="00591C6E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591C6E">
              <w:rPr>
                <w:sz w:val="28"/>
                <w:szCs w:val="28"/>
                <w:lang w:val="ru-RU"/>
              </w:rPr>
              <w:t xml:space="preserve">Преобразовывать величины на основе </w:t>
            </w:r>
            <w:r w:rsidR="002C7841">
              <w:rPr>
                <w:sz w:val="28"/>
                <w:szCs w:val="28"/>
                <w:lang w:val="ru-RU"/>
              </w:rPr>
              <w:t>знаний</w:t>
            </w:r>
            <w:r w:rsidR="00E25FFA">
              <w:rPr>
                <w:sz w:val="28"/>
                <w:szCs w:val="28"/>
                <w:lang w:val="ru-RU"/>
              </w:rPr>
              <w:t xml:space="preserve"> </w:t>
            </w:r>
            <w:r w:rsidRPr="00591C6E">
              <w:rPr>
                <w:sz w:val="28"/>
                <w:szCs w:val="28"/>
                <w:lang w:val="ru-RU"/>
              </w:rPr>
              <w:t>и</w:t>
            </w:r>
            <w:r w:rsidR="002C7841">
              <w:rPr>
                <w:sz w:val="28"/>
                <w:szCs w:val="28"/>
                <w:lang w:val="ru-RU"/>
              </w:rPr>
              <w:t>х зависимости</w:t>
            </w:r>
          </w:p>
        </w:tc>
      </w:tr>
    </w:tbl>
    <w:p w14:paraId="681D6CCB" w14:textId="77777777" w:rsidR="00716AB5" w:rsidRPr="00C2595D" w:rsidRDefault="00716AB5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ACCCED" w14:textId="3A16AD42" w:rsidR="003F082B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7" w:name="_Toc144306051"/>
      <w:r w:rsidRPr="002B51C2">
        <w:rPr>
          <w:rFonts w:ascii="Times New Roman" w:hAnsi="Times New Roman" w:cs="Times New Roman"/>
          <w:b/>
          <w:sz w:val="28"/>
          <w:szCs w:val="28"/>
        </w:rPr>
        <w:t>2 класс (</w:t>
      </w:r>
      <w:r w:rsidR="002B51C2" w:rsidRPr="002B51C2">
        <w:rPr>
          <w:rFonts w:ascii="Times New Roman" w:hAnsi="Times New Roman" w:cs="Times New Roman"/>
          <w:b/>
          <w:sz w:val="28"/>
          <w:szCs w:val="28"/>
        </w:rPr>
        <w:t>136 часов</w:t>
      </w:r>
      <w:r w:rsidRPr="002B51C2">
        <w:rPr>
          <w:rFonts w:ascii="Times New Roman" w:hAnsi="Times New Roman" w:cs="Times New Roman"/>
          <w:b/>
          <w:sz w:val="28"/>
          <w:szCs w:val="28"/>
        </w:rPr>
        <w:t>)</w:t>
      </w:r>
      <w:bookmarkEnd w:id="17"/>
    </w:p>
    <w:tbl>
      <w:tblPr>
        <w:tblStyle w:val="TableNormal"/>
        <w:tblW w:w="15031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1"/>
        <w:gridCol w:w="3119"/>
        <w:gridCol w:w="5217"/>
        <w:gridCol w:w="5414"/>
      </w:tblGrid>
      <w:tr w:rsidR="003F082B" w:rsidRPr="00E25FFA" w14:paraId="08110CF6" w14:textId="77777777" w:rsidTr="00E25FFA">
        <w:trPr>
          <w:trHeight w:val="573"/>
        </w:trPr>
        <w:tc>
          <w:tcPr>
            <w:tcW w:w="1281" w:type="dxa"/>
          </w:tcPr>
          <w:p w14:paraId="2C3E5B5E" w14:textId="77777777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6F43F29F" w14:textId="634DDF13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Раздел курса,</w:t>
            </w:r>
            <w:r w:rsidR="001B0522" w:rsidRPr="00E25FFA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615A76" w:rsidRPr="00E25FFA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263DAB" w:rsidRPr="00E25FFA">
              <w:rPr>
                <w:rStyle w:val="a9"/>
                <w:b/>
                <w:sz w:val="28"/>
                <w:szCs w:val="28"/>
                <w:lang w:val="ru-RU"/>
              </w:rPr>
              <w:footnoteReference w:id="3"/>
            </w:r>
          </w:p>
        </w:tc>
        <w:tc>
          <w:tcPr>
            <w:tcW w:w="5217" w:type="dxa"/>
          </w:tcPr>
          <w:p w14:paraId="1CBFB6EC" w14:textId="77777777" w:rsidR="003F082B" w:rsidRPr="00E25FFA" w:rsidRDefault="003F082B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Программное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414" w:type="dxa"/>
          </w:tcPr>
          <w:p w14:paraId="01D94AA3" w14:textId="77777777" w:rsidR="003F082B" w:rsidRPr="00E25FFA" w:rsidRDefault="003F082B" w:rsidP="00C2595D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3F082B" w:rsidRPr="00E25FFA" w14:paraId="34EA18DD" w14:textId="77777777" w:rsidTr="00F147FB">
        <w:trPr>
          <w:trHeight w:val="573"/>
        </w:trPr>
        <w:tc>
          <w:tcPr>
            <w:tcW w:w="15031" w:type="dxa"/>
            <w:gridSpan w:val="4"/>
            <w:tcBorders>
              <w:bottom w:val="single" w:sz="4" w:space="0" w:color="auto"/>
            </w:tcBorders>
          </w:tcPr>
          <w:p w14:paraId="112AE043" w14:textId="1798E690" w:rsidR="003F082B" w:rsidRPr="00E25FFA" w:rsidRDefault="002B51C2" w:rsidP="00A512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 четверть</w:t>
            </w:r>
          </w:p>
        </w:tc>
      </w:tr>
      <w:tr w:rsidR="00A51250" w:rsidRPr="00E25FFA" w14:paraId="35254C77" w14:textId="77777777" w:rsidTr="00E25FFA">
        <w:trPr>
          <w:trHeight w:val="573"/>
        </w:trPr>
        <w:tc>
          <w:tcPr>
            <w:tcW w:w="1281" w:type="dxa"/>
          </w:tcPr>
          <w:p w14:paraId="13C89929" w14:textId="12800DCF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5CEA78FF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до 100 (продолжение)</w:t>
            </w:r>
          </w:p>
          <w:p w14:paraId="7A33A613" w14:textId="094999E2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(18 часов)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0B832F3C" w14:textId="7191D3C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Сложение и вычитание в пределах 100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78E7740E" w14:textId="085256A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в одно действие, решаемые сложением и вычитанием в пределах 100. Составление краткой записи условия.</w:t>
            </w:r>
          </w:p>
          <w:p w14:paraId="073DB67E" w14:textId="0276C39A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суммы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658EBFC3" w14:textId="213AAEE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остатка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32890DB7" w14:textId="087C21C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увеличение и уменьшение числа на несколько единиц</w:t>
            </w:r>
          </w:p>
          <w:p w14:paraId="4EDFE492" w14:textId="0A8817D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разностное сравнение</w:t>
            </w:r>
          </w:p>
          <w:p w14:paraId="68B5DFD1" w14:textId="20343644" w:rsidR="00A51250" w:rsidRPr="00E25FFA" w:rsidRDefault="00A51250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Решение уравнений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04E788E5" w14:textId="207FBC00" w:rsidR="00F147FB" w:rsidRPr="00E25FFA" w:rsidRDefault="00B7699B" w:rsidP="009F3154">
            <w:pPr>
              <w:pStyle w:val="aff"/>
              <w:spacing w:after="0" w:line="360" w:lineRule="auto"/>
              <w:ind w:left="9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A71A2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</w:t>
            </w:r>
            <w:r w:rsidR="00F10F73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и вычитание в пределах 100.</w:t>
            </w:r>
          </w:p>
          <w:p w14:paraId="2630CC03" w14:textId="64D1DD39" w:rsidR="00F147FB" w:rsidRPr="00E25FFA" w:rsidRDefault="00B7699B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</w:t>
            </w:r>
            <w:r w:rsidR="004A71A2" w:rsidRPr="00E25FFA">
              <w:rPr>
                <w:sz w:val="28"/>
                <w:szCs w:val="28"/>
                <w:lang w:val="ru-RU"/>
              </w:rPr>
              <w:t>еш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задач в одно действие на сложение и вычитание в пределах 100. </w:t>
            </w:r>
            <w:r w:rsidRPr="00E25FFA">
              <w:rPr>
                <w:sz w:val="28"/>
                <w:szCs w:val="28"/>
                <w:lang w:val="ru-RU"/>
              </w:rPr>
              <w:t>С</w:t>
            </w:r>
            <w:r w:rsidR="004A71A2" w:rsidRPr="00E25FFA">
              <w:rPr>
                <w:sz w:val="28"/>
                <w:szCs w:val="28"/>
                <w:lang w:val="ru-RU"/>
              </w:rPr>
              <w:t>оставл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кратк</w:t>
            </w:r>
            <w:r w:rsidRPr="00E25FFA">
              <w:rPr>
                <w:sz w:val="28"/>
                <w:szCs w:val="28"/>
                <w:lang w:val="ru-RU"/>
              </w:rPr>
              <w:t>ой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запис</w:t>
            </w:r>
            <w:r w:rsidRPr="00E25FFA">
              <w:rPr>
                <w:sz w:val="28"/>
                <w:szCs w:val="28"/>
                <w:lang w:val="ru-RU"/>
              </w:rPr>
              <w:t>и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условий</w:t>
            </w:r>
            <w:r w:rsidRPr="00E25FFA">
              <w:rPr>
                <w:sz w:val="28"/>
                <w:szCs w:val="28"/>
                <w:lang w:val="ru-RU"/>
              </w:rPr>
              <w:t xml:space="preserve"> задач.</w:t>
            </w:r>
          </w:p>
          <w:p w14:paraId="42885262" w14:textId="1367DF8C" w:rsidR="00F147FB" w:rsidRPr="00E25FFA" w:rsidRDefault="00B7699B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</w:t>
            </w:r>
            <w:r w:rsidR="004A71A2" w:rsidRPr="00E25FFA">
              <w:rPr>
                <w:sz w:val="28"/>
                <w:szCs w:val="28"/>
                <w:lang w:val="ru-RU"/>
              </w:rPr>
              <w:t>ыполнени</w:t>
            </w:r>
            <w:r w:rsidRPr="00E25FFA">
              <w:rPr>
                <w:sz w:val="28"/>
                <w:szCs w:val="28"/>
                <w:lang w:val="ru-RU"/>
              </w:rPr>
              <w:t>е</w:t>
            </w:r>
            <w:r w:rsidR="004A71A2" w:rsidRPr="00E25FFA">
              <w:rPr>
                <w:sz w:val="28"/>
                <w:szCs w:val="28"/>
                <w:lang w:val="ru-RU"/>
              </w:rPr>
              <w:t xml:space="preserve"> </w:t>
            </w:r>
            <w:r w:rsidR="008F4336" w:rsidRPr="00E25FFA">
              <w:rPr>
                <w:sz w:val="28"/>
                <w:szCs w:val="28"/>
                <w:lang w:val="ru-RU"/>
              </w:rPr>
              <w:t>математических поручений и прием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драматизации для усвоения логики математических рассуждений</w:t>
            </w:r>
          </w:p>
          <w:p w14:paraId="69C13BF0" w14:textId="5F5BFF06" w:rsidR="00A51250" w:rsidRPr="00E25FFA" w:rsidRDefault="00270485" w:rsidP="009F3154">
            <w:pPr>
              <w:spacing w:line="360" w:lineRule="auto"/>
              <w:ind w:lef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51250" w:rsidRPr="00E25FFA" w14:paraId="5BBDE152" w14:textId="77777777" w:rsidTr="00E25FFA">
        <w:trPr>
          <w:trHeight w:val="573"/>
        </w:trPr>
        <w:tc>
          <w:tcPr>
            <w:tcW w:w="1281" w:type="dxa"/>
          </w:tcPr>
          <w:p w14:paraId="72F348BE" w14:textId="559E762B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9" w:type="dxa"/>
          </w:tcPr>
          <w:p w14:paraId="2BA168D8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372DF579" w14:textId="46E7C29F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(4 часа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в течение 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4A1C0183" w14:textId="4EFD681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Квадрат, прямоугольник, треугольник.</w:t>
            </w:r>
          </w:p>
          <w:p w14:paraId="2F72E9D0" w14:textId="6A905F6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Измерение и вычерчивание отрезков. </w:t>
            </w:r>
          </w:p>
          <w:p w14:paraId="6680A7A1" w14:textId="4422189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Измерение сторон многоугольников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18380BB8" w14:textId="6F3BE73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Меры длины: сантиметр, дециметр, метр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44519F34" w14:textId="6B172A7B" w:rsidR="008F4336" w:rsidRPr="00E25FFA" w:rsidRDefault="00B7699B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С</w:t>
            </w:r>
            <w:r w:rsidR="008F4336" w:rsidRPr="00E25FFA">
              <w:rPr>
                <w:sz w:val="28"/>
                <w:szCs w:val="28"/>
                <w:lang w:val="ru-RU"/>
              </w:rPr>
              <w:t>равн</w:t>
            </w:r>
            <w:r w:rsidRPr="00E25FFA">
              <w:rPr>
                <w:sz w:val="28"/>
                <w:szCs w:val="28"/>
                <w:lang w:val="ru-RU"/>
              </w:rPr>
              <w:t>ение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предмет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8F4336" w:rsidRPr="00E25FFA">
              <w:rPr>
                <w:sz w:val="28"/>
                <w:szCs w:val="28"/>
                <w:lang w:val="ru-RU"/>
              </w:rPr>
              <w:t xml:space="preserve"> различной геометрической формы</w:t>
            </w:r>
            <w:r w:rsidRPr="00E25FFA">
              <w:rPr>
                <w:sz w:val="28"/>
                <w:szCs w:val="28"/>
                <w:lang w:val="ru-RU"/>
              </w:rPr>
              <w:t>.</w:t>
            </w:r>
            <w:r w:rsidR="00D9512C" w:rsidRPr="00E25FFA">
              <w:rPr>
                <w:sz w:val="28"/>
                <w:szCs w:val="28"/>
                <w:lang w:val="ru-RU"/>
              </w:rPr>
              <w:t xml:space="preserve"> Измерение сторон многоугольников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0D5D9F88" w14:textId="7D895E75" w:rsidR="00A51250" w:rsidRPr="00E25FFA" w:rsidRDefault="00F10F73" w:rsidP="009F3154">
            <w:pPr>
              <w:pStyle w:val="TableParagraph"/>
              <w:spacing w:before="0" w:line="360" w:lineRule="auto"/>
              <w:ind w:left="9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П</w:t>
            </w:r>
            <w:r w:rsidR="001D6D72" w:rsidRPr="00E25FFA">
              <w:rPr>
                <w:sz w:val="28"/>
                <w:szCs w:val="28"/>
                <w:lang w:val="ru-RU"/>
              </w:rPr>
              <w:t>реобразов</w:t>
            </w:r>
            <w:r w:rsidR="00615A76" w:rsidRPr="00E25FFA">
              <w:rPr>
                <w:sz w:val="28"/>
                <w:szCs w:val="28"/>
                <w:lang w:val="ru-RU"/>
              </w:rPr>
              <w:t>ание</w:t>
            </w:r>
            <w:r w:rsidRPr="00E25FFA">
              <w:rPr>
                <w:sz w:val="28"/>
                <w:szCs w:val="28"/>
                <w:lang w:val="ru-RU"/>
              </w:rPr>
              <w:t xml:space="preserve"> величин </w:t>
            </w:r>
            <w:r w:rsidR="00615A76" w:rsidRPr="00E25FFA">
              <w:rPr>
                <w:sz w:val="28"/>
                <w:szCs w:val="28"/>
                <w:lang w:val="ru-RU"/>
              </w:rPr>
              <w:t>на основе знаний их зависимости</w:t>
            </w:r>
          </w:p>
        </w:tc>
      </w:tr>
      <w:tr w:rsidR="00F147FB" w:rsidRPr="00E25FFA" w14:paraId="712C09E1" w14:textId="77777777" w:rsidTr="00F05754">
        <w:trPr>
          <w:trHeight w:val="983"/>
        </w:trPr>
        <w:tc>
          <w:tcPr>
            <w:tcW w:w="1281" w:type="dxa"/>
          </w:tcPr>
          <w:p w14:paraId="453F2708" w14:textId="3B2843C3" w:rsidR="00F147FB" w:rsidRPr="00E25FFA" w:rsidRDefault="00F147FB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5F73DDD7" w14:textId="77777777" w:rsidR="00F147FB" w:rsidRPr="00E25FFA" w:rsidRDefault="00F147FB" w:rsidP="00A51250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Умножение</w:t>
            </w:r>
          </w:p>
          <w:p w14:paraId="2587B5C8" w14:textId="70EAFBAE" w:rsidR="00F147FB" w:rsidRPr="00E25FFA" w:rsidRDefault="00F147FB" w:rsidP="00A51250">
            <w:pPr>
              <w:pStyle w:val="TableParagraph"/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(8 часов)</w:t>
            </w:r>
          </w:p>
          <w:p w14:paraId="1C3E6E21" w14:textId="6BE812DC" w:rsidR="00F147FB" w:rsidRPr="00E25FFA" w:rsidRDefault="00F147FB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24F4DF5B" w14:textId="77777777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Нахождение суммы одинаковых слагаемых. </w:t>
            </w:r>
          </w:p>
          <w:p w14:paraId="5B78D103" w14:textId="612971CF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Понятие о действии умножения. </w:t>
            </w:r>
          </w:p>
          <w:p w14:paraId="6E6F84F8" w14:textId="77777777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Название и обозначение действия умножения. </w:t>
            </w:r>
          </w:p>
          <w:p w14:paraId="4ACA7A61" w14:textId="70691D54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Название </w:t>
            </w:r>
            <w:r w:rsidR="00615A76" w:rsidRPr="00E25FFA">
              <w:rPr>
                <w:sz w:val="28"/>
                <w:szCs w:val="28"/>
                <w:lang w:val="ru-RU"/>
              </w:rPr>
              <w:t>компонентов</w:t>
            </w:r>
            <w:r w:rsidRPr="00E25FFA">
              <w:rPr>
                <w:sz w:val="28"/>
                <w:szCs w:val="28"/>
                <w:lang w:val="ru-RU"/>
              </w:rPr>
              <w:t xml:space="preserve"> при умножении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  <w:r w:rsidRPr="00E25FFA">
              <w:rPr>
                <w:sz w:val="28"/>
                <w:szCs w:val="28"/>
                <w:lang w:val="ru-RU"/>
              </w:rPr>
              <w:t xml:space="preserve"> </w:t>
            </w:r>
          </w:p>
          <w:p w14:paraId="22490F01" w14:textId="4BA4FB33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на 2, на 3, на 4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12389EC9" w14:textId="351C3A90" w:rsidR="00F147FB" w:rsidRPr="00E25FFA" w:rsidRDefault="00F147FB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нахождение суммы нескольких равных слагаемых, решаемые умножением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5047E514" w14:textId="3FBFA68E" w:rsidR="008F4336" w:rsidRPr="00E25FFA" w:rsidRDefault="00F10F73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Формирование понятия </w:t>
            </w:r>
            <w:r w:rsidR="008F4336" w:rsidRPr="00E25FFA">
              <w:rPr>
                <w:sz w:val="28"/>
                <w:szCs w:val="28"/>
                <w:lang w:val="ru-RU"/>
              </w:rPr>
              <w:t>действия умножения</w:t>
            </w:r>
            <w:r w:rsidRPr="00E25FFA">
              <w:rPr>
                <w:sz w:val="28"/>
                <w:szCs w:val="28"/>
                <w:lang w:val="ru-RU"/>
              </w:rPr>
              <w:t xml:space="preserve"> как суммы одинаковых слагаемых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. </w:t>
            </w:r>
            <w:r w:rsidRPr="00E25FFA">
              <w:rPr>
                <w:sz w:val="28"/>
                <w:szCs w:val="28"/>
                <w:lang w:val="ru-RU"/>
              </w:rPr>
              <w:t>Называние компонентов действия умножения.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 </w:t>
            </w:r>
            <w:r w:rsidR="00615A76" w:rsidRPr="00E25FFA">
              <w:rPr>
                <w:sz w:val="28"/>
                <w:szCs w:val="28"/>
                <w:lang w:val="ru-RU"/>
              </w:rPr>
              <w:t>Выполнение тренировочных упражнений по теме</w:t>
            </w:r>
          </w:p>
        </w:tc>
      </w:tr>
      <w:tr w:rsidR="00776656" w:rsidRPr="00E25FFA" w14:paraId="052197A0" w14:textId="77777777" w:rsidTr="00E25FFA">
        <w:trPr>
          <w:trHeight w:val="1065"/>
        </w:trPr>
        <w:tc>
          <w:tcPr>
            <w:tcW w:w="1281" w:type="dxa"/>
          </w:tcPr>
          <w:p w14:paraId="4183DFDE" w14:textId="12BC5826" w:rsidR="00776656" w:rsidRPr="00E25FFA" w:rsidRDefault="00776656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9" w:type="dxa"/>
          </w:tcPr>
          <w:p w14:paraId="52870FF9" w14:textId="77777777" w:rsidR="00776656" w:rsidRPr="00E25FFA" w:rsidRDefault="00776656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Меры времени </w:t>
            </w:r>
          </w:p>
          <w:p w14:paraId="024D7565" w14:textId="18C756FE" w:rsidR="00776656" w:rsidRPr="00E25FFA" w:rsidRDefault="00776656" w:rsidP="00515E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615A76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  <w:tcBorders>
              <w:top w:val="single" w:sz="4" w:space="0" w:color="auto"/>
            </w:tcBorders>
          </w:tcPr>
          <w:p w14:paraId="5FEAD36A" w14:textId="77777777" w:rsidR="00776656" w:rsidRPr="00E25FFA" w:rsidRDefault="00776656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Час. </w:t>
            </w:r>
          </w:p>
          <w:p w14:paraId="374C76A6" w14:textId="7D5C1AF6" w:rsidR="00776656" w:rsidRPr="00E25FFA" w:rsidRDefault="00776656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Определение 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6D38BA73" w14:textId="77777777" w:rsidR="00776656" w:rsidRPr="00E25FFA" w:rsidRDefault="00776656" w:rsidP="009F3154">
            <w:pPr>
              <w:pStyle w:val="TableParagraph"/>
              <w:spacing w:before="0" w:line="360" w:lineRule="auto"/>
              <w:ind w:left="92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Изучение временной модели, определение времени по часам </w:t>
            </w:r>
          </w:p>
          <w:p w14:paraId="779E0B3A" w14:textId="7B5A10B0" w:rsidR="00AD7599" w:rsidRPr="00E25FFA" w:rsidRDefault="00AD7599" w:rsidP="009F3154">
            <w:pPr>
              <w:spacing w:line="360" w:lineRule="auto"/>
              <w:ind w:left="92" w:firstLine="709"/>
              <w:rPr>
                <w:rFonts w:ascii="Times New Roman" w:hAnsi="Times New Roman" w:cs="Times New Roman"/>
                <w:sz w:val="28"/>
                <w:szCs w:val="28"/>
                <w:highlight w:val="red"/>
                <w:lang w:val="ru-RU"/>
              </w:rPr>
            </w:pPr>
          </w:p>
        </w:tc>
      </w:tr>
      <w:tr w:rsidR="00760BCC" w:rsidRPr="00E25FFA" w14:paraId="41234A85" w14:textId="77777777" w:rsidTr="006231ED">
        <w:trPr>
          <w:trHeight w:val="573"/>
        </w:trPr>
        <w:tc>
          <w:tcPr>
            <w:tcW w:w="15031" w:type="dxa"/>
            <w:gridSpan w:val="4"/>
          </w:tcPr>
          <w:p w14:paraId="6E2CA0D7" w14:textId="0F59DFB0" w:rsidR="00760BCC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 xml:space="preserve">2 четверть </w:t>
            </w:r>
          </w:p>
        </w:tc>
      </w:tr>
      <w:tr w:rsidR="00A51250" w:rsidRPr="00E25FFA" w14:paraId="64EB7170" w14:textId="77777777" w:rsidTr="00E25FFA">
        <w:trPr>
          <w:trHeight w:val="573"/>
        </w:trPr>
        <w:tc>
          <w:tcPr>
            <w:tcW w:w="1281" w:type="dxa"/>
          </w:tcPr>
          <w:p w14:paraId="01EEB83F" w14:textId="5E8E6825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62C8D1DE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Умножение (продолжение)</w:t>
            </w:r>
          </w:p>
          <w:p w14:paraId="3E1EF9E4" w14:textId="3EF74D0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(22 часа)</w:t>
            </w:r>
          </w:p>
        </w:tc>
        <w:tc>
          <w:tcPr>
            <w:tcW w:w="5217" w:type="dxa"/>
          </w:tcPr>
          <w:p w14:paraId="57919833" w14:textId="17C7D27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Таблица умножения на 5, на 6, на 7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0788AEBA" w14:textId="67E15B1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на 8, на 9, на 10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316446C1" w14:textId="4B7189D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Задачи на увеличение числа в несколько раз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4409F19E" w14:textId="5DC1747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два действия со скобками</w:t>
            </w:r>
            <w:r w:rsidR="00615A76" w:rsidRPr="00E25FFA">
              <w:rPr>
                <w:sz w:val="28"/>
                <w:szCs w:val="28"/>
                <w:lang w:val="ru-RU"/>
              </w:rPr>
              <w:t>.</w:t>
            </w:r>
          </w:p>
          <w:p w14:paraId="5FC8CB81" w14:textId="46622925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два действия без скобок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78AD0C68" w14:textId="77777777" w:rsidR="00D071E7" w:rsidRPr="00E25FFA" w:rsidRDefault="00F10F73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Тренировка </w:t>
            </w:r>
          </w:p>
          <w:p w14:paraId="0401A704" w14:textId="21C1E267" w:rsidR="00F10F73" w:rsidRPr="00E25FFA" w:rsidRDefault="00615A76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на запоминание </w:t>
            </w:r>
            <w:r w:rsidR="00F10F73" w:rsidRPr="00E25FFA">
              <w:rPr>
                <w:sz w:val="28"/>
                <w:szCs w:val="28"/>
                <w:lang w:val="ru-RU"/>
              </w:rPr>
              <w:t>т</w:t>
            </w:r>
            <w:r w:rsidR="00F13519" w:rsidRPr="00E25FFA">
              <w:rPr>
                <w:sz w:val="28"/>
                <w:szCs w:val="28"/>
                <w:lang w:val="ru-RU"/>
              </w:rPr>
              <w:t>аблично</w:t>
            </w:r>
            <w:r w:rsidR="00F10F73" w:rsidRPr="00E25FFA">
              <w:rPr>
                <w:sz w:val="28"/>
                <w:szCs w:val="28"/>
                <w:lang w:val="ru-RU"/>
              </w:rPr>
              <w:t>го</w:t>
            </w:r>
            <w:r w:rsidR="00F13519" w:rsidRPr="00E25FFA">
              <w:rPr>
                <w:sz w:val="28"/>
                <w:szCs w:val="28"/>
                <w:lang w:val="ru-RU"/>
              </w:rPr>
              <w:t xml:space="preserve"> умножени</w:t>
            </w:r>
            <w:r w:rsidRPr="00E25FFA">
              <w:rPr>
                <w:sz w:val="28"/>
                <w:szCs w:val="28"/>
                <w:lang w:val="ru-RU"/>
              </w:rPr>
              <w:t>я</w:t>
            </w:r>
            <w:r w:rsidR="00F13519" w:rsidRPr="00E25FFA">
              <w:rPr>
                <w:sz w:val="28"/>
                <w:szCs w:val="28"/>
                <w:lang w:val="ru-RU"/>
              </w:rPr>
              <w:t xml:space="preserve">. </w:t>
            </w:r>
          </w:p>
          <w:p w14:paraId="779E606D" w14:textId="28A2CBB6" w:rsidR="00F10F73" w:rsidRPr="00E25FFA" w:rsidRDefault="00F13519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Решение задач </w:t>
            </w:r>
            <w:r w:rsidR="00F10F73" w:rsidRPr="00E25FFA">
              <w:rPr>
                <w:sz w:val="28"/>
                <w:szCs w:val="28"/>
                <w:lang w:val="ru-RU"/>
              </w:rPr>
              <w:t>нового типа</w:t>
            </w:r>
            <w:r w:rsidR="001D6D72" w:rsidRPr="00E25FFA">
              <w:rPr>
                <w:sz w:val="28"/>
                <w:szCs w:val="28"/>
                <w:lang w:val="ru-RU"/>
              </w:rPr>
              <w:t>, составление краткой записи условия.</w:t>
            </w:r>
            <w:r w:rsidR="00776656" w:rsidRPr="00E25FFA">
              <w:rPr>
                <w:sz w:val="28"/>
                <w:szCs w:val="28"/>
                <w:lang w:val="ru-RU"/>
              </w:rPr>
              <w:t xml:space="preserve"> </w:t>
            </w:r>
          </w:p>
          <w:p w14:paraId="24FEFAE2" w14:textId="69A53A77" w:rsidR="00A51250" w:rsidRPr="00E25FFA" w:rsidRDefault="00F10F73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 де</w:t>
            </w:r>
            <w:r w:rsidR="00D071E7" w:rsidRPr="00E25FFA">
              <w:rPr>
                <w:sz w:val="28"/>
                <w:szCs w:val="28"/>
                <w:lang w:val="ru-RU"/>
              </w:rPr>
              <w:t>йствия со скобками и без скобок</w:t>
            </w:r>
          </w:p>
        </w:tc>
      </w:tr>
      <w:tr w:rsidR="00A51250" w:rsidRPr="00E25FFA" w14:paraId="04DD8DA5" w14:textId="77777777" w:rsidTr="00E25FFA">
        <w:trPr>
          <w:trHeight w:val="384"/>
        </w:trPr>
        <w:tc>
          <w:tcPr>
            <w:tcW w:w="1281" w:type="dxa"/>
          </w:tcPr>
          <w:p w14:paraId="0C6097E6" w14:textId="183E3214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119" w:type="dxa"/>
          </w:tcPr>
          <w:p w14:paraId="543586EB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Меры длины</w:t>
            </w:r>
          </w:p>
          <w:p w14:paraId="70AFFC2D" w14:textId="06FD153E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(6 часов</w:t>
            </w:r>
            <w:r w:rsidR="00D071E7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753CB6E5" w14:textId="0A83B331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Сантиметр, дециметр, метр и их соотношение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2A9A8498" w14:textId="6F849A84" w:rsidR="00A51250" w:rsidRPr="00E25FFA" w:rsidRDefault="001D6D72" w:rsidP="009F3154">
            <w:pPr>
              <w:pStyle w:val="aff"/>
              <w:spacing w:after="0" w:line="360" w:lineRule="auto"/>
              <w:ind w:left="2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</w:t>
            </w:r>
            <w:r w:rsidR="00F10F73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величин на основе знаний </w:t>
            </w:r>
            <w:r w:rsidR="00D071E7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зависимости</w:t>
            </w:r>
          </w:p>
        </w:tc>
      </w:tr>
      <w:tr w:rsidR="00A51250" w:rsidRPr="00E25FFA" w14:paraId="5CB6CBBD" w14:textId="77777777" w:rsidTr="00E25FFA">
        <w:trPr>
          <w:trHeight w:val="384"/>
        </w:trPr>
        <w:tc>
          <w:tcPr>
            <w:tcW w:w="1281" w:type="dxa"/>
          </w:tcPr>
          <w:p w14:paraId="65AB3575" w14:textId="2513EC8E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119" w:type="dxa"/>
          </w:tcPr>
          <w:p w14:paraId="371138D4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Меры времени </w:t>
            </w:r>
          </w:p>
          <w:p w14:paraId="742EA9B5" w14:textId="17228062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D071E7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0AE9305C" w14:textId="77777777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Час. </w:t>
            </w:r>
          </w:p>
          <w:p w14:paraId="178E54BA" w14:textId="74D5EE5E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Определение 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3EC668FF" w14:textId="2C3A6141" w:rsidR="00A51250" w:rsidRPr="00E25FFA" w:rsidRDefault="00D9512C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Ф</w:t>
            </w:r>
            <w:r w:rsidR="00776656" w:rsidRPr="00E25FFA">
              <w:rPr>
                <w:sz w:val="28"/>
                <w:szCs w:val="28"/>
                <w:lang w:val="ru-RU"/>
              </w:rPr>
              <w:t>ормирование временных представлений</w:t>
            </w:r>
            <w:r w:rsidRPr="00E25FFA">
              <w:rPr>
                <w:sz w:val="28"/>
                <w:szCs w:val="28"/>
                <w:lang w:val="ru-RU"/>
              </w:rPr>
              <w:t xml:space="preserve"> с использованием </w:t>
            </w:r>
            <w:r w:rsidR="001D6D72" w:rsidRPr="00E25FFA">
              <w:rPr>
                <w:sz w:val="28"/>
                <w:szCs w:val="28"/>
                <w:lang w:val="ru-RU"/>
              </w:rPr>
              <w:t xml:space="preserve">модели, </w:t>
            </w:r>
            <w:r w:rsidRPr="00E25FFA">
              <w:rPr>
                <w:sz w:val="28"/>
                <w:szCs w:val="28"/>
                <w:lang w:val="ru-RU"/>
              </w:rPr>
              <w:t>ручных, настенных и других часов</w:t>
            </w:r>
          </w:p>
        </w:tc>
      </w:tr>
      <w:tr w:rsidR="00A51250" w:rsidRPr="00E25FFA" w14:paraId="026B1039" w14:textId="77777777" w:rsidTr="00E25FFA">
        <w:trPr>
          <w:trHeight w:val="384"/>
        </w:trPr>
        <w:tc>
          <w:tcPr>
            <w:tcW w:w="1281" w:type="dxa"/>
          </w:tcPr>
          <w:p w14:paraId="2F9000E1" w14:textId="0866BB69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19" w:type="dxa"/>
          </w:tcPr>
          <w:p w14:paraId="6A8CF607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Деление</w:t>
            </w:r>
          </w:p>
          <w:p w14:paraId="4F974A5B" w14:textId="330C796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часа)</w:t>
            </w:r>
          </w:p>
          <w:p w14:paraId="0BFCF3F1" w14:textId="2331FA9A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17" w:type="dxa"/>
          </w:tcPr>
          <w:p w14:paraId="0DAA60C1" w14:textId="77777777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о делении на равные части. </w:t>
            </w:r>
          </w:p>
          <w:p w14:paraId="2B4BA8A3" w14:textId="77777777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и обозначение действия деления. </w:t>
            </w:r>
          </w:p>
          <w:p w14:paraId="7EDE5972" w14:textId="27FD7FEC" w:rsidR="00A51250" w:rsidRPr="00E25FFA" w:rsidRDefault="00A51250" w:rsidP="009F3154">
            <w:pPr>
              <w:spacing w:line="360" w:lineRule="auto"/>
              <w:ind w:lef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</w:t>
            </w:r>
            <w:r w:rsidR="00D071E7"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компонентов</w:t>
            </w: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делении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56B1C697" w14:textId="64E015F9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Формирование понятия действия деления как обратного умножению.</w:t>
            </w:r>
            <w:r w:rsidR="00D071E7" w:rsidRPr="00E25FFA">
              <w:rPr>
                <w:sz w:val="28"/>
                <w:szCs w:val="28"/>
                <w:lang w:val="ru-RU"/>
              </w:rPr>
              <w:t xml:space="preserve"> Оперирование предметами и счетным материалом (драматизация и </w:t>
            </w:r>
            <w:r w:rsidR="00D071E7" w:rsidRPr="00E25FFA">
              <w:rPr>
                <w:sz w:val="28"/>
                <w:szCs w:val="28"/>
                <w:lang w:val="ru-RU"/>
              </w:rPr>
              <w:lastRenderedPageBreak/>
              <w:t>демонстрация действий).</w:t>
            </w:r>
          </w:p>
          <w:p w14:paraId="18229998" w14:textId="6EF1E6E7" w:rsidR="00AD7599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highlight w:val="red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Называн</w:t>
            </w:r>
            <w:r w:rsidR="00D071E7" w:rsidRPr="00E25FFA">
              <w:rPr>
                <w:sz w:val="28"/>
                <w:szCs w:val="28"/>
                <w:lang w:val="ru-RU"/>
              </w:rPr>
              <w:t>ие компонентов действия деления</w:t>
            </w:r>
          </w:p>
        </w:tc>
      </w:tr>
      <w:tr w:rsidR="00760BCC" w:rsidRPr="00E25FFA" w14:paraId="55EE06F8" w14:textId="77777777" w:rsidTr="006231ED">
        <w:trPr>
          <w:trHeight w:val="384"/>
        </w:trPr>
        <w:tc>
          <w:tcPr>
            <w:tcW w:w="15031" w:type="dxa"/>
            <w:gridSpan w:val="4"/>
          </w:tcPr>
          <w:p w14:paraId="78790627" w14:textId="1559CD89" w:rsidR="00760BCC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lastRenderedPageBreak/>
              <w:t>3 четверть</w:t>
            </w:r>
          </w:p>
        </w:tc>
      </w:tr>
      <w:tr w:rsidR="00A51250" w:rsidRPr="00E25FFA" w14:paraId="14208938" w14:textId="77777777" w:rsidTr="00E25FFA">
        <w:trPr>
          <w:trHeight w:val="384"/>
        </w:trPr>
        <w:tc>
          <w:tcPr>
            <w:tcW w:w="1281" w:type="dxa"/>
          </w:tcPr>
          <w:p w14:paraId="278E3B3A" w14:textId="68306AFB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119" w:type="dxa"/>
          </w:tcPr>
          <w:p w14:paraId="575576D4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</w:rPr>
              <w:t>Делени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 (продолжение)</w:t>
            </w:r>
          </w:p>
          <w:p w14:paraId="1682DF76" w14:textId="12CACAD3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217" w:type="dxa"/>
          </w:tcPr>
          <w:p w14:paraId="7A1A37A2" w14:textId="15E89E8D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Таблица умножения и соответствующие случаи деления</w:t>
            </w:r>
          </w:p>
          <w:p w14:paraId="00216E29" w14:textId="4820ED9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деление на равные части и по содержанию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752487D2" w14:textId="16EE1ED1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Уравнения. Задачи, решаемые с помощью уравнения. Нахождение неизвестных компонентов при умножении и при делении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3D3CCB98" w14:textId="5596D82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арифметических действий в выражениях, содержащих умножение и деление без скобок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3C75151C" w14:textId="2B4EFA6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Умножение и деление на 1</w:t>
            </w:r>
            <w:r w:rsidR="00E25FFA" w:rsidRPr="00E25FFA">
              <w:rPr>
                <w:sz w:val="28"/>
                <w:szCs w:val="28"/>
                <w:lang w:val="ru-RU"/>
              </w:rPr>
              <w:t>. Умножение на</w:t>
            </w:r>
            <w:r w:rsidRPr="00E25FFA">
              <w:rPr>
                <w:sz w:val="28"/>
                <w:szCs w:val="28"/>
                <w:lang w:val="ru-RU"/>
              </w:rPr>
              <w:t xml:space="preserve"> 0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66E2ADE9" w14:textId="3434B1B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Порядок выполнения арифметических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действий в выражениях, содержащих три действия без скобок</w:t>
            </w:r>
          </w:p>
          <w:p w14:paraId="74CA8D92" w14:textId="6CD8FCC3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уменьшение числа в несколько раз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</w:tcPr>
          <w:p w14:paraId="16BEA07F" w14:textId="4F5C0540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Тренировка </w:t>
            </w:r>
            <w:r w:rsidR="00E25FFA" w:rsidRPr="00E25FFA">
              <w:rPr>
                <w:sz w:val="28"/>
                <w:szCs w:val="28"/>
                <w:lang w:val="ru-RU"/>
              </w:rPr>
              <w:t xml:space="preserve">на запоминание </w:t>
            </w:r>
            <w:r w:rsidRPr="00E25FFA">
              <w:rPr>
                <w:sz w:val="28"/>
                <w:szCs w:val="28"/>
                <w:lang w:val="ru-RU"/>
              </w:rPr>
              <w:t>табличного умножения и деления.</w:t>
            </w:r>
          </w:p>
          <w:p w14:paraId="1975C4A5" w14:textId="64DB3642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Называние компонентов действий умножения и деления при решении примеров и уравнений.</w:t>
            </w:r>
          </w:p>
          <w:p w14:paraId="072EA657" w14:textId="200A89FA" w:rsidR="001D6D72" w:rsidRPr="00E25FFA" w:rsidRDefault="001D6D72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3 де</w:t>
            </w:r>
            <w:r w:rsidR="00E25FFA" w:rsidRPr="00E25FFA">
              <w:rPr>
                <w:sz w:val="28"/>
                <w:szCs w:val="28"/>
                <w:lang w:val="ru-RU"/>
              </w:rPr>
              <w:t>йствия со скобками и без скобок</w:t>
            </w:r>
          </w:p>
          <w:p w14:paraId="42C62002" w14:textId="500FBF67" w:rsidR="005560CF" w:rsidRPr="00E25FFA" w:rsidRDefault="005560CF" w:rsidP="005560CF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  <w:p w14:paraId="14802BE4" w14:textId="45C6B5DB" w:rsidR="005560CF" w:rsidRPr="00E25FFA" w:rsidRDefault="005560CF" w:rsidP="005560CF">
            <w:pPr>
              <w:pStyle w:val="TableParagraph"/>
              <w:spacing w:before="0" w:line="360" w:lineRule="auto"/>
              <w:ind w:left="57" w:right="57"/>
              <w:rPr>
                <w:sz w:val="28"/>
                <w:szCs w:val="28"/>
                <w:lang w:val="ru-RU"/>
              </w:rPr>
            </w:pPr>
          </w:p>
        </w:tc>
      </w:tr>
      <w:tr w:rsidR="00A51250" w:rsidRPr="00E25FFA" w14:paraId="24041C56" w14:textId="77777777" w:rsidTr="00E25FFA">
        <w:trPr>
          <w:trHeight w:val="384"/>
        </w:trPr>
        <w:tc>
          <w:tcPr>
            <w:tcW w:w="1281" w:type="dxa"/>
          </w:tcPr>
          <w:p w14:paraId="3F3CF672" w14:textId="24851619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14:paraId="27C6CD5C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Геометрический материал </w:t>
            </w:r>
          </w:p>
          <w:p w14:paraId="20C749BC" w14:textId="34592719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(12 часов</w:t>
            </w:r>
            <w:r w:rsidR="00E25FFA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25FFA"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217" w:type="dxa"/>
          </w:tcPr>
          <w:p w14:paraId="12ECFEF5" w14:textId="0F83D20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Свойство сторон квадрата и прямоугольника. </w:t>
            </w:r>
          </w:p>
          <w:p w14:paraId="28FDCAB5" w14:textId="77777777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Измерение сторон многоугольников. </w:t>
            </w:r>
          </w:p>
          <w:p w14:paraId="2B564318" w14:textId="47E8137F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Построение многоугольников</w:t>
            </w:r>
            <w:r w:rsidR="00E25FFA" w:rsidRPr="00E25FFA">
              <w:rPr>
                <w:sz w:val="28"/>
                <w:szCs w:val="28"/>
                <w:lang w:val="ru-RU"/>
              </w:rPr>
              <w:t>.</w:t>
            </w:r>
          </w:p>
          <w:p w14:paraId="4BFCCC57" w14:textId="76442D1B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Меры длины: миллим</w:t>
            </w:r>
            <w:r w:rsidR="00E25FFA" w:rsidRPr="00E25FFA">
              <w:rPr>
                <w:sz w:val="28"/>
                <w:szCs w:val="28"/>
                <w:lang w:val="ru-RU"/>
              </w:rPr>
              <w:t>етр, сантиметр, дециметр, метр</w:t>
            </w:r>
            <w:r w:rsidRPr="00E25FFA">
              <w:rPr>
                <w:sz w:val="28"/>
                <w:szCs w:val="28"/>
                <w:lang w:val="ru-RU"/>
              </w:rPr>
              <w:t xml:space="preserve"> и их соотношение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663A2E7D" w14:textId="5948EB05" w:rsidR="00AD7599" w:rsidRPr="00E25FFA" w:rsidRDefault="00E25FFA" w:rsidP="009F3154">
            <w:pPr>
              <w:pStyle w:val="TableParagraph"/>
              <w:spacing w:before="0" w:line="360" w:lineRule="auto"/>
              <w:ind w:left="234" w:right="13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Практические действия, направленные на и</w:t>
            </w:r>
            <w:r w:rsidR="003C333A" w:rsidRPr="00E25FFA">
              <w:rPr>
                <w:sz w:val="28"/>
                <w:szCs w:val="28"/>
                <w:lang w:val="ru-RU"/>
              </w:rPr>
              <w:t>зучение свойств сторон квадратов и прямоугольников. Выполнение в тетради упражнений на построение различных геометрических фигур</w:t>
            </w:r>
            <w:r w:rsidR="001D6D72" w:rsidRPr="00E25FFA">
              <w:rPr>
                <w:sz w:val="28"/>
                <w:szCs w:val="28"/>
                <w:lang w:val="ru-RU"/>
              </w:rPr>
              <w:t>.</w:t>
            </w:r>
          </w:p>
          <w:p w14:paraId="4B01ED94" w14:textId="379D8F4D" w:rsidR="001D6D72" w:rsidRPr="00E25FFA" w:rsidRDefault="001D6D72" w:rsidP="009F3154">
            <w:pPr>
              <w:pStyle w:val="TableParagraph"/>
              <w:spacing w:before="0" w:line="360" w:lineRule="auto"/>
              <w:ind w:left="234" w:right="132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Преобразование величин </w:t>
            </w:r>
            <w:r w:rsidR="00E25FFA" w:rsidRPr="00E25FFA">
              <w:rPr>
                <w:sz w:val="28"/>
                <w:szCs w:val="28"/>
                <w:lang w:val="ru-RU"/>
              </w:rPr>
              <w:t>на основе знаний их зависимости</w:t>
            </w:r>
          </w:p>
        </w:tc>
      </w:tr>
      <w:tr w:rsidR="00FE40E8" w:rsidRPr="00E25FFA" w14:paraId="1373E6BC" w14:textId="77777777" w:rsidTr="00936D13">
        <w:trPr>
          <w:trHeight w:val="384"/>
        </w:trPr>
        <w:tc>
          <w:tcPr>
            <w:tcW w:w="15031" w:type="dxa"/>
            <w:gridSpan w:val="4"/>
            <w:tcBorders>
              <w:bottom w:val="single" w:sz="4" w:space="0" w:color="auto"/>
            </w:tcBorders>
          </w:tcPr>
          <w:p w14:paraId="7AB88283" w14:textId="61164FE5" w:rsidR="00FE40E8" w:rsidRPr="00E25FFA" w:rsidRDefault="002B51C2" w:rsidP="00A51250">
            <w:pPr>
              <w:pStyle w:val="TableParagraph"/>
              <w:spacing w:before="0"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4 четверть</w:t>
            </w:r>
          </w:p>
        </w:tc>
      </w:tr>
      <w:tr w:rsidR="00A51250" w:rsidRPr="00E25FFA" w14:paraId="2099D9DF" w14:textId="77777777" w:rsidTr="00E25FFA">
        <w:trPr>
          <w:trHeight w:val="384"/>
        </w:trPr>
        <w:tc>
          <w:tcPr>
            <w:tcW w:w="1281" w:type="dxa"/>
          </w:tcPr>
          <w:p w14:paraId="6067799C" w14:textId="20AD7AAD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119" w:type="dxa"/>
          </w:tcPr>
          <w:p w14:paraId="210DAF1D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Задачи</w:t>
            </w:r>
          </w:p>
          <w:p w14:paraId="3744460F" w14:textId="1E754D8E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(4 часа)</w:t>
            </w:r>
          </w:p>
        </w:tc>
        <w:tc>
          <w:tcPr>
            <w:tcW w:w="5217" w:type="dxa"/>
          </w:tcPr>
          <w:p w14:paraId="34F76385" w14:textId="37026338" w:rsidR="00A51250" w:rsidRPr="00E25FFA" w:rsidRDefault="00A51250" w:rsidP="009F3154">
            <w:pPr>
              <w:pStyle w:val="TableParagraph"/>
              <w:spacing w:before="0"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на кратное сравнение</w:t>
            </w:r>
          </w:p>
        </w:tc>
        <w:tc>
          <w:tcPr>
            <w:tcW w:w="5414" w:type="dxa"/>
            <w:tcBorders>
              <w:bottom w:val="single" w:sz="4" w:space="0" w:color="auto"/>
            </w:tcBorders>
          </w:tcPr>
          <w:p w14:paraId="5E742798" w14:textId="13AC90BF" w:rsidR="00936D13" w:rsidRPr="00E25FFA" w:rsidRDefault="003C333A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</w:t>
            </w:r>
            <w:r w:rsidR="000112AA" w:rsidRPr="00E25FFA">
              <w:rPr>
                <w:sz w:val="28"/>
                <w:szCs w:val="28"/>
                <w:lang w:val="ru-RU"/>
              </w:rPr>
              <w:t>ешени</w:t>
            </w:r>
            <w:r w:rsidRPr="00E25FFA">
              <w:rPr>
                <w:sz w:val="28"/>
                <w:szCs w:val="28"/>
                <w:lang w:val="ru-RU"/>
              </w:rPr>
              <w:t>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задач</w:t>
            </w:r>
            <w:r w:rsidR="000112AA" w:rsidRPr="00E25FFA">
              <w:rPr>
                <w:sz w:val="28"/>
                <w:szCs w:val="28"/>
                <w:lang w:val="ru-RU"/>
              </w:rPr>
              <w:t xml:space="preserve"> </w:t>
            </w:r>
            <w:r w:rsidR="001D6D72" w:rsidRPr="00E25FFA">
              <w:rPr>
                <w:sz w:val="28"/>
                <w:szCs w:val="28"/>
                <w:lang w:val="ru-RU"/>
              </w:rPr>
              <w:t>нового типа,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sz w:val="28"/>
                <w:szCs w:val="28"/>
                <w:lang w:val="ru-RU"/>
              </w:rPr>
              <w:t>составление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кратк</w:t>
            </w:r>
            <w:r w:rsidRPr="00E25FFA">
              <w:rPr>
                <w:sz w:val="28"/>
                <w:szCs w:val="28"/>
                <w:lang w:val="ru-RU"/>
              </w:rPr>
              <w:t>ой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запис</w:t>
            </w:r>
            <w:r w:rsidRPr="00E25FFA">
              <w:rPr>
                <w:sz w:val="28"/>
                <w:szCs w:val="28"/>
                <w:lang w:val="ru-RU"/>
              </w:rPr>
              <w:t>и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условий</w:t>
            </w:r>
            <w:r w:rsidRPr="00E25FFA">
              <w:rPr>
                <w:sz w:val="28"/>
                <w:szCs w:val="28"/>
                <w:lang w:val="ru-RU"/>
              </w:rPr>
              <w:t>.</w:t>
            </w:r>
          </w:p>
          <w:p w14:paraId="69168930" w14:textId="6CB17979" w:rsidR="00A51250" w:rsidRPr="00E25FFA" w:rsidRDefault="003C333A" w:rsidP="009F3154">
            <w:pPr>
              <w:pStyle w:val="TableParagraph"/>
              <w:spacing w:before="0" w:line="360" w:lineRule="auto"/>
              <w:ind w:left="23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Использование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прием</w:t>
            </w:r>
            <w:r w:rsidRPr="00E25FFA">
              <w:rPr>
                <w:sz w:val="28"/>
                <w:szCs w:val="28"/>
                <w:lang w:val="ru-RU"/>
              </w:rPr>
              <w:t>ов</w:t>
            </w:r>
            <w:r w:rsidR="00936D13" w:rsidRPr="00E25FFA">
              <w:rPr>
                <w:sz w:val="28"/>
                <w:szCs w:val="28"/>
                <w:lang w:val="ru-RU"/>
              </w:rPr>
              <w:t xml:space="preserve"> логики математических рассуждений</w:t>
            </w:r>
            <w:r w:rsidRPr="00E25FFA">
              <w:rPr>
                <w:sz w:val="28"/>
                <w:szCs w:val="28"/>
                <w:lang w:val="ru-RU"/>
              </w:rPr>
              <w:t xml:space="preserve"> при решении задач на кратное сравнение</w:t>
            </w:r>
          </w:p>
        </w:tc>
      </w:tr>
      <w:tr w:rsidR="00A51250" w:rsidRPr="00E25FFA" w14:paraId="1B06DE7D" w14:textId="77777777" w:rsidTr="00E25FFA">
        <w:trPr>
          <w:trHeight w:val="384"/>
        </w:trPr>
        <w:tc>
          <w:tcPr>
            <w:tcW w:w="1281" w:type="dxa"/>
          </w:tcPr>
          <w:p w14:paraId="1014A359" w14:textId="3A47FE2A" w:rsidR="00A51250" w:rsidRPr="00E25FFA" w:rsidRDefault="00DC31E3" w:rsidP="00A51250">
            <w:pPr>
              <w:pStyle w:val="TableParagraph"/>
              <w:spacing w:before="0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119" w:type="dxa"/>
          </w:tcPr>
          <w:p w14:paraId="152D0DD7" w14:textId="77777777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Повторение и </w:t>
            </w: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обобщение</w:t>
            </w:r>
          </w:p>
          <w:p w14:paraId="498AE1FE" w14:textId="367645BD" w:rsidR="00A51250" w:rsidRPr="00E25FFA" w:rsidRDefault="00A51250" w:rsidP="00A512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217" w:type="dxa"/>
          </w:tcPr>
          <w:p w14:paraId="6AE5C2E7" w14:textId="6F8DFA3C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 xml:space="preserve">Порядок выполнения действий в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выражениях без скобок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41096A04" w14:textId="34C5C390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Порядок выполнения действий в выражениях со скобками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78DFBCD8" w14:textId="7E0F12E4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Решение простых уравнений на 4 арифметических действия</w:t>
            </w:r>
            <w:r w:rsidR="00E25FFA">
              <w:rPr>
                <w:sz w:val="28"/>
                <w:szCs w:val="28"/>
                <w:lang w:val="ru-RU"/>
              </w:rPr>
              <w:t>.</w:t>
            </w:r>
          </w:p>
          <w:p w14:paraId="3B91AED0" w14:textId="751AB959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Задачи с прямой формулировкой условия всех типов на 4 арифметических действия (в одно действие). Составление краткой записи условия. Составление задач по рисунку и краткой записи</w:t>
            </w:r>
          </w:p>
          <w:p w14:paraId="157D0A70" w14:textId="7BC743A2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Геометрический материал: квадрат, прямоугольник, треугольник. Измерение и вычерчивание отрезков. Измерение и построение многоугольников</w:t>
            </w:r>
          </w:p>
          <w:p w14:paraId="368E91B4" w14:textId="276C1CFA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Меры длины: миллиметр, сантиметр, дециметр, метр — и их соотношения</w:t>
            </w:r>
          </w:p>
          <w:p w14:paraId="3EEA5AFE" w14:textId="3182F9B8" w:rsidR="00A51250" w:rsidRPr="00E25FFA" w:rsidRDefault="00A51250" w:rsidP="009F3154">
            <w:pPr>
              <w:pStyle w:val="TableParagraph"/>
              <w:spacing w:line="360" w:lineRule="auto"/>
              <w:ind w:left="200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 xml:space="preserve">Меры времени: час. Определение </w:t>
            </w:r>
            <w:r w:rsidRPr="00E25FFA">
              <w:rPr>
                <w:sz w:val="28"/>
                <w:szCs w:val="28"/>
                <w:lang w:val="ru-RU"/>
              </w:rPr>
              <w:lastRenderedPageBreak/>
              <w:t>времени по часам (с точностью до часа)</w:t>
            </w:r>
          </w:p>
        </w:tc>
        <w:tc>
          <w:tcPr>
            <w:tcW w:w="5414" w:type="dxa"/>
            <w:tcBorders>
              <w:top w:val="single" w:sz="4" w:space="0" w:color="auto"/>
            </w:tcBorders>
          </w:tcPr>
          <w:p w14:paraId="4CB9FA48" w14:textId="0B912C9B" w:rsidR="003C333A" w:rsidRPr="00E25FFA" w:rsidRDefault="003C333A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 w:eastAsia="ru-RU"/>
              </w:rPr>
              <w:lastRenderedPageBreak/>
              <w:t xml:space="preserve">Повторение </w:t>
            </w:r>
            <w:r w:rsidR="00E25FFA">
              <w:rPr>
                <w:sz w:val="28"/>
                <w:szCs w:val="28"/>
                <w:lang w:val="ru-RU" w:eastAsia="ru-RU"/>
              </w:rPr>
              <w:t xml:space="preserve">пройденного материала и </w:t>
            </w:r>
            <w:r w:rsidR="00E25FFA">
              <w:rPr>
                <w:sz w:val="28"/>
                <w:szCs w:val="28"/>
                <w:lang w:val="ru-RU" w:eastAsia="ru-RU"/>
              </w:rPr>
              <w:lastRenderedPageBreak/>
              <w:t xml:space="preserve">отработка </w:t>
            </w:r>
            <w:r w:rsidR="00936D13" w:rsidRPr="00E25FFA">
              <w:rPr>
                <w:sz w:val="28"/>
                <w:szCs w:val="28"/>
                <w:lang w:val="ru-RU" w:eastAsia="ru-RU"/>
              </w:rPr>
              <w:t>з</w:t>
            </w:r>
            <w:r w:rsidR="00E25FFA">
              <w:rPr>
                <w:sz w:val="28"/>
                <w:szCs w:val="28"/>
                <w:lang w:val="ru-RU" w:eastAsia="ru-RU"/>
              </w:rPr>
              <w:t>на</w:t>
            </w:r>
            <w:r w:rsidR="00936D13" w:rsidRPr="00E25FFA">
              <w:rPr>
                <w:sz w:val="28"/>
                <w:szCs w:val="28"/>
                <w:lang w:val="ru-RU" w:eastAsia="ru-RU"/>
              </w:rPr>
              <w:t xml:space="preserve">ний по изученным темам. </w:t>
            </w:r>
            <w:r w:rsidRPr="00E25FFA">
              <w:rPr>
                <w:sz w:val="28"/>
                <w:szCs w:val="28"/>
                <w:lang w:val="ru-RU" w:eastAsia="ru-RU"/>
              </w:rPr>
              <w:t xml:space="preserve">Обобщение и закрепление пройденного. </w:t>
            </w:r>
          </w:p>
          <w:p w14:paraId="08BA707B" w14:textId="64B7E05A" w:rsidR="003C333A" w:rsidRPr="00E25FFA" w:rsidRDefault="00E25FFA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Выполнение контрольных заданий</w:t>
            </w:r>
          </w:p>
          <w:p w14:paraId="3FB19751" w14:textId="560804F1" w:rsidR="003E413F" w:rsidRPr="00E25FFA" w:rsidRDefault="003E413F" w:rsidP="009F3154">
            <w:pPr>
              <w:pStyle w:val="TableParagraph"/>
              <w:spacing w:before="0" w:line="360" w:lineRule="auto"/>
              <w:ind w:left="234" w:right="274"/>
              <w:rPr>
                <w:sz w:val="28"/>
                <w:szCs w:val="28"/>
                <w:lang w:val="ru-RU"/>
              </w:rPr>
            </w:pPr>
          </w:p>
        </w:tc>
      </w:tr>
    </w:tbl>
    <w:p w14:paraId="727E6C90" w14:textId="77777777" w:rsidR="00FE1FA8" w:rsidRPr="00C2595D" w:rsidRDefault="00FE1FA8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880DA7" w14:textId="7CC8AD33" w:rsidR="00FE1FA8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8" w:name="_Toc144306052"/>
      <w:r w:rsidRPr="00A51250">
        <w:rPr>
          <w:rFonts w:ascii="Times New Roman" w:hAnsi="Times New Roman" w:cs="Times New Roman"/>
          <w:b/>
          <w:sz w:val="28"/>
          <w:szCs w:val="28"/>
        </w:rPr>
        <w:t>3 класс (</w:t>
      </w:r>
      <w:r w:rsidR="00422E69" w:rsidRPr="00A51250">
        <w:rPr>
          <w:rFonts w:ascii="Times New Roman" w:hAnsi="Times New Roman" w:cs="Times New Roman"/>
          <w:b/>
          <w:sz w:val="28"/>
          <w:szCs w:val="28"/>
        </w:rPr>
        <w:t>136</w:t>
      </w:r>
      <w:r w:rsidR="00A51250" w:rsidRPr="00A5125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A51250">
        <w:rPr>
          <w:rFonts w:ascii="Times New Roman" w:hAnsi="Times New Roman" w:cs="Times New Roman"/>
          <w:b/>
          <w:sz w:val="28"/>
          <w:szCs w:val="28"/>
        </w:rPr>
        <w:t>)</w:t>
      </w:r>
      <w:bookmarkEnd w:id="18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FE1FA8" w:rsidRPr="00E25FFA" w14:paraId="51A41479" w14:textId="77777777" w:rsidTr="00893804">
        <w:trPr>
          <w:trHeight w:val="573"/>
        </w:trPr>
        <w:tc>
          <w:tcPr>
            <w:tcW w:w="1281" w:type="dxa"/>
          </w:tcPr>
          <w:p w14:paraId="52809ADB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14:paraId="2AC19F92" w14:textId="7564897A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E25FFA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047F00" w:rsidRPr="00E25FFA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DD15EE" w:rsidRPr="00E25FFA">
              <w:rPr>
                <w:rStyle w:val="a9"/>
                <w:b/>
                <w:sz w:val="28"/>
                <w:szCs w:val="28"/>
                <w:lang w:val="ru-RU"/>
              </w:rPr>
              <w:footnoteReference w:id="4"/>
            </w:r>
          </w:p>
        </w:tc>
        <w:tc>
          <w:tcPr>
            <w:tcW w:w="5103" w:type="dxa"/>
          </w:tcPr>
          <w:p w14:paraId="61137FF9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</w:rPr>
              <w:t>Программное</w:t>
            </w:r>
            <w:r w:rsidRPr="00E25FF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25F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528" w:type="dxa"/>
          </w:tcPr>
          <w:p w14:paraId="44216ECA" w14:textId="77777777" w:rsidR="00FE1FA8" w:rsidRPr="00E25FFA" w:rsidRDefault="00FE1FA8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25FFA">
              <w:rPr>
                <w:b/>
                <w:spacing w:val="-1"/>
                <w:sz w:val="28"/>
                <w:szCs w:val="28"/>
              </w:rPr>
              <w:t>Характеристика</w:t>
            </w:r>
            <w:r w:rsidRPr="00E25FFA">
              <w:rPr>
                <w:b/>
                <w:spacing w:val="3"/>
                <w:sz w:val="28"/>
                <w:szCs w:val="28"/>
              </w:rPr>
              <w:t xml:space="preserve"> </w:t>
            </w:r>
            <w:r w:rsidRPr="00E25FFA">
              <w:rPr>
                <w:b/>
                <w:spacing w:val="-1"/>
                <w:sz w:val="28"/>
                <w:szCs w:val="28"/>
              </w:rPr>
              <w:t>деятельности</w:t>
            </w:r>
            <w:r w:rsidRPr="00E25FFA">
              <w:rPr>
                <w:b/>
                <w:spacing w:val="3"/>
                <w:sz w:val="28"/>
                <w:szCs w:val="28"/>
              </w:rPr>
              <w:t xml:space="preserve"> </w:t>
            </w:r>
            <w:r w:rsidRPr="00E25FFA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7B4022" w:rsidRPr="00E25FFA" w14:paraId="66BBADBD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088AF59" w14:textId="08C31FB6" w:rsidR="007B4022" w:rsidRPr="00E25FFA" w:rsidRDefault="007B4022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pacing w:val="-1"/>
                <w:sz w:val="28"/>
                <w:szCs w:val="28"/>
              </w:rPr>
            </w:pPr>
            <w:r w:rsidRPr="00E25FFA">
              <w:rPr>
                <w:b/>
                <w:sz w:val="28"/>
                <w:szCs w:val="28"/>
                <w:lang w:val="ru-RU"/>
              </w:rPr>
              <w:t>1 четверть</w:t>
            </w:r>
          </w:p>
        </w:tc>
      </w:tr>
      <w:tr w:rsidR="00C63401" w:rsidRPr="00E25FFA" w14:paraId="54045144" w14:textId="77777777" w:rsidTr="00893804">
        <w:trPr>
          <w:trHeight w:val="4150"/>
        </w:trPr>
        <w:tc>
          <w:tcPr>
            <w:tcW w:w="1281" w:type="dxa"/>
          </w:tcPr>
          <w:p w14:paraId="4E2D357F" w14:textId="319680EF" w:rsidR="00C63401" w:rsidRPr="00113CD3" w:rsidRDefault="00C63401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sz w:val="28"/>
                <w:szCs w:val="28"/>
                <w:lang w:val="ru-RU"/>
              </w:rPr>
            </w:pPr>
            <w:r w:rsidRPr="00113CD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9" w:type="dxa"/>
          </w:tcPr>
          <w:p w14:paraId="39CC850B" w14:textId="6F521A59" w:rsidR="00C63401" w:rsidRPr="00E25FFA" w:rsidRDefault="00C63401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Числа от 1 до 100 (продолжение)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7618D687" w14:textId="77777777" w:rsidR="00C63401" w:rsidRPr="00E25FFA" w:rsidRDefault="00C63401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Сложение и вычитание в пределах 100</w:t>
            </w:r>
          </w:p>
          <w:p w14:paraId="376A2B5E" w14:textId="31EAE996" w:rsidR="00C63401" w:rsidRPr="00893804" w:rsidRDefault="00C63401" w:rsidP="00893804">
            <w:pPr>
              <w:pStyle w:val="TableParagraph"/>
              <w:spacing w:before="0" w:line="360" w:lineRule="auto"/>
              <w:ind w:left="57" w:right="57"/>
              <w:rPr>
                <w:b/>
                <w:spacing w:val="-2"/>
                <w:sz w:val="28"/>
                <w:szCs w:val="28"/>
                <w:lang w:val="ru-RU"/>
              </w:rPr>
            </w:pPr>
            <w:r w:rsidRPr="00E25FFA">
              <w:rPr>
                <w:rFonts w:eastAsia="Calibri"/>
                <w:b/>
                <w:bCs/>
                <w:sz w:val="28"/>
                <w:szCs w:val="28"/>
                <w:shd w:val="clear" w:color="auto" w:fill="FFFFFF"/>
                <w:lang w:val="ru-RU"/>
              </w:rPr>
              <w:t>(14 часов)</w:t>
            </w:r>
          </w:p>
        </w:tc>
        <w:tc>
          <w:tcPr>
            <w:tcW w:w="5103" w:type="dxa"/>
          </w:tcPr>
          <w:p w14:paraId="7C86079E" w14:textId="3002968B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Сложение и вычитание в пределах 100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CDF34EE" w14:textId="77777777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Переместительное свойство сложения.</w:t>
            </w:r>
          </w:p>
          <w:p w14:paraId="0161C896" w14:textId="78083E7C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перестановкой слагаемых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</w:t>
            </w:r>
          </w:p>
          <w:p w14:paraId="1F58C7BC" w14:textId="44E01B62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вычитанием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BF33557" w14:textId="3BC9B98D" w:rsidR="00C63401" w:rsidRPr="00E25FFA" w:rsidRDefault="00C63401" w:rsidP="009F3154">
            <w:pPr>
              <w:spacing w:line="360" w:lineRule="auto"/>
              <w:ind w:left="289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Упрощение вычислений с помощью переместительного и сочетательного законов сложения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F0E9401" w14:textId="2C5218DF" w:rsidR="00C63401" w:rsidRPr="00E25FFA" w:rsidRDefault="00C63401" w:rsidP="009F3154">
            <w:pPr>
              <w:pStyle w:val="TableParagraph"/>
              <w:spacing w:before="0" w:line="360" w:lineRule="auto"/>
              <w:ind w:left="289" w:right="57"/>
              <w:rPr>
                <w:b/>
                <w:sz w:val="28"/>
                <w:szCs w:val="28"/>
                <w:lang w:val="ru-RU"/>
              </w:rPr>
            </w:pPr>
            <w:r w:rsidRPr="00E25FFA">
              <w:rPr>
                <w:rFonts w:eastAsia="Calibri"/>
                <w:sz w:val="28"/>
                <w:szCs w:val="28"/>
                <w:u w:color="000000"/>
                <w:lang w:val="ru-RU" w:eastAsia="ru-RU"/>
              </w:rPr>
              <w:lastRenderedPageBreak/>
              <w:t>Решение уравнений</w:t>
            </w:r>
          </w:p>
        </w:tc>
        <w:tc>
          <w:tcPr>
            <w:tcW w:w="5528" w:type="dxa"/>
          </w:tcPr>
          <w:p w14:paraId="44D1527E" w14:textId="6E5626CA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Решение примеров и задач на сложение и вычитание в пределах 100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.</w:t>
            </w:r>
          </w:p>
          <w:p w14:paraId="063B31C2" w14:textId="7A1AFA7B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сложения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.</w:t>
            </w:r>
          </w:p>
          <w:p w14:paraId="6D50E8EA" w14:textId="7349C9EA" w:rsidR="00C63401" w:rsidRPr="00E25FFA" w:rsidRDefault="00C63401" w:rsidP="009F3154">
            <w:pPr>
              <w:pStyle w:val="TableParagraph"/>
              <w:spacing w:before="0" w:line="360" w:lineRule="auto"/>
              <w:ind w:left="284" w:right="57"/>
              <w:jc w:val="both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математических свойств: зависимости между действиями сложения и вычитания, переместительное </w:t>
            </w: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свойство сложения. Использован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>ие их для упрощения вычислений</w:t>
            </w:r>
          </w:p>
        </w:tc>
      </w:tr>
      <w:tr w:rsidR="00DD15EE" w:rsidRPr="00E25FFA" w14:paraId="4F92F6DF" w14:textId="77777777" w:rsidTr="00893804">
        <w:trPr>
          <w:trHeight w:val="573"/>
        </w:trPr>
        <w:tc>
          <w:tcPr>
            <w:tcW w:w="1281" w:type="dxa"/>
          </w:tcPr>
          <w:p w14:paraId="3C263C48" w14:textId="77777777" w:rsidR="00DD15EE" w:rsidRPr="00E25FFA" w:rsidRDefault="00DD15EE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21E36402" w14:textId="3DCF8D7E" w:rsidR="00DD15EE" w:rsidRPr="00E25FFA" w:rsidRDefault="00DD15EE" w:rsidP="00DD15EE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Умножение и деление в пределах 100</w:t>
            </w:r>
          </w:p>
          <w:p w14:paraId="67593030" w14:textId="4DB881B7" w:rsidR="00DD15EE" w:rsidRPr="00E25FFA" w:rsidRDefault="00DD15EE" w:rsidP="00DD15EE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(18 часов)</w:t>
            </w:r>
          </w:p>
          <w:p w14:paraId="52E662B2" w14:textId="77777777" w:rsidR="00DD15EE" w:rsidRPr="00E25FFA" w:rsidRDefault="00DD15EE" w:rsidP="00DD15EE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51C8A1F" w14:textId="12B58F55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Таблица умножения и соответствующие случаи деления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A281616" w14:textId="5A485FC2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Переместительное свойство умножения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547EBC4" w14:textId="258E71F1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Упрощение вычислений с помощью переместительного и сочетательного законов умножения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B5BCA44" w14:textId="64B5E392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Умножение в пределах 100 на однозначное число (внетабличное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умножение)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B6520CD" w14:textId="38E6A08C" w:rsidR="00DD15EE" w:rsidRPr="00E25FFA" w:rsidRDefault="00DD15EE" w:rsidP="009F3154">
            <w:pPr>
              <w:spacing w:line="360" w:lineRule="auto"/>
              <w:ind w:left="289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простых задач изученных видов с прямой формулировкой условия с новым числовым материалом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4FBDBAE" w14:textId="70D411A3" w:rsidR="00924BBE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lastRenderedPageBreak/>
              <w:t>Решение примеров</w:t>
            </w:r>
            <w:r w:rsidR="00893804">
              <w:rPr>
                <w:bCs/>
                <w:spacing w:val="-1"/>
                <w:sz w:val="28"/>
                <w:szCs w:val="28"/>
                <w:lang w:val="ru-RU"/>
              </w:rPr>
              <w:t xml:space="preserve"> на тренировку запоминания</w:t>
            </w:r>
            <w:r w:rsidRPr="00E25FFA">
              <w:rPr>
                <w:bCs/>
                <w:spacing w:val="-1"/>
                <w:sz w:val="28"/>
                <w:szCs w:val="28"/>
                <w:lang w:val="ru-RU"/>
              </w:rPr>
              <w:t xml:space="preserve"> табличного умножения и деления.</w:t>
            </w:r>
          </w:p>
          <w:p w14:paraId="1120BA51" w14:textId="626BDD65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умножения.</w:t>
            </w:r>
          </w:p>
          <w:p w14:paraId="20B02DDC" w14:textId="254A62F7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математических свойств: зависимости между действиями умножения и деления, переместительное </w:t>
            </w: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lastRenderedPageBreak/>
              <w:t xml:space="preserve">свойство </w:t>
            </w:r>
            <w:r w:rsidR="001D439D"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умножения</w:t>
            </w:r>
            <w:r w:rsidRPr="00E25FF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. Использование их для упрощения вычислений.</w:t>
            </w:r>
          </w:p>
          <w:p w14:paraId="2F985F03" w14:textId="0D4BB1CC" w:rsidR="00924BBE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примеров на умножение на однозначное число.</w:t>
            </w:r>
          </w:p>
          <w:p w14:paraId="21A84605" w14:textId="581EA747" w:rsidR="00084FA9" w:rsidRPr="00E25FFA" w:rsidRDefault="00924BB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Решение и оформление задач привычным спосо</w:t>
            </w:r>
            <w:r w:rsidR="008938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бом на новом счетном материале</w:t>
            </w:r>
          </w:p>
        </w:tc>
      </w:tr>
      <w:tr w:rsidR="007B4022" w:rsidRPr="00E25FFA" w14:paraId="0A3F1728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D3B6284" w14:textId="51DC169E" w:rsidR="007B4022" w:rsidRPr="00E25FFA" w:rsidRDefault="007B4022" w:rsidP="00113CD3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2 четверть</w:t>
            </w:r>
          </w:p>
        </w:tc>
      </w:tr>
      <w:tr w:rsidR="007B4022" w:rsidRPr="00E25FFA" w14:paraId="27A59499" w14:textId="77777777" w:rsidTr="00893804">
        <w:trPr>
          <w:trHeight w:val="573"/>
        </w:trPr>
        <w:tc>
          <w:tcPr>
            <w:tcW w:w="1281" w:type="dxa"/>
          </w:tcPr>
          <w:p w14:paraId="2D7676A3" w14:textId="6CA0919C" w:rsidR="007B4022" w:rsidRPr="00E25FFA" w:rsidRDefault="007B4022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t>3</w:t>
            </w:r>
          </w:p>
        </w:tc>
        <w:tc>
          <w:tcPr>
            <w:tcW w:w="3119" w:type="dxa"/>
          </w:tcPr>
          <w:p w14:paraId="62A17060" w14:textId="77777777" w:rsidR="007B4022" w:rsidRPr="00E25FFA" w:rsidRDefault="007B4022" w:rsidP="007B402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Умножение и деление (продолжение) </w:t>
            </w:r>
          </w:p>
          <w:p w14:paraId="34B20D4D" w14:textId="6660FB53" w:rsidR="007B4022" w:rsidRPr="00E25FFA" w:rsidRDefault="007B4022" w:rsidP="007B4022">
            <w:pPr>
              <w:spacing w:line="36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A275FB4" w14:textId="2B0438BE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и деление круглых десятков на однозначное число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38F46A4" w14:textId="5C01A4B8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Внетабличное деление на однозначное число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A960201" w14:textId="4618FC90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на двузначное число методом подбора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7D7C717" w14:textId="479DF25C" w:rsidR="007B4022" w:rsidRPr="00E25FFA" w:rsidRDefault="007B4022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с остатком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163A0B62" w14:textId="1167894B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 в 2–3 действия со скобками и без скобок</w:t>
            </w:r>
            <w:r w:rsidR="00893804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DB524C1" w14:textId="4BD3599C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ранее пройденных видов с новым числовым материалом 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(решаемых в одно действие)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158D76A" w14:textId="77777777" w:rsidR="007B4022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Освоение приемов умножения и деления круглых десятков на однозначное число. Изучение приемов внетабличного деления на однозначное число. </w:t>
            </w:r>
          </w:p>
          <w:p w14:paraId="29DDA22D" w14:textId="784FC7D9" w:rsidR="00073590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Освоение приемов деления на двузначное число методом подбора. </w:t>
            </w:r>
          </w:p>
          <w:p w14:paraId="5867D8B5" w14:textId="77777777" w:rsidR="00073590" w:rsidRPr="00E25FFA" w:rsidRDefault="00073590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Выполнение примеров </w:t>
            </w:r>
            <w:r w:rsidR="001C4166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 деление с остатком.</w:t>
            </w:r>
          </w:p>
          <w:p w14:paraId="68C8A306" w14:textId="7423034E" w:rsidR="00924BBE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194FDB87" w14:textId="52D60146" w:rsidR="001C4166" w:rsidRPr="00E25FFA" w:rsidRDefault="00924BBE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/>
              </w:rPr>
              <w:lastRenderedPageBreak/>
              <w:t>Моделирование решения текстовых задач в одно действие.</w:t>
            </w:r>
            <w:r w:rsidR="00893804">
              <w:rPr>
                <w:sz w:val="28"/>
                <w:szCs w:val="28"/>
                <w:lang w:val="ru-RU"/>
              </w:rPr>
              <w:t xml:space="preserve"> Составление задач по рисунку</w:t>
            </w:r>
          </w:p>
        </w:tc>
      </w:tr>
      <w:tr w:rsidR="007B4022" w:rsidRPr="00E25FFA" w14:paraId="42C16181" w14:textId="77777777" w:rsidTr="00893804">
        <w:trPr>
          <w:trHeight w:val="573"/>
        </w:trPr>
        <w:tc>
          <w:tcPr>
            <w:tcW w:w="1281" w:type="dxa"/>
          </w:tcPr>
          <w:p w14:paraId="0FEFA340" w14:textId="0621998E" w:rsidR="007B4022" w:rsidRPr="00E25FFA" w:rsidRDefault="00222DA0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119" w:type="dxa"/>
          </w:tcPr>
          <w:p w14:paraId="63630ABE" w14:textId="77777777" w:rsidR="00222DA0" w:rsidRPr="00E25FFA" w:rsidRDefault="00222DA0" w:rsidP="00222DA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Меры времени</w:t>
            </w:r>
          </w:p>
          <w:p w14:paraId="77568C96" w14:textId="3828C52A" w:rsidR="007B4022" w:rsidRPr="00E25FFA" w:rsidRDefault="00222DA0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8938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B491764" w14:textId="77777777" w:rsidR="00222DA0" w:rsidRPr="00E25FFA" w:rsidRDefault="00222DA0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Час, минута. </w:t>
            </w:r>
          </w:p>
          <w:p w14:paraId="4E5C5B7D" w14:textId="5E132ACC" w:rsidR="007B4022" w:rsidRPr="00E25FFA" w:rsidRDefault="00222DA0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времени по часам с точностью до 5</w:t>
            </w:r>
            <w:r w:rsidRPr="00E25F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минут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82EB422" w14:textId="0F551625" w:rsidR="007B4022" w:rsidRPr="00E25FFA" w:rsidRDefault="001C416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упражнений на определение времени</w:t>
            </w:r>
            <w:r w:rsidR="00924BBE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моделях,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настенных, карманных и других видах часов с точностью до</w:t>
            </w:r>
            <w:r w:rsidR="00924BBE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минут</w:t>
            </w:r>
          </w:p>
        </w:tc>
      </w:tr>
      <w:tr w:rsidR="007B4022" w:rsidRPr="00E25FFA" w14:paraId="0774CD21" w14:textId="77777777" w:rsidTr="00893804">
        <w:trPr>
          <w:trHeight w:val="573"/>
        </w:trPr>
        <w:tc>
          <w:tcPr>
            <w:tcW w:w="1281" w:type="dxa"/>
          </w:tcPr>
          <w:p w14:paraId="60443364" w14:textId="36403D71" w:rsidR="007B4022" w:rsidRPr="00E25FFA" w:rsidRDefault="00222DA0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E25FFA">
              <w:rPr>
                <w:w w:val="115"/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</w:tcPr>
          <w:p w14:paraId="5981D6C4" w14:textId="77777777" w:rsidR="00222DA0" w:rsidRPr="00E25FFA" w:rsidRDefault="00222DA0" w:rsidP="00222DA0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Геометрический материал</w:t>
            </w:r>
          </w:p>
          <w:p w14:paraId="33745A19" w14:textId="6AD477C2" w:rsidR="007B4022" w:rsidRPr="00E25FFA" w:rsidRDefault="00222DA0" w:rsidP="00222DA0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 часа</w:t>
            </w:r>
            <w:r w:rsidR="0089380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 течение четверти</w:t>
            </w:r>
            <w:r w:rsidRPr="00E25F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1B13199" w14:textId="60B55409" w:rsidR="007B4022" w:rsidRPr="00E25FFA" w:rsidRDefault="002B0B5A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Углы прямые и непрямые, треугольник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5C87D1E" w14:textId="60FD5166" w:rsidR="007B4022" w:rsidRPr="00E25FFA" w:rsidRDefault="000B1AF3" w:rsidP="009F3154">
            <w:pPr>
              <w:pStyle w:val="TableParagraph"/>
              <w:spacing w:before="0" w:line="360" w:lineRule="auto"/>
              <w:ind w:left="284" w:right="132"/>
              <w:rPr>
                <w:sz w:val="28"/>
                <w:szCs w:val="28"/>
                <w:lang w:val="ru-RU" w:eastAsia="ru-RU"/>
              </w:rPr>
            </w:pPr>
            <w:r w:rsidRPr="00E25FFA">
              <w:rPr>
                <w:sz w:val="28"/>
                <w:szCs w:val="28"/>
                <w:lang w:val="ru-RU"/>
              </w:rPr>
              <w:t>Изучение свойств углов, определение типа</w:t>
            </w:r>
            <w:r w:rsidR="00893804">
              <w:rPr>
                <w:sz w:val="28"/>
                <w:szCs w:val="28"/>
                <w:lang w:val="ru-RU"/>
              </w:rPr>
              <w:t xml:space="preserve"> угла</w:t>
            </w:r>
            <w:r w:rsidRPr="00E25FFA">
              <w:rPr>
                <w:sz w:val="28"/>
                <w:szCs w:val="28"/>
                <w:lang w:val="ru-RU"/>
              </w:rPr>
              <w:t>. Изучение свойств треугольника</w:t>
            </w:r>
            <w:r w:rsidR="00893804">
              <w:rPr>
                <w:sz w:val="28"/>
                <w:szCs w:val="28"/>
                <w:lang w:val="ru-RU"/>
              </w:rPr>
              <w:t>.</w:t>
            </w:r>
            <w:r w:rsidRPr="00E25FFA">
              <w:rPr>
                <w:sz w:val="28"/>
                <w:szCs w:val="28"/>
                <w:lang w:val="ru-RU"/>
              </w:rPr>
              <w:t xml:space="preserve"> Выполнение в тетради упражнений на построение углов, треугольников</w:t>
            </w:r>
          </w:p>
        </w:tc>
      </w:tr>
      <w:tr w:rsidR="00460DC4" w:rsidRPr="00E25FFA" w14:paraId="2C222EA1" w14:textId="77777777" w:rsidTr="00CB0CE7">
        <w:trPr>
          <w:trHeight w:val="573"/>
        </w:trPr>
        <w:tc>
          <w:tcPr>
            <w:tcW w:w="15031" w:type="dxa"/>
            <w:gridSpan w:val="4"/>
          </w:tcPr>
          <w:p w14:paraId="335A5957" w14:textId="00DD2551" w:rsidR="00460DC4" w:rsidRPr="00E25FFA" w:rsidRDefault="00460DC4" w:rsidP="00DD15EE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3 четверть</w:t>
            </w:r>
          </w:p>
        </w:tc>
      </w:tr>
      <w:tr w:rsidR="00460DC4" w:rsidRPr="00E25FFA" w14:paraId="51518D4B" w14:textId="77777777" w:rsidTr="00893804">
        <w:trPr>
          <w:trHeight w:val="573"/>
        </w:trPr>
        <w:tc>
          <w:tcPr>
            <w:tcW w:w="1281" w:type="dxa"/>
          </w:tcPr>
          <w:p w14:paraId="49A4FE08" w14:textId="37CFABFE" w:rsidR="00460DC4" w:rsidRPr="00893804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 w:rsidRPr="00893804">
              <w:rPr>
                <w:w w:val="115"/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</w:tcPr>
          <w:p w14:paraId="20CC09C3" w14:textId="77777777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Числа от 1 до 1000</w:t>
            </w:r>
          </w:p>
          <w:p w14:paraId="59B2572A" w14:textId="4E9F4EFD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(30 часов)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7CA7D18" w14:textId="712891D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Устная и письменная нумерация в пределах 1000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E2DF93A" w14:textId="3C6FE981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Чтение и запись чисел в пределах 1000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4BF1B69" w14:textId="2C5DD235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Числа однозначные, двузначные и трёхзначные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28B4FDA" w14:textId="2655F4A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Представление трёхзначных чисел в виде суммы разрядных слагаемых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5834DB0" w14:textId="4A976363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Сложение и вычитание в пределах 1000 в случаях, сводимых к действиям в пределах 100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59483D91" w14:textId="2CCCBA10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Письменные приёмы сложения и вычитания в пределах 1000 (сложение и вычитание столбиком)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36EBB58" w14:textId="450ABD45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Проверка сложения и вычитания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A15E661" w14:textId="480BE884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простых задач пройденных типов с новым числовым материалом (нахождение суммы и остатка, увеличение и уменьшение числа на несколько единиц, разностное сравнение)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533CEB0" w14:textId="0BE3F1BD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уравнений с новым числовым материалом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9C6D36E" w14:textId="7DFED4AB" w:rsidR="00460DC4" w:rsidRPr="00893804" w:rsidRDefault="00460DC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Решение примеров в 2</w:t>
            </w:r>
            <w:r w:rsidR="00893804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-</w:t>
            </w: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4 действия со </w:t>
            </w: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скобками и без скобок. Порядок действий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8766DD8" w14:textId="77777777" w:rsidR="00460DC4" w:rsidRPr="00E25FFA" w:rsidRDefault="00084FA9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Запись и проговаривание нумерации чисел в пределах 1000 </w:t>
            </w:r>
          </w:p>
          <w:p w14:paraId="766CAA74" w14:textId="0FF2B0D2" w:rsidR="00084FA9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чисел.</w:t>
            </w:r>
          </w:p>
          <w:p w14:paraId="2BF1E469" w14:textId="115B42C8" w:rsidR="00084FA9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</w:t>
            </w:r>
            <w:r w:rsidR="00084FA9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виде суммы разрядных слагаемых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обратно.</w:t>
            </w:r>
          </w:p>
          <w:p w14:paraId="6E198E79" w14:textId="77777777" w:rsidR="00084FA9" w:rsidRPr="00E25FFA" w:rsidRDefault="00084FA9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1000, аналогично деятельност</w:t>
            </w:r>
            <w:r w:rsidR="009D7223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 в пределах 100</w:t>
            </w:r>
          </w:p>
          <w:p w14:paraId="5A64457D" w14:textId="77777777" w:rsidR="009D722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сложения и вычитания в столбик и решения примеров новым способом.</w:t>
            </w:r>
          </w:p>
          <w:p w14:paraId="6ABB53FE" w14:textId="7602A19A" w:rsidR="000B1AF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компонентов действий сложения и вычитания.</w:t>
            </w:r>
          </w:p>
          <w:p w14:paraId="6C949F07" w14:textId="77777777" w:rsidR="000B1AF3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  <w:p w14:paraId="1CA5B4D9" w14:textId="77777777" w:rsidR="000B1AF3" w:rsidRPr="00E25FFA" w:rsidRDefault="000B1AF3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4BA9EF63" w14:textId="721B9ED3" w:rsidR="000B1AF3" w:rsidRPr="00E25FFA" w:rsidRDefault="000B1AF3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Моделирование решения текстовых задач в одно действие.</w:t>
            </w:r>
            <w:r w:rsidR="00A452D7">
              <w:rPr>
                <w:sz w:val="28"/>
                <w:szCs w:val="28"/>
                <w:lang w:val="ru-RU"/>
              </w:rPr>
              <w:t xml:space="preserve"> Составление задач по рисунку</w:t>
            </w:r>
          </w:p>
        </w:tc>
      </w:tr>
      <w:tr w:rsidR="00460DC4" w:rsidRPr="00E25FFA" w14:paraId="33AABADE" w14:textId="77777777" w:rsidTr="00893804">
        <w:trPr>
          <w:trHeight w:val="573"/>
        </w:trPr>
        <w:tc>
          <w:tcPr>
            <w:tcW w:w="1281" w:type="dxa"/>
          </w:tcPr>
          <w:p w14:paraId="09841CE6" w14:textId="2F921AB4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14:paraId="73BADE76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длины</w:t>
            </w:r>
          </w:p>
          <w:p w14:paraId="2C5549C5" w14:textId="6DF007B0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E085FAD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Километр, метр.</w:t>
            </w:r>
          </w:p>
          <w:p w14:paraId="5EFBD678" w14:textId="424B40B2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E5F9381" w14:textId="026F6523" w:rsidR="00460DC4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основе знаний их зависимости. Решение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текстовых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 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меры длины</w:t>
            </w:r>
          </w:p>
        </w:tc>
      </w:tr>
      <w:tr w:rsidR="00460DC4" w:rsidRPr="00E25FFA" w14:paraId="16C296F9" w14:textId="77777777" w:rsidTr="00893804">
        <w:trPr>
          <w:trHeight w:val="573"/>
        </w:trPr>
        <w:tc>
          <w:tcPr>
            <w:tcW w:w="1281" w:type="dxa"/>
          </w:tcPr>
          <w:p w14:paraId="5CDD102B" w14:textId="176BDB47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5D1750A7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массы</w:t>
            </w:r>
          </w:p>
          <w:p w14:paraId="27C2280D" w14:textId="10A53160" w:rsidR="00460DC4" w:rsidRPr="00893804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ACB0909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Килограмм, грамм. </w:t>
            </w:r>
          </w:p>
          <w:p w14:paraId="5E8739D0" w14:textId="2A264D40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4C1B828" w14:textId="5BA6EBFE" w:rsidR="00B7069E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8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знаний их зависимости.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Решение текстовых задач на меры массы</w:t>
            </w:r>
          </w:p>
        </w:tc>
      </w:tr>
      <w:tr w:rsidR="00460DC4" w:rsidRPr="00E25FFA" w14:paraId="6A2EF5C4" w14:textId="77777777" w:rsidTr="00893804">
        <w:trPr>
          <w:trHeight w:val="573"/>
        </w:trPr>
        <w:tc>
          <w:tcPr>
            <w:tcW w:w="1281" w:type="dxa"/>
          </w:tcPr>
          <w:p w14:paraId="094667AD" w14:textId="3F5A2AA1" w:rsidR="00460DC4" w:rsidRPr="00E25FFA" w:rsidRDefault="00460DC4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</w:rPr>
            </w:pPr>
            <w:r w:rsidRPr="00E25FFA">
              <w:rPr>
                <w:w w:val="115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662E6A7D" w14:textId="77777777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Меры стоимости</w:t>
            </w:r>
          </w:p>
          <w:p w14:paraId="6D03FD29" w14:textId="2C63FA0E" w:rsidR="00460DC4" w:rsidRPr="00E25FFA" w:rsidRDefault="00460DC4" w:rsidP="00460DC4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8938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A4E210D" w14:textId="77777777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 xml:space="preserve">Рубль, копейка. </w:t>
            </w:r>
          </w:p>
          <w:p w14:paraId="4D13F944" w14:textId="2256DADF" w:rsidR="00460DC4" w:rsidRPr="00E25FFA" w:rsidRDefault="00460DC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Соотношения между ними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24E8AC9" w14:textId="4EB49064" w:rsidR="00B7069E" w:rsidRPr="00E25FFA" w:rsidRDefault="000B1AF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  <w:r w:rsidR="005B0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Решение текстовых задач на меры стоимости</w:t>
            </w:r>
          </w:p>
        </w:tc>
      </w:tr>
      <w:tr w:rsidR="000D675B" w:rsidRPr="00E25FFA" w14:paraId="7508E8B5" w14:textId="77777777" w:rsidTr="00645B51">
        <w:trPr>
          <w:trHeight w:val="573"/>
        </w:trPr>
        <w:tc>
          <w:tcPr>
            <w:tcW w:w="15031" w:type="dxa"/>
            <w:gridSpan w:val="4"/>
          </w:tcPr>
          <w:p w14:paraId="407574A6" w14:textId="7755C4FD" w:rsidR="000D675B" w:rsidRPr="00E25FFA" w:rsidRDefault="00DD15EE" w:rsidP="00DD15EE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четверть</w:t>
            </w:r>
          </w:p>
        </w:tc>
      </w:tr>
      <w:tr w:rsidR="00D30498" w:rsidRPr="00E25FFA" w14:paraId="087799DA" w14:textId="77777777" w:rsidTr="00893804">
        <w:trPr>
          <w:trHeight w:val="573"/>
        </w:trPr>
        <w:tc>
          <w:tcPr>
            <w:tcW w:w="1281" w:type="dxa"/>
          </w:tcPr>
          <w:p w14:paraId="71D450E0" w14:textId="0FC0C337" w:rsidR="00D30498" w:rsidRPr="00E25FFA" w:rsidRDefault="00113CD3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>
              <w:rPr>
                <w:w w:val="115"/>
                <w:sz w:val="28"/>
                <w:szCs w:val="28"/>
                <w:lang w:val="ru-RU"/>
              </w:rPr>
              <w:t>10</w:t>
            </w:r>
          </w:p>
        </w:tc>
        <w:tc>
          <w:tcPr>
            <w:tcW w:w="3119" w:type="dxa"/>
          </w:tcPr>
          <w:p w14:paraId="5B80A737" w14:textId="77777777" w:rsidR="00DC31E3" w:rsidRPr="00E25FFA" w:rsidRDefault="00EE6E2A" w:rsidP="00DD15EE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Числа от 1 до 100 (продолжение) </w:t>
            </w:r>
          </w:p>
          <w:p w14:paraId="6DC33D07" w14:textId="0AF5831C" w:rsidR="00D30498" w:rsidRPr="00E25FFA" w:rsidRDefault="00DD15EE" w:rsidP="00FB4765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FB47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28</w:t>
            </w:r>
            <w:r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 час</w:t>
            </w:r>
            <w:r w:rsidR="00FB47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ов</w:t>
            </w:r>
            <w:r w:rsidR="00EE6E2A" w:rsidRPr="00E25F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5103" w:type="dxa"/>
          </w:tcPr>
          <w:p w14:paraId="14601C1A" w14:textId="4219C874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Письменное умножение и деление на однозначное число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622BBA1" w14:textId="381E07A5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круглых десятков на однозначное число.</w:t>
            </w:r>
          </w:p>
          <w:p w14:paraId="307C1BBB" w14:textId="722BD477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приём умножения на однозначное число (вычисления </w:t>
            </w: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столбиком)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4409B12" w14:textId="11A37C35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круглых десятков на однозначное число.</w:t>
            </w:r>
          </w:p>
          <w:p w14:paraId="05C6F025" w14:textId="1682E0A1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Письменный приём деления на однозначное число (деление углом)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512F6DF" w14:textId="35F03CA8" w:rsidR="00D30498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 на основе знаний зависимости между компонентами и результатом действия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0795438" w14:textId="5C53CD66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простых задач ранее изученных видов с прямой формулировкой условия с числовым материалом в пределах 1000</w:t>
            </w:r>
            <w:r w:rsidR="005B03D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6F33FD90" w14:textId="542E9FA2" w:rsidR="00DC31E3" w:rsidRPr="00E25FFA" w:rsidRDefault="00DC31E3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примеров, содержащих 3-4 действия. Порядок действий</w:t>
            </w:r>
          </w:p>
        </w:tc>
        <w:tc>
          <w:tcPr>
            <w:tcW w:w="5528" w:type="dxa"/>
          </w:tcPr>
          <w:p w14:paraId="62547043" w14:textId="7FA7480B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Выполнение приемов счетной деятельности в пределах 1000, аналогично деятельности в пределах 100</w:t>
            </w:r>
            <w:r w:rsidR="00C63401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умножения и деления в столбик и решения примеров новым способом.</w:t>
            </w:r>
          </w:p>
          <w:p w14:paraId="5C639D78" w14:textId="7FDA8DC6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компонентов действий 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умножения и деления.</w:t>
            </w:r>
          </w:p>
          <w:p w14:paraId="749CEA58" w14:textId="7BFA22DD" w:rsidR="00FA3ED7" w:rsidRPr="00E25FFA" w:rsidRDefault="00FA3ED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Проговаривание правил нахождения неизвестного компонента действия </w:t>
            </w:r>
            <w:r w:rsidR="001D439D"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умножения и деления</w:t>
            </w:r>
            <w:r w:rsidRPr="00E25F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2D7256F" w14:textId="77777777" w:rsidR="00FA3ED7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52C3E9B7" w14:textId="01AB0BC9" w:rsidR="00FA3ED7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Моделирование решения текстовых задач в одно действие.</w:t>
            </w:r>
            <w:r w:rsidR="00A80E3B" w:rsidRPr="00E25FFA">
              <w:rPr>
                <w:sz w:val="28"/>
                <w:szCs w:val="28"/>
                <w:lang w:val="ru-RU"/>
              </w:rPr>
              <w:t xml:space="preserve"> Составление задач по рисунку.</w:t>
            </w:r>
          </w:p>
          <w:p w14:paraId="38935D85" w14:textId="73746AB5" w:rsidR="00CD4776" w:rsidRPr="00E25FFA" w:rsidRDefault="00FA3ED7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E25FFA">
              <w:rPr>
                <w:sz w:val="28"/>
                <w:szCs w:val="28"/>
                <w:lang w:val="ru-RU"/>
              </w:rPr>
              <w:t>Преобразование величин н</w:t>
            </w:r>
            <w:r w:rsidR="00C63401" w:rsidRPr="00E25FFA">
              <w:rPr>
                <w:sz w:val="28"/>
                <w:szCs w:val="28"/>
                <w:lang w:val="ru-RU"/>
              </w:rPr>
              <w:t>а основе знаний их зависимости</w:t>
            </w:r>
          </w:p>
        </w:tc>
      </w:tr>
      <w:tr w:rsidR="005B03DC" w:rsidRPr="00E25FFA" w14:paraId="7F6D16E9" w14:textId="77777777" w:rsidTr="00893804">
        <w:trPr>
          <w:trHeight w:val="573"/>
        </w:trPr>
        <w:tc>
          <w:tcPr>
            <w:tcW w:w="1281" w:type="dxa"/>
          </w:tcPr>
          <w:p w14:paraId="62914E82" w14:textId="38B34378" w:rsidR="005B03DC" w:rsidRPr="005B03DC" w:rsidRDefault="00113CD3" w:rsidP="00DD15EE">
            <w:pPr>
              <w:pStyle w:val="TableParagraph"/>
              <w:spacing w:before="0" w:line="360" w:lineRule="auto"/>
              <w:ind w:left="57" w:right="57"/>
              <w:jc w:val="center"/>
              <w:rPr>
                <w:w w:val="115"/>
                <w:sz w:val="28"/>
                <w:szCs w:val="28"/>
                <w:lang w:val="ru-RU"/>
              </w:rPr>
            </w:pPr>
            <w:r>
              <w:rPr>
                <w:w w:val="115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119" w:type="dxa"/>
          </w:tcPr>
          <w:p w14:paraId="7B7DB567" w14:textId="00DC28E7" w:rsidR="005B03DC" w:rsidRPr="00FB4765" w:rsidRDefault="005B03DC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длины, массы и стоимости (</w:t>
            </w:r>
            <w:r w:rsidR="00702FEB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</w:t>
            </w:r>
            <w:r w:rsidR="00FB4765"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</w:t>
            </w:r>
            <w:r w:rsidRPr="00FB4765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 течение четверти)</w:t>
            </w:r>
          </w:p>
        </w:tc>
        <w:tc>
          <w:tcPr>
            <w:tcW w:w="5103" w:type="dxa"/>
          </w:tcPr>
          <w:p w14:paraId="20A52B01" w14:textId="6FDBB67B" w:rsidR="005B03DC" w:rsidRPr="00E25FFA" w:rsidRDefault="005B03DC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25FFA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Меры длины, массы и стоимости. Соотношения между ними</w:t>
            </w:r>
          </w:p>
        </w:tc>
        <w:tc>
          <w:tcPr>
            <w:tcW w:w="5528" w:type="dxa"/>
          </w:tcPr>
          <w:p w14:paraId="7B6F7F21" w14:textId="18331899" w:rsidR="005B03DC" w:rsidRPr="005B03DC" w:rsidRDefault="005B03DC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5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Решение задач с разными величинами</w:t>
            </w:r>
          </w:p>
        </w:tc>
      </w:tr>
    </w:tbl>
    <w:p w14:paraId="11125AF1" w14:textId="77777777" w:rsidR="00A549E5" w:rsidRPr="00C2595D" w:rsidRDefault="00A549E5" w:rsidP="00C25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7317BA" w14:textId="31068790" w:rsidR="00F166A1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9" w:name="_Toc144306053"/>
      <w:r w:rsidRPr="00DD15EE">
        <w:rPr>
          <w:rFonts w:ascii="Times New Roman" w:hAnsi="Times New Roman" w:cs="Times New Roman"/>
          <w:b/>
          <w:sz w:val="28"/>
          <w:szCs w:val="28"/>
        </w:rPr>
        <w:lastRenderedPageBreak/>
        <w:t>4 класс (</w:t>
      </w:r>
      <w:r w:rsidR="00EE6E2A" w:rsidRPr="00DD15EE">
        <w:rPr>
          <w:rFonts w:ascii="Times New Roman" w:hAnsi="Times New Roman" w:cs="Times New Roman"/>
          <w:b/>
          <w:sz w:val="28"/>
          <w:szCs w:val="28"/>
        </w:rPr>
        <w:t xml:space="preserve">136 </w:t>
      </w:r>
      <w:r w:rsidR="00DD15EE" w:rsidRPr="00DD15EE">
        <w:rPr>
          <w:rFonts w:ascii="Times New Roman" w:hAnsi="Times New Roman" w:cs="Times New Roman"/>
          <w:b/>
          <w:sz w:val="28"/>
          <w:szCs w:val="28"/>
        </w:rPr>
        <w:t>часов</w:t>
      </w:r>
      <w:r w:rsidRPr="00DD15EE">
        <w:rPr>
          <w:rFonts w:ascii="Times New Roman" w:hAnsi="Times New Roman" w:cs="Times New Roman"/>
          <w:b/>
          <w:sz w:val="28"/>
          <w:szCs w:val="28"/>
        </w:rPr>
        <w:t>)</w:t>
      </w:r>
      <w:bookmarkEnd w:id="19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528"/>
      </w:tblGrid>
      <w:tr w:rsidR="00590A11" w:rsidRPr="00CF673D" w14:paraId="2716747E" w14:textId="77777777" w:rsidTr="00113CD3">
        <w:trPr>
          <w:trHeight w:val="573"/>
        </w:trPr>
        <w:tc>
          <w:tcPr>
            <w:tcW w:w="1281" w:type="dxa"/>
          </w:tcPr>
          <w:p w14:paraId="606216A8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19" w:type="dxa"/>
          </w:tcPr>
          <w:p w14:paraId="2E0C0DF0" w14:textId="09435851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CF673D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CF673D">
              <w:rPr>
                <w:b/>
                <w:sz w:val="28"/>
                <w:szCs w:val="28"/>
                <w:lang w:val="ru-RU"/>
              </w:rPr>
              <w:t xml:space="preserve"> темы</w:t>
            </w:r>
            <w:r w:rsidR="007F2A5F" w:rsidRPr="00CF673D">
              <w:rPr>
                <w:b/>
                <w:sz w:val="28"/>
                <w:szCs w:val="28"/>
                <w:lang w:val="ru-RU"/>
              </w:rPr>
              <w:t>, количество часов</w:t>
            </w:r>
            <w:r w:rsidR="00DD15EE" w:rsidRPr="00CF673D">
              <w:rPr>
                <w:rStyle w:val="a9"/>
                <w:b/>
                <w:sz w:val="28"/>
                <w:szCs w:val="28"/>
                <w:lang w:val="ru-RU" w:eastAsia="ru-RU"/>
              </w:rPr>
              <w:footnoteReference w:id="5"/>
            </w:r>
          </w:p>
        </w:tc>
        <w:tc>
          <w:tcPr>
            <w:tcW w:w="5103" w:type="dxa"/>
          </w:tcPr>
          <w:p w14:paraId="1F7F810A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CF673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528" w:type="dxa"/>
          </w:tcPr>
          <w:p w14:paraId="79860FBB" w14:textId="77777777" w:rsidR="00590A11" w:rsidRPr="00CF673D" w:rsidRDefault="00590A11" w:rsidP="0053119A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CF673D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pacing w:val="-1"/>
                <w:sz w:val="28"/>
                <w:szCs w:val="28"/>
                <w:lang w:val="ru-RU"/>
              </w:rPr>
              <w:t>деятельности</w:t>
            </w:r>
            <w:r w:rsidRPr="00CF673D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b/>
                <w:sz w:val="28"/>
                <w:szCs w:val="28"/>
                <w:lang w:val="ru-RU"/>
              </w:rPr>
              <w:t>обучающихся</w:t>
            </w:r>
          </w:p>
        </w:tc>
      </w:tr>
      <w:tr w:rsidR="00F717F5" w:rsidRPr="00CF673D" w14:paraId="78FABB00" w14:textId="77777777" w:rsidTr="0094244B">
        <w:trPr>
          <w:trHeight w:val="573"/>
        </w:trPr>
        <w:tc>
          <w:tcPr>
            <w:tcW w:w="15031" w:type="dxa"/>
            <w:gridSpan w:val="4"/>
          </w:tcPr>
          <w:p w14:paraId="237FCD7B" w14:textId="6FC7C4D5" w:rsidR="00F717F5" w:rsidRPr="00CF673D" w:rsidRDefault="00DD15EE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 четверть</w:t>
            </w:r>
          </w:p>
        </w:tc>
      </w:tr>
      <w:tr w:rsidR="00590A11" w:rsidRPr="00CF673D" w14:paraId="35F193D5" w14:textId="77777777" w:rsidTr="00113CD3">
        <w:trPr>
          <w:trHeight w:val="573"/>
        </w:trPr>
        <w:tc>
          <w:tcPr>
            <w:tcW w:w="1281" w:type="dxa"/>
          </w:tcPr>
          <w:p w14:paraId="45E4EE9A" w14:textId="77777777" w:rsidR="00590A11" w:rsidRPr="00CF673D" w:rsidRDefault="00047F00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0D31AFE7" w14:textId="77777777" w:rsidR="0053119A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Числа от 1 до 10</w:t>
            </w:r>
            <w:r w:rsidR="0053119A"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000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</w:t>
            </w:r>
          </w:p>
          <w:p w14:paraId="44C95173" w14:textId="4635D901" w:rsidR="00590A11" w:rsidRPr="00CF673D" w:rsidRDefault="00590A11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 w:rsidR="00D04B14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32 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ч</w:t>
            </w:r>
            <w:r w:rsidR="00D04B14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аса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  <w:p w14:paraId="7A467008" w14:textId="77777777" w:rsidR="00590A11" w:rsidRPr="00CF673D" w:rsidRDefault="00590A11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14:paraId="3D2C44B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Нумерация. Чтение и запись чисел в пределах 10 000.</w:t>
            </w:r>
          </w:p>
          <w:p w14:paraId="6654F4C6" w14:textId="70780B0F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Представление чисел в виде суммы разрядных слагаемых.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Таблица классов и разрядов.</w:t>
            </w:r>
          </w:p>
          <w:p w14:paraId="643F370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Понятие однозначного, двузначного, трехзначного и четырехзначного числа.</w:t>
            </w:r>
          </w:p>
          <w:p w14:paraId="682F0558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Сравнение чисел.</w:t>
            </w:r>
          </w:p>
          <w:p w14:paraId="6B88E237" w14:textId="77777777" w:rsidR="00A452D7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прием сложения и вычитания (столбиком) в пределах </w:t>
            </w:r>
          </w:p>
          <w:p w14:paraId="6EED0032" w14:textId="661FC301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10 000</w:t>
            </w:r>
          </w:p>
          <w:p w14:paraId="152D685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Слагаемое, сумма, уменьшаемое, вычитаемое, разность.</w:t>
            </w:r>
          </w:p>
          <w:p w14:paraId="0A0893EC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сложения и вычитания.</w:t>
            </w:r>
          </w:p>
          <w:p w14:paraId="061F6EB3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свойства сложения для проверки сложения.</w:t>
            </w:r>
          </w:p>
          <w:p w14:paraId="7EE671B6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и сочетательного свойств сложения для упрощения вычислений.</w:t>
            </w:r>
          </w:p>
          <w:p w14:paraId="69A54528" w14:textId="484D289F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045AFB0F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 действия, включающих в себя простые задачи: на нахождение суммы; на нахождение остатка; на увеличение и уменьшение числа на несколько единиц.</w:t>
            </w:r>
          </w:p>
          <w:p w14:paraId="1B4B2C32" w14:textId="315E14AA" w:rsidR="00590A11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с вопросами. Решение задач с объяснением.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Составление задач</w:t>
            </w:r>
          </w:p>
        </w:tc>
        <w:tc>
          <w:tcPr>
            <w:tcW w:w="5528" w:type="dxa"/>
          </w:tcPr>
          <w:p w14:paraId="4E6CE77B" w14:textId="5C24212F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Запись и проговаривание нумерации чисел в пределах 10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чисел.</w:t>
            </w:r>
          </w:p>
          <w:p w14:paraId="5521DD73" w14:textId="77777777" w:rsidR="009C7ABF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 в виде суммы разрядных слагаемых и обратно.</w:t>
            </w:r>
            <w:r w:rsidR="009C7AB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Разложение числа в таблице классов и разрядов.</w:t>
            </w:r>
          </w:p>
          <w:p w14:paraId="790789A4" w14:textId="531C447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10</w:t>
            </w:r>
            <w:r w:rsidR="00392ACF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000, аналогично деятельности в пределах 1000</w:t>
            </w:r>
            <w:r w:rsidR="00113CD3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1384E84" w14:textId="0F384B76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Запись действий и решение примеров на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сложение и вычитание в столбик.</w:t>
            </w:r>
          </w:p>
          <w:p w14:paraId="5828F432" w14:textId="7B8212CF" w:rsidR="00B746F6" w:rsidRPr="00CF673D" w:rsidRDefault="00113CD3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Называние</w:t>
            </w:r>
            <w:r w:rsidR="00B746F6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компонентов действий сложения и вычитания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комментирование записи при решении примеров</w:t>
            </w:r>
            <w:r w:rsidR="00B746F6"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7A1F88CB" w14:textId="7B4B8B8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математического закона (свойства): переместительное свойство сложения.</w:t>
            </w:r>
          </w:p>
          <w:p w14:paraId="26CFCCD5" w14:textId="533C0660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сложения и вычитания, переместительное свойство сложения.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362CFEA0" w14:textId="77777777" w:rsidR="00B746F6" w:rsidRPr="00CF673D" w:rsidRDefault="00B746F6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  <w:p w14:paraId="77311F81" w14:textId="77777777" w:rsidR="00B746F6" w:rsidRPr="00CF673D" w:rsidRDefault="00B746F6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 xml:space="preserve">Выполнение алгоритмов решения </w:t>
            </w:r>
            <w:r w:rsidRPr="00CF673D">
              <w:rPr>
                <w:sz w:val="28"/>
                <w:szCs w:val="28"/>
                <w:lang w:val="ru-RU"/>
              </w:rPr>
              <w:lastRenderedPageBreak/>
              <w:t>примеров в 2-3 действия со скобками и без скобок.</w:t>
            </w:r>
          </w:p>
          <w:p w14:paraId="0F949D39" w14:textId="77777777" w:rsidR="00456672" w:rsidRPr="00CF673D" w:rsidRDefault="00B746F6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Моделирование решения текстовых задач в два действия. Выбор и обоснование последовательности решения. Запись решения с вопросами</w:t>
            </w:r>
            <w:r w:rsidR="00A80E3B" w:rsidRPr="00CF673D">
              <w:rPr>
                <w:sz w:val="28"/>
                <w:szCs w:val="28"/>
                <w:lang w:val="ru-RU"/>
              </w:rPr>
              <w:t>,</w:t>
            </w:r>
            <w:r w:rsidRPr="00CF673D">
              <w:rPr>
                <w:sz w:val="28"/>
                <w:szCs w:val="28"/>
                <w:lang w:val="ru-RU"/>
              </w:rPr>
              <w:t xml:space="preserve"> с объяснением.</w:t>
            </w:r>
          </w:p>
          <w:p w14:paraId="2DEB4638" w14:textId="461809BA" w:rsidR="00A80E3B" w:rsidRPr="00CF673D" w:rsidRDefault="00A80E3B" w:rsidP="009F3154">
            <w:pPr>
              <w:pStyle w:val="TableParagraph"/>
              <w:spacing w:before="0" w:line="360" w:lineRule="auto"/>
              <w:ind w:left="284" w:right="57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  <w:tr w:rsidR="005821B9" w:rsidRPr="00CF673D" w14:paraId="558D4E10" w14:textId="77777777" w:rsidTr="00CB0CE7">
        <w:trPr>
          <w:trHeight w:val="573"/>
        </w:trPr>
        <w:tc>
          <w:tcPr>
            <w:tcW w:w="15031" w:type="dxa"/>
            <w:gridSpan w:val="4"/>
          </w:tcPr>
          <w:p w14:paraId="0D356C6D" w14:textId="2F629099" w:rsidR="005821B9" w:rsidRPr="00CF673D" w:rsidRDefault="005821B9" w:rsidP="0053119A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                                 2 четверть</w:t>
            </w:r>
          </w:p>
        </w:tc>
      </w:tr>
      <w:tr w:rsidR="005821B9" w:rsidRPr="00CF673D" w14:paraId="25353001" w14:textId="77777777" w:rsidTr="00113CD3">
        <w:trPr>
          <w:trHeight w:val="573"/>
        </w:trPr>
        <w:tc>
          <w:tcPr>
            <w:tcW w:w="1281" w:type="dxa"/>
          </w:tcPr>
          <w:p w14:paraId="05B8385F" w14:textId="0F157EAA" w:rsidR="005821B9" w:rsidRPr="00CF673D" w:rsidRDefault="005821B9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19" w:type="dxa"/>
          </w:tcPr>
          <w:p w14:paraId="0275BB68" w14:textId="77777777" w:rsidR="005821B9" w:rsidRPr="00CF673D" w:rsidRDefault="005821B9" w:rsidP="005821B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Числа от 1 от 10000 (продолжение) </w:t>
            </w:r>
          </w:p>
          <w:p w14:paraId="075749A4" w14:textId="79A3443E" w:rsidR="005821B9" w:rsidRPr="00CF673D" w:rsidRDefault="005821B9" w:rsidP="005821B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(28 часов)</w:t>
            </w:r>
          </w:p>
        </w:tc>
        <w:tc>
          <w:tcPr>
            <w:tcW w:w="5103" w:type="dxa"/>
          </w:tcPr>
          <w:p w14:paraId="168B9B95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круглых сотен и тысяч на однозначное число.</w:t>
            </w:r>
          </w:p>
          <w:p w14:paraId="04DC57D8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четырехзначных чисел на однозначное число (письменный прием вычислений) в пределах 10 000.</w:t>
            </w:r>
          </w:p>
          <w:p w14:paraId="1422B7D9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Использование переместительного и сочетательного законов умножения для упрощения вычислений.</w:t>
            </w:r>
          </w:p>
          <w:p w14:paraId="12F3CEC6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Деление круглых сотен на однозначное 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 xml:space="preserve">число. </w:t>
            </w:r>
          </w:p>
          <w:p w14:paraId="2E502FF9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Деление четырехзначных чисел на однозначное число (письменный прием вычислений) в пределах 10000.</w:t>
            </w:r>
          </w:p>
          <w:p w14:paraId="554D41D4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умножения делением.</w:t>
            </w:r>
          </w:p>
          <w:p w14:paraId="0FE34676" w14:textId="77777777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Проверка деления умножением.</w:t>
            </w:r>
          </w:p>
          <w:p w14:paraId="1D12CFF9" w14:textId="1D27D0EC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3AB0C3BD" w14:textId="22034C04" w:rsidR="005821B9" w:rsidRPr="00CF673D" w:rsidRDefault="005821B9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 на нахождение суммы нескольких равных слагаемых, увеличение и уменьшение числа в несколько раз, на кра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тное сравнение, сумму и остаток</w:t>
            </w:r>
          </w:p>
        </w:tc>
        <w:tc>
          <w:tcPr>
            <w:tcW w:w="5528" w:type="dxa"/>
          </w:tcPr>
          <w:p w14:paraId="506B27AF" w14:textId="253E71DF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приемов счетной деятельности в пределах 10</w:t>
            </w:r>
            <w:r w:rsidR="00392ACF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000, аналогично деятельности в пределах 1000</w:t>
            </w:r>
          </w:p>
          <w:p w14:paraId="39DE43A9" w14:textId="5F4BBCAC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действий и решение примеров на умножение и деление в столбик.</w:t>
            </w:r>
          </w:p>
          <w:p w14:paraId="1ED67121" w14:textId="4AAE691A" w:rsidR="001D439D" w:rsidRPr="00CF673D" w:rsidRDefault="0039004C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Называние</w:t>
            </w:r>
            <w:r w:rsidR="001D439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компонентов действий умножения и деления.</w:t>
            </w:r>
          </w:p>
          <w:p w14:paraId="23BEC473" w14:textId="16EF3481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понимания математического закона (свойства): переместительное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свойство умножения.</w:t>
            </w:r>
          </w:p>
          <w:p w14:paraId="688331DD" w14:textId="29FDB5D6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умножения и деления, переместительное свойство 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0C1CCD12" w14:textId="74EBBBAA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Проговаривание правил нахождения неизвестного компонента действия умножения и деления.</w:t>
            </w:r>
          </w:p>
          <w:p w14:paraId="47F3E097" w14:textId="77777777" w:rsidR="001D439D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7F8EE2A3" w14:textId="77777777" w:rsidR="00A80E3B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решения с вопросами, с объяснением.</w:t>
            </w:r>
          </w:p>
          <w:p w14:paraId="2A51F51D" w14:textId="2002F1D9" w:rsidR="00EA08A5" w:rsidRPr="00CF673D" w:rsidRDefault="00A80E3B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задач по вопросу, по краткой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записи</w:t>
            </w:r>
          </w:p>
        </w:tc>
      </w:tr>
      <w:tr w:rsidR="005821B9" w:rsidRPr="00CF673D" w14:paraId="5B8B6E5B" w14:textId="77777777" w:rsidTr="00113CD3">
        <w:trPr>
          <w:trHeight w:val="573"/>
        </w:trPr>
        <w:tc>
          <w:tcPr>
            <w:tcW w:w="1281" w:type="dxa"/>
          </w:tcPr>
          <w:p w14:paraId="7AE28C85" w14:textId="0880217D" w:rsidR="005821B9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36915F4D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массы</w:t>
            </w:r>
          </w:p>
          <w:p w14:paraId="6035B9A9" w14:textId="750043AA" w:rsidR="005821B9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9004C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08205F3D" w14:textId="6E897EBE" w:rsidR="005821B9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Грамм, килограмм, центнер,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тонна</w:t>
            </w:r>
          </w:p>
        </w:tc>
        <w:tc>
          <w:tcPr>
            <w:tcW w:w="5528" w:type="dxa"/>
          </w:tcPr>
          <w:p w14:paraId="5CF26EA4" w14:textId="64F76AD6" w:rsidR="005821B9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Преобразования величин </w:t>
            </w:r>
            <w:r w:rsidR="0039004C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на основе знаний их зависимости. </w:t>
            </w:r>
            <w:r w:rsidR="0039004C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текстовых задач с пройденными мерами массы</w:t>
            </w:r>
          </w:p>
        </w:tc>
      </w:tr>
      <w:tr w:rsidR="005821B9" w:rsidRPr="00CF673D" w14:paraId="3F167928" w14:textId="77777777" w:rsidTr="00113CD3">
        <w:trPr>
          <w:trHeight w:val="573"/>
        </w:trPr>
        <w:tc>
          <w:tcPr>
            <w:tcW w:w="1281" w:type="dxa"/>
          </w:tcPr>
          <w:p w14:paraId="729D4216" w14:textId="6E4263CF" w:rsidR="005821B9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14:paraId="03FBF763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длины</w:t>
            </w:r>
          </w:p>
          <w:p w14:paraId="15FD45AC" w14:textId="1ADB6285" w:rsidR="005821B9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9004C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30669EBE" w14:textId="6C9B2278" w:rsidR="005821B9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Миллиметр, сант</w:t>
            </w:r>
            <w:r w:rsidR="0039004C" w:rsidRPr="00CF673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иметр, дециметр, метр, километр</w:t>
            </w:r>
          </w:p>
        </w:tc>
        <w:tc>
          <w:tcPr>
            <w:tcW w:w="5528" w:type="dxa"/>
          </w:tcPr>
          <w:p w14:paraId="5E439F0D" w14:textId="70CCB6A5" w:rsidR="001D439D" w:rsidRPr="00CF673D" w:rsidRDefault="001D439D" w:rsidP="009F3154">
            <w:pPr>
              <w:pStyle w:val="TableParagraph"/>
              <w:spacing w:before="0" w:line="360" w:lineRule="auto"/>
              <w:ind w:left="142" w:right="132"/>
              <w:rPr>
                <w:sz w:val="28"/>
                <w:szCs w:val="28"/>
                <w:lang w:val="ru-RU"/>
              </w:rPr>
            </w:pPr>
            <w:r w:rsidRPr="00CF673D">
              <w:rPr>
                <w:sz w:val="28"/>
                <w:szCs w:val="28"/>
                <w:lang w:val="ru-RU"/>
              </w:rPr>
              <w:t>Выполнение упражнений на построение и измерение различных геометрических фигур.</w:t>
            </w:r>
          </w:p>
          <w:p w14:paraId="6BE4AEE5" w14:textId="536E0A26" w:rsidR="005821B9" w:rsidRPr="00CF673D" w:rsidRDefault="001D439D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</w:t>
            </w:r>
            <w:r w:rsidR="0039004C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знаний их зависимости. Решение текстовых задач с пройденными мерами длины</w:t>
            </w:r>
          </w:p>
        </w:tc>
      </w:tr>
      <w:tr w:rsidR="00405777" w:rsidRPr="00CF673D" w14:paraId="070618D9" w14:textId="77777777" w:rsidTr="00CB0CE7">
        <w:trPr>
          <w:trHeight w:val="573"/>
        </w:trPr>
        <w:tc>
          <w:tcPr>
            <w:tcW w:w="15031" w:type="dxa"/>
            <w:gridSpan w:val="4"/>
          </w:tcPr>
          <w:p w14:paraId="1A21354A" w14:textId="45E15229" w:rsidR="00405777" w:rsidRPr="00CF673D" w:rsidRDefault="00405777" w:rsidP="0053119A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3 четверть</w:t>
            </w:r>
          </w:p>
        </w:tc>
      </w:tr>
      <w:tr w:rsidR="00405777" w:rsidRPr="00CF673D" w14:paraId="6750463F" w14:textId="77777777" w:rsidTr="00113CD3">
        <w:trPr>
          <w:trHeight w:val="573"/>
        </w:trPr>
        <w:tc>
          <w:tcPr>
            <w:tcW w:w="1281" w:type="dxa"/>
          </w:tcPr>
          <w:p w14:paraId="4ABB1456" w14:textId="5A0DCE04" w:rsidR="00405777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14:paraId="5EA56277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 xml:space="preserve">Числа от 1 до 10000 (продолжение) </w:t>
            </w:r>
          </w:p>
          <w:p w14:paraId="06080009" w14:textId="09BF6878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ru-RU"/>
              </w:rPr>
              <w:t>(36 часов)</w:t>
            </w:r>
          </w:p>
        </w:tc>
        <w:tc>
          <w:tcPr>
            <w:tcW w:w="5103" w:type="dxa"/>
          </w:tcPr>
          <w:p w14:paraId="50629471" w14:textId="441DB66B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Умножение и деление на однозначное число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0E5A670" w14:textId="77777777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Порядок выполнения арифметических действий.</w:t>
            </w:r>
          </w:p>
          <w:p w14:paraId="352F0C67" w14:textId="748D9BA6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примеров в 3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4 действия со скобками и без скобок.</w:t>
            </w:r>
          </w:p>
          <w:p w14:paraId="68FB8CAE" w14:textId="779929E2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7BF6161C" w14:textId="2EC33595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Решение составных задач в 2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 на деление на равные ч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асти и на деление по содержанию</w:t>
            </w:r>
          </w:p>
        </w:tc>
        <w:tc>
          <w:tcPr>
            <w:tcW w:w="5528" w:type="dxa"/>
          </w:tcPr>
          <w:p w14:paraId="688AB8B0" w14:textId="15096A44" w:rsidR="00716AB5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приемов счетной деятельности в пределах 10</w:t>
            </w:r>
            <w:r w:rsidR="00392ACF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000, аналогично деятельности в пределах 1000. Запись действий и решение примеров на умножение и деление в столбик.</w:t>
            </w:r>
          </w:p>
          <w:p w14:paraId="549C0EFA" w14:textId="740AF0BF" w:rsidR="00716AB5" w:rsidRPr="00CF673D" w:rsidRDefault="00D202BD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</w:t>
            </w:r>
            <w:r w:rsidR="00716AB5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ание компонентов действий </w:t>
            </w:r>
            <w:r w:rsidR="00716AB5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умножения и деления. Проговаривание правил нахождения неизвестного компонента действия умножения и деления.</w:t>
            </w:r>
          </w:p>
          <w:p w14:paraId="01F75E1F" w14:textId="77777777" w:rsidR="00716AB5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2-3 действия со скобками и без скобок.</w:t>
            </w:r>
          </w:p>
          <w:p w14:paraId="0A04C57F" w14:textId="77777777" w:rsidR="00A80E3B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решения с вопросами, с объяснением.</w:t>
            </w:r>
          </w:p>
          <w:p w14:paraId="2ABB1CE5" w14:textId="62C2C2B3" w:rsidR="00405777" w:rsidRPr="00CF673D" w:rsidRDefault="00A80E3B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  <w:tr w:rsidR="00405777" w:rsidRPr="00CF673D" w14:paraId="3F0AA917" w14:textId="77777777" w:rsidTr="00113CD3">
        <w:trPr>
          <w:trHeight w:val="573"/>
        </w:trPr>
        <w:tc>
          <w:tcPr>
            <w:tcW w:w="1281" w:type="dxa"/>
          </w:tcPr>
          <w:p w14:paraId="589BDC5E" w14:textId="235F9908" w:rsidR="00405777" w:rsidRPr="00CF673D" w:rsidRDefault="00405777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14:paraId="57ECEF2A" w14:textId="77777777" w:rsidR="00405777" w:rsidRPr="00CF673D" w:rsidRDefault="00405777" w:rsidP="0040577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Меры времени</w:t>
            </w:r>
          </w:p>
          <w:p w14:paraId="6E61E56D" w14:textId="31F7D34E" w:rsidR="00405777" w:rsidRPr="00CF673D" w:rsidRDefault="00405777" w:rsidP="00515E18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D202BD"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103" w:type="dxa"/>
          </w:tcPr>
          <w:p w14:paraId="66FCA0FD" w14:textId="188126CA" w:rsidR="00405777" w:rsidRPr="00CF673D" w:rsidRDefault="00405777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Секунда, минута, час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, сутки. Соотношения между ними</w:t>
            </w:r>
          </w:p>
          <w:p w14:paraId="3CAB7A4A" w14:textId="77777777" w:rsidR="00405777" w:rsidRPr="00CF673D" w:rsidRDefault="00405777" w:rsidP="0053119A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528" w:type="dxa"/>
          </w:tcPr>
          <w:p w14:paraId="7CB74359" w14:textId="66687619" w:rsidR="00405777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на формирован</w:t>
            </w:r>
            <w:r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ие временных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отношений, включ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ение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рассуждени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й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необходимы</w:t>
            </w:r>
            <w:r w:rsidR="007673A1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х</w:t>
            </w:r>
            <w:r w:rsidR="00392ACF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для определения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времени события, его </w:t>
            </w:r>
            <w:r w:rsidR="00405777" w:rsidRPr="00CF67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продолжительности.</w:t>
            </w:r>
          </w:p>
          <w:p w14:paraId="197F2DBF" w14:textId="17522058" w:rsidR="00405777" w:rsidRPr="00CF673D" w:rsidRDefault="00716AB5" w:rsidP="009F3154">
            <w:pPr>
              <w:spacing w:line="360" w:lineRule="auto"/>
              <w:ind w:left="284" w:right="276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D202B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знаний их зависимости. Решение текстовых задач с пройденными мерами времени</w:t>
            </w:r>
          </w:p>
        </w:tc>
      </w:tr>
      <w:tr w:rsidR="00D30498" w:rsidRPr="00CF673D" w14:paraId="791162B1" w14:textId="77777777" w:rsidTr="00645B51">
        <w:trPr>
          <w:trHeight w:val="573"/>
        </w:trPr>
        <w:tc>
          <w:tcPr>
            <w:tcW w:w="15031" w:type="dxa"/>
            <w:gridSpan w:val="4"/>
          </w:tcPr>
          <w:p w14:paraId="0F0CCC96" w14:textId="32320703" w:rsidR="00D30498" w:rsidRPr="00CF673D" w:rsidRDefault="00D30498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4 четверт</w:t>
            </w:r>
            <w:r w:rsidR="00DD15EE" w:rsidRPr="00C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ь</w:t>
            </w:r>
          </w:p>
        </w:tc>
      </w:tr>
      <w:tr w:rsidR="002A6BCF" w:rsidRPr="00CF673D" w14:paraId="4F4BC2AD" w14:textId="77777777" w:rsidTr="00113CD3">
        <w:trPr>
          <w:trHeight w:val="573"/>
        </w:trPr>
        <w:tc>
          <w:tcPr>
            <w:tcW w:w="1281" w:type="dxa"/>
          </w:tcPr>
          <w:p w14:paraId="2B041617" w14:textId="0C086862" w:rsidR="002A6BCF" w:rsidRPr="00CF673D" w:rsidRDefault="0053119A" w:rsidP="0053119A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F67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119" w:type="dxa"/>
          </w:tcPr>
          <w:p w14:paraId="2F8E81A9" w14:textId="77777777" w:rsidR="00DD15EE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Многоугольники</w:t>
            </w: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 </w:t>
            </w:r>
          </w:p>
          <w:p w14:paraId="3711CEBA" w14:textId="091101D8" w:rsidR="002A6BCF" w:rsidRPr="00CF673D" w:rsidRDefault="00D04B14" w:rsidP="0053119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(32 часа)</w:t>
            </w:r>
          </w:p>
        </w:tc>
        <w:tc>
          <w:tcPr>
            <w:tcW w:w="5103" w:type="dxa"/>
          </w:tcPr>
          <w:p w14:paraId="0E1D5FA9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Отрезок. Длина отрезка. Меры длины и соотношения между ними.</w:t>
            </w:r>
          </w:p>
          <w:p w14:paraId="17EB830E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Вычерчивание отрезка заданной длины, выраженной составным именованным числом.</w:t>
            </w:r>
          </w:p>
          <w:p w14:paraId="410F6D74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Свойства сторон прямоугольника и квадрата.</w:t>
            </w:r>
          </w:p>
          <w:p w14:paraId="07E6CBEB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Периметр треугольника, прямоугольника и квадрата.</w:t>
            </w:r>
          </w:p>
          <w:p w14:paraId="3C29A281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Понятие площади. Квадратный сантиметр.</w:t>
            </w:r>
          </w:p>
          <w:p w14:paraId="244C082E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Площадь прямоугольника и квадрата.</w:t>
            </w:r>
          </w:p>
          <w:p w14:paraId="13E293F9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>Квадратный дециметр.</w:t>
            </w:r>
          </w:p>
          <w:p w14:paraId="765360F7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Меры площади и соотношения между ними.</w:t>
            </w:r>
          </w:p>
          <w:p w14:paraId="77BBD5B1" w14:textId="77777777" w:rsidR="00D04B14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Нахождение площадей прямоугольников и квадратов.</w:t>
            </w:r>
          </w:p>
          <w:p w14:paraId="4134746F" w14:textId="1C74FC89" w:rsidR="002A6BCF" w:rsidRPr="00CF673D" w:rsidRDefault="00D04B14" w:rsidP="009F3154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задач, включающих в себя задачи на</w:t>
            </w:r>
            <w:r w:rsidR="00D202BD" w:rsidRPr="00CF673D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вычисление площади и периметра</w:t>
            </w:r>
          </w:p>
        </w:tc>
        <w:tc>
          <w:tcPr>
            <w:tcW w:w="5528" w:type="dxa"/>
          </w:tcPr>
          <w:p w14:paraId="3E491705" w14:textId="22D59F43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упражнений на построение и измерение различных геометрических фигур.</w:t>
            </w:r>
          </w:p>
          <w:p w14:paraId="5C81C7F9" w14:textId="77777777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понятий периметра и площади фигуры на основе знаний их свойств.</w:t>
            </w:r>
          </w:p>
          <w:p w14:paraId="7AF99963" w14:textId="01167F7D" w:rsidR="00716AB5" w:rsidRPr="00CF673D" w:rsidRDefault="00716AB5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 понятием «формула». </w:t>
            </w:r>
          </w:p>
          <w:p w14:paraId="4A584AD1" w14:textId="1504FA0E" w:rsidR="002E4F49" w:rsidRPr="00CF673D" w:rsidRDefault="00716AB5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4D37B6D4" w14:textId="06A7806D" w:rsidR="00A80E3B" w:rsidRPr="00CF673D" w:rsidRDefault="00716AB5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</w:t>
            </w:r>
            <w:r w:rsidR="00D202BD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Выбор и обоснование последовательности решения.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Запись </w:t>
            </w:r>
            <w:r w:rsidR="00A80E3B"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решения с вопросами, с объяснением.</w:t>
            </w:r>
          </w:p>
          <w:p w14:paraId="1463AF60" w14:textId="4F08E212" w:rsidR="002E4F49" w:rsidRPr="00CF673D" w:rsidRDefault="00A80E3B" w:rsidP="009F3154">
            <w:pPr>
              <w:spacing w:line="360" w:lineRule="auto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F6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задач по вопросу, по краткой записи</w:t>
            </w:r>
          </w:p>
        </w:tc>
      </w:tr>
    </w:tbl>
    <w:p w14:paraId="195ADA67" w14:textId="77777777" w:rsidR="009C7ABF" w:rsidRPr="00C2595D" w:rsidRDefault="009C7ABF" w:rsidP="00C2595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FC6492" w14:textId="5D044FBF" w:rsidR="004823C2" w:rsidRPr="00C2595D" w:rsidRDefault="00814EE1" w:rsidP="00C2595D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_Toc144306054"/>
      <w:r w:rsidRPr="0053119A">
        <w:rPr>
          <w:rFonts w:ascii="Times New Roman" w:hAnsi="Times New Roman" w:cs="Times New Roman"/>
          <w:b/>
          <w:sz w:val="28"/>
          <w:szCs w:val="28"/>
        </w:rPr>
        <w:t>5 класс (</w:t>
      </w:r>
      <w:r w:rsidR="00D04B14" w:rsidRPr="0053119A">
        <w:rPr>
          <w:rFonts w:ascii="Times New Roman" w:hAnsi="Times New Roman" w:cs="Times New Roman"/>
          <w:b/>
          <w:sz w:val="28"/>
          <w:szCs w:val="28"/>
        </w:rPr>
        <w:t>20</w:t>
      </w:r>
      <w:r w:rsidRPr="0053119A">
        <w:rPr>
          <w:rFonts w:ascii="Times New Roman" w:hAnsi="Times New Roman" w:cs="Times New Roman"/>
          <w:b/>
          <w:sz w:val="28"/>
          <w:szCs w:val="28"/>
        </w:rPr>
        <w:t>4 часа)</w:t>
      </w:r>
      <w:bookmarkEnd w:id="20"/>
    </w:p>
    <w:tbl>
      <w:tblPr>
        <w:tblStyle w:val="TableNormal"/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3119"/>
        <w:gridCol w:w="5103"/>
        <w:gridCol w:w="5517"/>
      </w:tblGrid>
      <w:tr w:rsidR="009C7ABF" w:rsidRPr="00C2320A" w14:paraId="2B30CAD0" w14:textId="77777777" w:rsidTr="00D202BD">
        <w:trPr>
          <w:trHeight w:val="573"/>
        </w:trPr>
        <w:tc>
          <w:tcPr>
            <w:tcW w:w="423" w:type="pct"/>
          </w:tcPr>
          <w:p w14:paraId="23AB0B22" w14:textId="77777777" w:rsidR="004823C2" w:rsidRPr="00C2320A" w:rsidRDefault="004823C2" w:rsidP="00457691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039" w:type="pct"/>
          </w:tcPr>
          <w:p w14:paraId="73D6E5E0" w14:textId="77777777" w:rsidR="004823C2" w:rsidRPr="00C2320A" w:rsidRDefault="004823C2" w:rsidP="00457691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C2320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C2320A">
              <w:rPr>
                <w:b/>
                <w:sz w:val="28"/>
                <w:szCs w:val="28"/>
                <w:lang w:val="ru-RU"/>
              </w:rPr>
              <w:t xml:space="preserve"> темы, количество часов</w:t>
            </w:r>
            <w:r w:rsidR="008C66EF" w:rsidRPr="00C2320A">
              <w:rPr>
                <w:rStyle w:val="a9"/>
                <w:b/>
                <w:sz w:val="28"/>
                <w:szCs w:val="28"/>
                <w:lang w:val="ru-RU"/>
              </w:rPr>
              <w:footnoteReference w:id="6"/>
            </w:r>
          </w:p>
        </w:tc>
        <w:tc>
          <w:tcPr>
            <w:tcW w:w="1700" w:type="pct"/>
          </w:tcPr>
          <w:p w14:paraId="163DAA01" w14:textId="77777777" w:rsidR="004823C2" w:rsidRPr="00C2320A" w:rsidRDefault="004823C2" w:rsidP="00457691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C2320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838" w:type="pct"/>
          </w:tcPr>
          <w:p w14:paraId="56AFA3EE" w14:textId="77777777" w:rsidR="004823C2" w:rsidRPr="00C2320A" w:rsidRDefault="004823C2" w:rsidP="00457691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C2320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деятельности</w:t>
            </w:r>
            <w:r w:rsidRPr="00C2320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z w:val="28"/>
                <w:szCs w:val="28"/>
                <w:lang w:val="ru-RU"/>
              </w:rPr>
              <w:t>обучающихс</w:t>
            </w:r>
            <w:r w:rsidRPr="00C2320A">
              <w:rPr>
                <w:b/>
                <w:sz w:val="28"/>
                <w:szCs w:val="28"/>
              </w:rPr>
              <w:t>я</w:t>
            </w:r>
          </w:p>
        </w:tc>
      </w:tr>
      <w:tr w:rsidR="004823C2" w:rsidRPr="00C2320A" w14:paraId="23C214B3" w14:textId="77777777" w:rsidTr="00392ACF">
        <w:trPr>
          <w:trHeight w:val="573"/>
        </w:trPr>
        <w:tc>
          <w:tcPr>
            <w:tcW w:w="5000" w:type="pct"/>
            <w:gridSpan w:val="4"/>
          </w:tcPr>
          <w:p w14:paraId="09E14FE1" w14:textId="7EBC80AD" w:rsidR="004823C2" w:rsidRPr="00C2320A" w:rsidRDefault="0053119A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 четверть</w:t>
            </w:r>
          </w:p>
        </w:tc>
      </w:tr>
      <w:tr w:rsidR="009C7ABF" w:rsidRPr="00C2320A" w14:paraId="55991DD0" w14:textId="77777777" w:rsidTr="00D202BD">
        <w:trPr>
          <w:trHeight w:val="573"/>
        </w:trPr>
        <w:tc>
          <w:tcPr>
            <w:tcW w:w="423" w:type="pct"/>
          </w:tcPr>
          <w:p w14:paraId="3A50DA0E" w14:textId="6E199DD6" w:rsidR="00EC7AA5" w:rsidRPr="00C2320A" w:rsidRDefault="00EC7AA5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39" w:type="pct"/>
          </w:tcPr>
          <w:p w14:paraId="494A4FCD" w14:textId="77777777" w:rsidR="00EC7AA5" w:rsidRPr="00C2320A" w:rsidRDefault="00EC7AA5" w:rsidP="00EC7AA5">
            <w:pPr>
              <w:pStyle w:val="210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до 1 000</w:t>
            </w:r>
            <w:r w:rsidRPr="00C2320A">
              <w:rPr>
                <w:rStyle w:val="28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Style w:val="28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000. </w:t>
            </w:r>
          </w:p>
          <w:p w14:paraId="42E44516" w14:textId="77777777" w:rsidR="00EC7AA5" w:rsidRPr="00C2320A" w:rsidRDefault="00EC7AA5" w:rsidP="00EC7AA5">
            <w:pPr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Сложение и вычитание</w:t>
            </w:r>
          </w:p>
          <w:p w14:paraId="4A3B401F" w14:textId="554CD2AE" w:rsidR="00EC7AA5" w:rsidRPr="00C2320A" w:rsidRDefault="00EC7AA5" w:rsidP="00EC7AA5">
            <w:pPr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(3</w:t>
            </w:r>
            <w:r w:rsidR="00C2320A"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6</w:t>
            </w:r>
            <w:r w:rsidRPr="00C2320A">
              <w:rPr>
                <w:rStyle w:val="28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 xml:space="preserve"> часов)</w:t>
            </w:r>
          </w:p>
          <w:p w14:paraId="4ACA19AF" w14:textId="77777777" w:rsidR="00EC7AA5" w:rsidRPr="00C2320A" w:rsidRDefault="00EC7AA5" w:rsidP="00457691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700" w:type="pct"/>
          </w:tcPr>
          <w:p w14:paraId="00C4175A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Нумерация. Чтение и запись чисел в пределах 1 000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000.</w:t>
            </w:r>
          </w:p>
          <w:p w14:paraId="7DC08C97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многозначного числа. Таблица классов и разрядов.</w:t>
            </w:r>
          </w:p>
          <w:p w14:paraId="5EDE8633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чисел в виде суммы разрядных слагаемых.</w:t>
            </w:r>
          </w:p>
          <w:p w14:paraId="550F0B6D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чисел.</w:t>
            </w:r>
          </w:p>
          <w:p w14:paraId="722A0F14" w14:textId="77777777" w:rsidR="00A452D7" w:rsidRDefault="00EC7AA5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прием сложения и вычитания (столбиком) в пределах </w:t>
            </w:r>
          </w:p>
          <w:p w14:paraId="3D363854" w14:textId="67D2E60D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1 000</w:t>
            </w:r>
            <w:r w:rsidR="00A452D7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 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000</w:t>
            </w:r>
            <w:r w:rsidR="00A452D7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41BBF49" w14:textId="2B58D9C7" w:rsidR="00EC7AA5" w:rsidRPr="00C2320A" w:rsidRDefault="00C76A82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компонентов и результата арифметических действий при сложении и вычитании.</w:t>
            </w:r>
          </w:p>
          <w:p w14:paraId="17864C62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сложения и вычитания.</w:t>
            </w:r>
          </w:p>
          <w:p w14:paraId="162CFE8E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переместительного и сочетательного свойств сложения для упрощения вычислений.</w:t>
            </w:r>
          </w:p>
          <w:p w14:paraId="572E54D7" w14:textId="55509F51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</w:t>
            </w:r>
            <w:r w:rsidR="00C76A82"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2779B258" w14:textId="08754579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lastRenderedPageBreak/>
              <w:t xml:space="preserve">Решение составных задач в </w:t>
            </w:r>
            <w:r w:rsidR="00DF39F3"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2</w:t>
            </w:r>
            <w:r w:rsidR="00A452D7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="00DF39F3"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3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действия, включающих в себя простые задачи: на нахождение суммы; на нахождение остатка; на увеличение и уменьшение числа на несколько единиц, на деление на равные части и на деление по содержанию.</w:t>
            </w:r>
          </w:p>
          <w:p w14:paraId="02BBA593" w14:textId="0AA77B11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 с вопросами, с объяснением, с помощью числового выражения. Составление задач</w:t>
            </w:r>
            <w:r w:rsidR="00C76A82"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14:paraId="46483D2B" w14:textId="73CBB671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 в 1 действие на движение, работу, купли-продажи с опорой на таблицу</w:t>
            </w:r>
          </w:p>
        </w:tc>
        <w:tc>
          <w:tcPr>
            <w:tcW w:w="1838" w:type="pct"/>
          </w:tcPr>
          <w:p w14:paraId="0FDE10CB" w14:textId="26AF41AA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Запись и проговаривание нумерации чисел в пределах 1 000</w:t>
            </w:r>
            <w:r w:rsidR="00392AC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</w:t>
            </w:r>
            <w:r w:rsidR="00392AC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Сравнение чисел.</w:t>
            </w:r>
          </w:p>
          <w:p w14:paraId="5536FBE2" w14:textId="77777777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 в виде суммы разрядных слагаемых и обратно.</w:t>
            </w:r>
          </w:p>
          <w:p w14:paraId="5C61AEF2" w14:textId="6D7B9FED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понятия «многозначное число». Разложение числа в таблице классов и разрядов.</w:t>
            </w:r>
          </w:p>
          <w:p w14:paraId="3969F986" w14:textId="7220E993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</w:t>
            </w:r>
            <w:r w:rsidR="001C68E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92AC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392AC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000, аналогично деятельности в пределах 10</w:t>
            </w:r>
            <w:r w:rsidR="001C68E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392AC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  <w:r w:rsidR="001C68E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31965D27" w14:textId="77777777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и решение примеров на сложение и вычитание в столбик.</w:t>
            </w:r>
          </w:p>
          <w:p w14:paraId="708061FA" w14:textId="461AB408" w:rsidR="009C7ABF" w:rsidRPr="00C2320A" w:rsidRDefault="00C76A82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Называние </w:t>
            </w:r>
            <w:r w:rsidR="009C7ABF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компонентов действий сложения и вычитания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комментирование при решении примеров.</w:t>
            </w:r>
          </w:p>
          <w:p w14:paraId="083BB899" w14:textId="7E362ABE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математического закона (свойства): переместительное </w:t>
            </w:r>
            <w:r w:rsidR="00392ACF"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и </w:t>
            </w:r>
            <w:r w:rsidR="00392ACF"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lastRenderedPageBreak/>
              <w:t>сочетательное свойства</w:t>
            </w: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 сложения.</w:t>
            </w:r>
          </w:p>
          <w:p w14:paraId="762573F6" w14:textId="74F4C64D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математических свойств: зависимости между действиями сложения и вычитания, переместительное </w:t>
            </w:r>
            <w:r w:rsidR="00392ACF"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и сочетательное свойства</w:t>
            </w: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 сложения.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740AB588" w14:textId="1584097A" w:rsidR="00392ACF" w:rsidRPr="00C2320A" w:rsidRDefault="00392AC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15DE8EEB" w14:textId="77777777" w:rsidR="009C7ABF" w:rsidRPr="00C2320A" w:rsidRDefault="009C7AB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  <w:p w14:paraId="3168EB65" w14:textId="535D5E37" w:rsidR="009C7ABF" w:rsidRPr="00C2320A" w:rsidRDefault="009C7ABF" w:rsidP="009F3154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Моделирован</w:t>
            </w:r>
            <w:r w:rsidR="00A7643B" w:rsidRPr="00C2320A">
              <w:rPr>
                <w:sz w:val="28"/>
                <w:szCs w:val="28"/>
                <w:lang w:val="ru-RU"/>
              </w:rPr>
              <w:t>ие решения текстовых задач в 2-3</w:t>
            </w:r>
            <w:r w:rsidRPr="00C2320A">
              <w:rPr>
                <w:sz w:val="28"/>
                <w:szCs w:val="28"/>
                <w:lang w:val="ru-RU"/>
              </w:rPr>
              <w:t xml:space="preserve"> действия. Выбор и обоснование </w:t>
            </w:r>
            <w:r w:rsidRPr="00C2320A">
              <w:rPr>
                <w:sz w:val="28"/>
                <w:szCs w:val="28"/>
                <w:lang w:val="ru-RU"/>
              </w:rPr>
              <w:lastRenderedPageBreak/>
              <w:t>последовательности решения. Запись решения с вопросами. Запись решения с объяснением.</w:t>
            </w:r>
            <w:r w:rsidR="00A7643B" w:rsidRPr="00C2320A">
              <w:rPr>
                <w:sz w:val="28"/>
                <w:szCs w:val="28"/>
                <w:lang w:val="ru-RU"/>
              </w:rPr>
              <w:t xml:space="preserve"> Запись решения с помощью числового выражения.</w:t>
            </w:r>
          </w:p>
          <w:p w14:paraId="2639D67C" w14:textId="344930DA" w:rsidR="00A7643B" w:rsidRPr="00C2320A" w:rsidRDefault="00A7643B" w:rsidP="009F3154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</w:t>
            </w:r>
            <w:r w:rsidR="00A80E3B" w:rsidRPr="00C2320A">
              <w:rPr>
                <w:sz w:val="28"/>
                <w:szCs w:val="28"/>
                <w:lang w:val="ru-RU"/>
              </w:rPr>
              <w:t xml:space="preserve"> по рисунку, по краткой записи, по таблице, по схеме. Формулирование текста задачи.</w:t>
            </w:r>
          </w:p>
          <w:p w14:paraId="5C5F785B" w14:textId="19CE8EBA" w:rsidR="00EC7AA5" w:rsidRPr="00C2320A" w:rsidRDefault="00392ACF" w:rsidP="009F3154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u w:color="000000"/>
                <w:lang w:val="ru-RU" w:eastAsia="ru-RU"/>
              </w:rPr>
              <w:t xml:space="preserve">Оформление условия задач на движение, </w:t>
            </w:r>
            <w:r w:rsidR="009F3154">
              <w:rPr>
                <w:sz w:val="28"/>
                <w:szCs w:val="28"/>
                <w:u w:color="000000"/>
                <w:lang w:val="ru-RU" w:eastAsia="ru-RU"/>
              </w:rPr>
              <w:t>работу, купли-продажи в таблице</w:t>
            </w:r>
          </w:p>
        </w:tc>
      </w:tr>
      <w:tr w:rsidR="009C7ABF" w:rsidRPr="00C2320A" w14:paraId="2FEA96FC" w14:textId="77777777" w:rsidTr="00D202BD">
        <w:trPr>
          <w:trHeight w:val="573"/>
        </w:trPr>
        <w:tc>
          <w:tcPr>
            <w:tcW w:w="423" w:type="pct"/>
          </w:tcPr>
          <w:p w14:paraId="0D65C2FC" w14:textId="5F65C4A1" w:rsidR="00EC7AA5" w:rsidRPr="00C2320A" w:rsidRDefault="00EC7AA5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39" w:type="pct"/>
          </w:tcPr>
          <w:p w14:paraId="5E352DA7" w14:textId="77777777" w:rsidR="00EC7AA5" w:rsidRPr="00C2320A" w:rsidRDefault="00EC7AA5" w:rsidP="00EC7AA5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13F5ED6E" w14:textId="4EC00304" w:rsidR="00EC7AA5" w:rsidRPr="00C2320A" w:rsidRDefault="00EC7AA5" w:rsidP="00515E1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5CA24B0F" w14:textId="1EA57D85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838" w:type="pct"/>
          </w:tcPr>
          <w:p w14:paraId="665098BB" w14:textId="1BA07906" w:rsidR="00392ACF" w:rsidRPr="00C2320A" w:rsidRDefault="00392ACF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14:paraId="59265DD5" w14:textId="065A23E4" w:rsidR="00EC7AA5" w:rsidRPr="00C2320A" w:rsidRDefault="00392ACF" w:rsidP="009F3154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</w:p>
        </w:tc>
      </w:tr>
      <w:tr w:rsidR="009C7ABF" w:rsidRPr="00C2320A" w14:paraId="56804D6C" w14:textId="77777777" w:rsidTr="00D202BD">
        <w:trPr>
          <w:trHeight w:val="573"/>
        </w:trPr>
        <w:tc>
          <w:tcPr>
            <w:tcW w:w="423" w:type="pct"/>
          </w:tcPr>
          <w:p w14:paraId="72BF52E6" w14:textId="3E0DD1D1" w:rsidR="00EC7AA5" w:rsidRPr="00C2320A" w:rsidRDefault="00EC7AA5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9" w:type="pct"/>
          </w:tcPr>
          <w:p w14:paraId="3D8136BD" w14:textId="77777777" w:rsidR="00EC7AA5" w:rsidRPr="00C2320A" w:rsidRDefault="00EC7AA5" w:rsidP="00EC7AA5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30DC3DC9" w14:textId="143713F4" w:rsidR="00EC7AA5" w:rsidRPr="00C2320A" w:rsidRDefault="00EC7AA5" w:rsidP="00EC7AA5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lastRenderedPageBreak/>
              <w:t>(10 часов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6B613D10" w14:textId="77777777" w:rsidR="00EC7AA5" w:rsidRPr="00C2320A" w:rsidRDefault="00EC7AA5" w:rsidP="009F3154">
            <w:pPr>
              <w:spacing w:line="360" w:lineRule="auto"/>
              <w:ind w:left="147" w:right="57"/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Нахождение периметра и площади фигуры.</w:t>
            </w:r>
            <w:r w:rsidRPr="00C2320A">
              <w:rPr>
                <w:rStyle w:val="1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C708C65" w14:textId="77777777" w:rsidR="00EC7AA5" w:rsidRPr="00C2320A" w:rsidRDefault="00EC7AA5" w:rsidP="009F3154">
            <w:pPr>
              <w:spacing w:line="360" w:lineRule="auto"/>
              <w:ind w:left="147" w:right="57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включающих в себя задачи на вычисление площади и периметра.</w:t>
            </w:r>
          </w:p>
          <w:p w14:paraId="54C6C2A7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вместимости, времени и соотношение между ними. </w:t>
            </w:r>
          </w:p>
          <w:p w14:paraId="682650D7" w14:textId="77777777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величин.</w:t>
            </w:r>
          </w:p>
          <w:p w14:paraId="0C3B2828" w14:textId="71A12C45" w:rsidR="00EC7AA5" w:rsidRPr="00C2320A" w:rsidRDefault="00EC7AA5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 с помощью линейки и угольника</w:t>
            </w:r>
          </w:p>
        </w:tc>
        <w:tc>
          <w:tcPr>
            <w:tcW w:w="1838" w:type="pct"/>
          </w:tcPr>
          <w:p w14:paraId="7472EE1B" w14:textId="77777777" w:rsidR="001C68EF" w:rsidRPr="00C2320A" w:rsidRDefault="001C68E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свойств.</w:t>
            </w:r>
          </w:p>
          <w:p w14:paraId="4C77528D" w14:textId="01AD0B91" w:rsidR="00ED74DA" w:rsidRPr="00C2320A" w:rsidRDefault="001C68E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Моделирование решения текстовых задач в 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Выбор и обоснование последовательности решения.</w:t>
            </w:r>
          </w:p>
          <w:p w14:paraId="50335345" w14:textId="77777777" w:rsidR="001C68EF" w:rsidRPr="00C2320A" w:rsidRDefault="001C68EF" w:rsidP="009F3154">
            <w:pPr>
              <w:spacing w:line="36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5C0E5D73" w14:textId="77777777" w:rsidR="001C68EF" w:rsidRPr="00C2320A" w:rsidRDefault="001C68E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сопоставление их с изученными геометрическими фигурами. </w:t>
            </w:r>
          </w:p>
          <w:p w14:paraId="54803BBB" w14:textId="691FBFA1" w:rsidR="001C68EF" w:rsidRPr="00C2320A" w:rsidRDefault="001C68EF" w:rsidP="009F3154">
            <w:pPr>
              <w:spacing w:line="360" w:lineRule="auto"/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различных геометрических фигур</w:t>
            </w:r>
          </w:p>
        </w:tc>
      </w:tr>
      <w:tr w:rsidR="009C7ABF" w:rsidRPr="00C2320A" w14:paraId="6D65C4FA" w14:textId="71EC3190" w:rsidTr="00392ACF">
        <w:trPr>
          <w:trHeight w:val="573"/>
        </w:trPr>
        <w:tc>
          <w:tcPr>
            <w:tcW w:w="5000" w:type="pct"/>
            <w:gridSpan w:val="4"/>
          </w:tcPr>
          <w:p w14:paraId="3E9B7860" w14:textId="3E1135EE" w:rsidR="009C7ABF" w:rsidRPr="00C2320A" w:rsidRDefault="009C7ABF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2 четверть</w:t>
            </w:r>
          </w:p>
        </w:tc>
      </w:tr>
      <w:tr w:rsidR="009C7ABF" w:rsidRPr="00C2320A" w14:paraId="68FE8BA1" w14:textId="77777777" w:rsidTr="00D202BD">
        <w:trPr>
          <w:trHeight w:val="573"/>
        </w:trPr>
        <w:tc>
          <w:tcPr>
            <w:tcW w:w="423" w:type="pct"/>
          </w:tcPr>
          <w:p w14:paraId="0B1584BF" w14:textId="083F8EC3" w:rsidR="00B7577C" w:rsidRPr="00C2320A" w:rsidRDefault="00B7577C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039" w:type="pct"/>
          </w:tcPr>
          <w:p w14:paraId="35B1D43C" w14:textId="77777777" w:rsidR="00B7577C" w:rsidRPr="00C2320A" w:rsidRDefault="00B7577C" w:rsidP="00B7577C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от 1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000. Умножение</w:t>
            </w:r>
          </w:p>
          <w:p w14:paraId="539254CC" w14:textId="0227C3D0" w:rsidR="00B7577C" w:rsidRPr="00C2320A" w:rsidRDefault="00B7577C" w:rsidP="00B7577C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(26 часов)</w:t>
            </w:r>
          </w:p>
        </w:tc>
        <w:tc>
          <w:tcPr>
            <w:tcW w:w="1700" w:type="pct"/>
          </w:tcPr>
          <w:p w14:paraId="12553682" w14:textId="77777777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>Умножение многозначных чисел на 10, 100, 1000.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A18CB80" w14:textId="77777777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 xml:space="preserve">Письменное умножение многозначных чисел на однозначное число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0pt5"/>
                <w:sz w:val="28"/>
                <w:szCs w:val="28"/>
                <w:lang w:val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443E921" w14:textId="77777777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 xml:space="preserve">Письменное умножение многозначных </w:t>
            </w:r>
            <w:r w:rsidRPr="00C2320A">
              <w:rPr>
                <w:rStyle w:val="0pt5"/>
                <w:sz w:val="28"/>
                <w:szCs w:val="28"/>
                <w:lang w:val="ru-RU"/>
              </w:rPr>
              <w:lastRenderedPageBreak/>
              <w:t xml:space="preserve">чисел на двузначное число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0pt5"/>
                <w:sz w:val="28"/>
                <w:szCs w:val="28"/>
                <w:lang w:val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C538BF3" w14:textId="77777777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0pt5"/>
                <w:sz w:val="28"/>
                <w:szCs w:val="28"/>
                <w:lang w:val="ru-RU"/>
              </w:rPr>
              <w:t>Использование переместительного и сочетательного законов умножения для упрощения вычислений.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C2CD7DF" w14:textId="77777777" w:rsidR="00B7577C" w:rsidRPr="00C2320A" w:rsidRDefault="00B7577C" w:rsidP="009F3154">
            <w:pPr>
              <w:spacing w:line="360" w:lineRule="auto"/>
              <w:ind w:left="147" w:right="57"/>
              <w:rPr>
                <w:rStyle w:val="afc"/>
                <w:b w:val="0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 xml:space="preserve"> </w:t>
            </w:r>
          </w:p>
          <w:p w14:paraId="7B1517BB" w14:textId="77777777" w:rsidR="003C365B" w:rsidRPr="00C2320A" w:rsidRDefault="00B7577C" w:rsidP="009F3154">
            <w:pPr>
              <w:spacing w:line="360" w:lineRule="auto"/>
              <w:ind w:left="147" w:right="57"/>
              <w:rPr>
                <w:rStyle w:val="a4"/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F39F3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действия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 скобками и без скобок.</w:t>
            </w:r>
            <w:r w:rsidRPr="00C2320A">
              <w:rPr>
                <w:rStyle w:val="a4"/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229B567" w14:textId="733C6362" w:rsidR="00B7577C" w:rsidRPr="00C2320A" w:rsidRDefault="00B7577C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b w:val="0"/>
                <w:sz w:val="28"/>
                <w:szCs w:val="28"/>
              </w:rPr>
              <w:t> 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052104DE" w14:textId="52D69D92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задач с вопросами, с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объяснением, с помощью числового выражения. Составление задач. </w:t>
            </w:r>
          </w:p>
          <w:p w14:paraId="2FCC05E7" w14:textId="48572330" w:rsidR="00B7577C" w:rsidRPr="00C2320A" w:rsidRDefault="00B7577C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задач в </w:t>
            </w:r>
            <w:r w:rsidR="00DF39F3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F39F3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действия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движение, работу, ку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пли-продажи с опорой на таблицу</w:t>
            </w:r>
          </w:p>
        </w:tc>
        <w:tc>
          <w:tcPr>
            <w:tcW w:w="1838" w:type="pct"/>
          </w:tcPr>
          <w:p w14:paraId="795CBB48" w14:textId="77777777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приемов счетной деятельности в пределах 1 000 000, аналогично деятельности в пределах 10 000.</w:t>
            </w:r>
          </w:p>
          <w:p w14:paraId="7589B097" w14:textId="0B78F6EA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действий и решение примеров на умножение в столбик.</w:t>
            </w:r>
          </w:p>
          <w:p w14:paraId="7E4B5CB7" w14:textId="3229D244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понимания математического закона (свойства): переместительное и сочетательное свойства умножения.</w:t>
            </w:r>
          </w:p>
          <w:p w14:paraId="2C30C654" w14:textId="09744316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их для упрощения вычислений, проверки решения, сравнения числовых выражений без вычислений.</w:t>
            </w:r>
          </w:p>
          <w:p w14:paraId="66354314" w14:textId="77777777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5D2B411F" w14:textId="718E5E0A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</w:t>
            </w:r>
            <w:r w:rsidR="00A7643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лгоритмов решения примеров в 3-4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 со скобками и без скобок.</w:t>
            </w:r>
          </w:p>
          <w:p w14:paraId="5F6E2192" w14:textId="763BDBB1" w:rsidR="001C68EF" w:rsidRPr="00C2320A" w:rsidRDefault="001C68EF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два-три-четыре действия. Выбор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обоснование последовательности решения. Запись решения с вопросами</w:t>
            </w:r>
            <w:r w:rsidR="00A80E3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 объяснением, числовым выражением.</w:t>
            </w:r>
          </w:p>
          <w:p w14:paraId="58807FD6" w14:textId="77777777" w:rsidR="00A80E3B" w:rsidRPr="00C2320A" w:rsidRDefault="00A80E3B" w:rsidP="009F3154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410B490F" w14:textId="4C8FEFCB" w:rsidR="00B7577C" w:rsidRPr="00C2320A" w:rsidRDefault="001C68EF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условия задач на движение, 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работу, купли-продажи в таблице</w:t>
            </w:r>
          </w:p>
        </w:tc>
      </w:tr>
      <w:tr w:rsidR="006B1A27" w:rsidRPr="00C2320A" w14:paraId="6F629E24" w14:textId="77777777" w:rsidTr="00D202BD">
        <w:trPr>
          <w:trHeight w:val="573"/>
        </w:trPr>
        <w:tc>
          <w:tcPr>
            <w:tcW w:w="423" w:type="pct"/>
          </w:tcPr>
          <w:p w14:paraId="2E00E5F3" w14:textId="2A119030" w:rsidR="006B1A27" w:rsidRPr="00C2320A" w:rsidRDefault="006B1A27" w:rsidP="006B1A27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39" w:type="pct"/>
          </w:tcPr>
          <w:p w14:paraId="2E44A643" w14:textId="77777777" w:rsidR="006B1A27" w:rsidRPr="00C2320A" w:rsidRDefault="006B1A27" w:rsidP="006B1A2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Временные представления </w:t>
            </w:r>
          </w:p>
          <w:p w14:paraId="7382550B" w14:textId="47522934" w:rsidR="006B1A27" w:rsidRPr="00C2320A" w:rsidRDefault="006B1A27" w:rsidP="006B1A2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6A0588EB" w14:textId="4093DEEF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838" w:type="pct"/>
          </w:tcPr>
          <w:p w14:paraId="6D9B5B83" w14:textId="77777777" w:rsidR="006B1A27" w:rsidRPr="00C2320A" w:rsidRDefault="006B1A27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14:paraId="71629E5F" w14:textId="359C609B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Преобразование величин 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знаний их зависимости</w:t>
            </w:r>
          </w:p>
        </w:tc>
      </w:tr>
      <w:tr w:rsidR="006B1A27" w:rsidRPr="00C2320A" w14:paraId="2471F7E1" w14:textId="77777777" w:rsidTr="00D202BD">
        <w:trPr>
          <w:trHeight w:val="573"/>
        </w:trPr>
        <w:tc>
          <w:tcPr>
            <w:tcW w:w="423" w:type="pct"/>
          </w:tcPr>
          <w:p w14:paraId="77E2FE4A" w14:textId="4D6393DD" w:rsidR="006B1A27" w:rsidRPr="00C2320A" w:rsidRDefault="006B1A27" w:rsidP="006B1A27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9" w:type="pct"/>
          </w:tcPr>
          <w:p w14:paraId="6CA8ADB8" w14:textId="77777777" w:rsidR="006B1A27" w:rsidRPr="00C2320A" w:rsidRDefault="006B1A27" w:rsidP="006B1A2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1E1D65C1" w14:textId="78B116CF" w:rsidR="006B1A27" w:rsidRPr="00C2320A" w:rsidRDefault="006B1A27" w:rsidP="006B1A2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(16 часов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, в течение 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lastRenderedPageBreak/>
              <w:t>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  <w:p w14:paraId="5A424BB3" w14:textId="77777777" w:rsidR="006B1A27" w:rsidRPr="00C2320A" w:rsidRDefault="006B1A27" w:rsidP="006B1A27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1700" w:type="pct"/>
          </w:tcPr>
          <w:p w14:paraId="1C4F8B5A" w14:textId="69210634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Нахождение периметра и площади фигуры, составленных из 2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прямоугольников (квадратов). </w:t>
            </w:r>
          </w:p>
          <w:p w14:paraId="32A1C101" w14:textId="77777777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lastRenderedPageBreak/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включающих в себя задачи на вычисление площади и периметра.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81BC0CC" w14:textId="77777777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</w:t>
            </w:r>
          </w:p>
          <w:p w14:paraId="2BC01373" w14:textId="77777777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Умножение величин на однозначное число. </w:t>
            </w:r>
          </w:p>
          <w:p w14:paraId="157B4D0E" w14:textId="77777777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Окружность и круг: распознавание и изображение, построение окружности заданного радиуса. </w:t>
            </w:r>
          </w:p>
          <w:p w14:paraId="3647D17A" w14:textId="77777777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симметрии плоских и пространственных фигур. Различение и название пространственных фигур: шар, куб, цилиндр, конус, пирамида. </w:t>
            </w:r>
          </w:p>
          <w:p w14:paraId="3C5F04BE" w14:textId="1DAD8C0A" w:rsidR="006B1A27" w:rsidRPr="00C2320A" w:rsidRDefault="006B1A27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гольника, 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циркуля</w:t>
            </w:r>
          </w:p>
        </w:tc>
        <w:tc>
          <w:tcPr>
            <w:tcW w:w="1838" w:type="pct"/>
          </w:tcPr>
          <w:p w14:paraId="71CDA7AB" w14:textId="51163F52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</w:t>
            </w:r>
            <w:r w:rsidR="00076794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составленных из разных фигур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9A64387" w14:textId="77777777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7A798E59" w14:textId="77777777" w:rsidR="006B1A27" w:rsidRPr="00C2320A" w:rsidRDefault="006B1A27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2456D35C" w14:textId="45A45FBB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мире.</w:t>
            </w:r>
          </w:p>
          <w:p w14:paraId="31F740F9" w14:textId="0AF100BA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фигур, включая окру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жность</w:t>
            </w:r>
          </w:p>
          <w:p w14:paraId="2445CA63" w14:textId="77777777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C7ABF" w:rsidRPr="00C2320A" w14:paraId="586B2FA0" w14:textId="77777777" w:rsidTr="00D202BD">
        <w:trPr>
          <w:trHeight w:val="573"/>
        </w:trPr>
        <w:tc>
          <w:tcPr>
            <w:tcW w:w="423" w:type="pct"/>
          </w:tcPr>
          <w:p w14:paraId="4ABD0A12" w14:textId="09F61E78" w:rsidR="00ED74DA" w:rsidRPr="00C2320A" w:rsidRDefault="00ED74DA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039" w:type="pct"/>
          </w:tcPr>
          <w:p w14:paraId="41FBA45B" w14:textId="77777777" w:rsidR="00ED74DA" w:rsidRPr="00C2320A" w:rsidRDefault="00ED74DA" w:rsidP="00ED74D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Работа с данными</w:t>
            </w:r>
          </w:p>
          <w:p w14:paraId="51382FE0" w14:textId="6DEE8562" w:rsidR="00ED74DA" w:rsidRPr="00C2320A" w:rsidRDefault="00ED74DA" w:rsidP="00ED74D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73918E52" w14:textId="30B7B286" w:rsidR="00ED74DA" w:rsidRPr="00C2320A" w:rsidRDefault="00ED74DA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 представленны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в виде схем, диаграмм, таблиц</w:t>
            </w:r>
          </w:p>
        </w:tc>
        <w:tc>
          <w:tcPr>
            <w:tcW w:w="1838" w:type="pct"/>
          </w:tcPr>
          <w:p w14:paraId="320DD9D9" w14:textId="12487B73" w:rsidR="00ED74DA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заданий на чтение и </w:t>
            </w:r>
            <w:r w:rsidR="00ED74DA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формулирование вывода относительно данных, представленных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табличной форме, </w:t>
            </w:r>
            <w:r w:rsidR="00ED74DA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диаграмме, схеме, другой модели</w:t>
            </w:r>
          </w:p>
        </w:tc>
      </w:tr>
      <w:tr w:rsidR="000C49D9" w:rsidRPr="00C2320A" w14:paraId="36B64DFF" w14:textId="77777777" w:rsidTr="00392ACF">
        <w:trPr>
          <w:trHeight w:val="573"/>
        </w:trPr>
        <w:tc>
          <w:tcPr>
            <w:tcW w:w="5000" w:type="pct"/>
            <w:gridSpan w:val="4"/>
          </w:tcPr>
          <w:p w14:paraId="5028579F" w14:textId="2761AA43" w:rsidR="000C49D9" w:rsidRPr="00C2320A" w:rsidRDefault="000C49D9" w:rsidP="0045769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 четверть</w:t>
            </w:r>
          </w:p>
        </w:tc>
      </w:tr>
      <w:tr w:rsidR="009C7ABF" w:rsidRPr="00C2320A" w14:paraId="77887A5E" w14:textId="77777777" w:rsidTr="00D202BD">
        <w:trPr>
          <w:trHeight w:val="573"/>
        </w:trPr>
        <w:tc>
          <w:tcPr>
            <w:tcW w:w="423" w:type="pct"/>
          </w:tcPr>
          <w:p w14:paraId="6C1E5B18" w14:textId="5D91072E" w:rsidR="00B44CE2" w:rsidRPr="00C2320A" w:rsidRDefault="00245842" w:rsidP="00356C9C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039" w:type="pct"/>
          </w:tcPr>
          <w:p w14:paraId="4569BE05" w14:textId="77777777" w:rsidR="00245842" w:rsidRPr="00C2320A" w:rsidRDefault="00245842" w:rsidP="00245842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Числа от 1 до 1</w:t>
            </w: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</w:rPr>
              <w:t> </w:t>
            </w: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</w:rPr>
              <w:t> </w:t>
            </w: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000. Деление</w:t>
            </w:r>
          </w:p>
          <w:p w14:paraId="63998959" w14:textId="04AB928C" w:rsidR="00B44CE2" w:rsidRPr="00C2320A" w:rsidRDefault="00245842" w:rsidP="0024584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(38 часов)</w:t>
            </w:r>
          </w:p>
        </w:tc>
        <w:tc>
          <w:tcPr>
            <w:tcW w:w="1700" w:type="pct"/>
          </w:tcPr>
          <w:p w14:paraId="6999801D" w14:textId="5AB58F8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Деление многозначных чисел на 10, 100, 1000</w:t>
            </w:r>
            <w:r w:rsidR="003C365B" w:rsidRPr="00C2320A">
              <w:rPr>
                <w:rStyle w:val="0pt7"/>
                <w:sz w:val="28"/>
                <w:szCs w:val="28"/>
                <w:lang w:val="ru-RU"/>
              </w:rPr>
              <w:t>.</w:t>
            </w:r>
          </w:p>
          <w:p w14:paraId="40D4CFF9" w14:textId="7777777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Письменное деление многозначных чисел на однозначное число в пределах 100</w:t>
            </w:r>
            <w:r w:rsidRPr="00C2320A">
              <w:rPr>
                <w:rStyle w:val="0pt7"/>
                <w:sz w:val="28"/>
                <w:szCs w:val="28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000.</w:t>
            </w:r>
          </w:p>
          <w:p w14:paraId="3F3B4B77" w14:textId="7777777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Письменное деление многозначных чисел на двузначное число в пределах 100</w:t>
            </w:r>
            <w:r w:rsidRPr="00C2320A">
              <w:rPr>
                <w:rStyle w:val="0pt7"/>
                <w:sz w:val="28"/>
                <w:szCs w:val="28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000.</w:t>
            </w:r>
          </w:p>
          <w:p w14:paraId="60CADD0F" w14:textId="7777777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Проверка умножения и деления.</w:t>
            </w:r>
          </w:p>
          <w:p w14:paraId="618F7791" w14:textId="7777777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Деление с остатком в пределах 100 000</w:t>
            </w:r>
          </w:p>
          <w:p w14:paraId="57EADDD3" w14:textId="0250021B" w:rsidR="00245842" w:rsidRPr="00C2320A" w:rsidRDefault="00245842" w:rsidP="009F3154">
            <w:pPr>
              <w:spacing w:line="360" w:lineRule="auto"/>
              <w:ind w:left="147" w:right="57"/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C2320A"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Решение уравнений</w:t>
            </w:r>
            <w:r w:rsidR="003C365B" w:rsidRPr="00C2320A"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.</w:t>
            </w:r>
          </w:p>
          <w:p w14:paraId="684CD3EC" w14:textId="77777777" w:rsidR="00245842" w:rsidRPr="00C2320A" w:rsidRDefault="0024584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Порядок выполнения арифметических действий.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 xml:space="preserve"> 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</w:t>
            </w:r>
          </w:p>
          <w:p w14:paraId="666AF0A1" w14:textId="77777777" w:rsidR="00245842" w:rsidRPr="00C2320A" w:rsidRDefault="00245842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b w:val="0"/>
                <w:sz w:val="28"/>
                <w:szCs w:val="28"/>
              </w:rPr>
              <w:t> 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2F9E3FE8" w14:textId="526D88B8" w:rsidR="00245842" w:rsidRPr="00C2320A" w:rsidRDefault="0024584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вопросами, с объяснением, с помощью числового выражения. Составление задач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4370F40" w14:textId="650684F1" w:rsidR="00B44CE2" w:rsidRPr="00C2320A" w:rsidRDefault="0024584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в 1-2 действия на движение, работу, купли-продажи с опорой на таблицу</w:t>
            </w:r>
          </w:p>
        </w:tc>
        <w:tc>
          <w:tcPr>
            <w:tcW w:w="1838" w:type="pct"/>
          </w:tcPr>
          <w:p w14:paraId="4318296B" w14:textId="77777777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Выполнение приемов счетной деятельности в пределах 1 000 000, аналогично деятельности в пределах 10 000.</w:t>
            </w:r>
          </w:p>
          <w:p w14:paraId="10F9D653" w14:textId="06A14880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и решение примеров на деление в столбик.</w:t>
            </w:r>
          </w:p>
          <w:p w14:paraId="5B9FE992" w14:textId="2F0AD819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компонентов действий умножения и деления.</w:t>
            </w:r>
          </w:p>
          <w:p w14:paraId="753769B1" w14:textId="24544434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понимания математических свойств: зависимости между действиями умножения и деления,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переместительное и сочетательное свойства 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69DEA13C" w14:textId="77777777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1CDC7768" w14:textId="7755B285" w:rsidR="006B1A27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умножения и деления.</w:t>
            </w:r>
          </w:p>
          <w:p w14:paraId="3F8C12FC" w14:textId="77777777" w:rsidR="00A7643B" w:rsidRPr="00C2320A" w:rsidRDefault="00A7643B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3-4 действия со скобками и без скобок.</w:t>
            </w:r>
          </w:p>
          <w:p w14:paraId="5D8C451F" w14:textId="3D8CEFF6" w:rsidR="006B1A27" w:rsidRPr="00C2320A" w:rsidRDefault="00A7643B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два-три-четыре действия. </w:t>
            </w:r>
            <w:r w:rsidR="006B1A27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Выбор и </w:t>
            </w:r>
            <w:r w:rsidR="006B1A27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обоснование последовательности решения. Запись решения с вопросами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6B1A27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объяснением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A80E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числовым выражением</w:t>
            </w:r>
            <w:r w:rsidR="006B1A27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0C9CF99F" w14:textId="77777777" w:rsidR="00A80E3B" w:rsidRPr="00C2320A" w:rsidRDefault="00A80E3B" w:rsidP="009F3154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1F50BDA7" w14:textId="0773F8AC" w:rsidR="00190460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Оформление условия задач на движение, </w:t>
            </w:r>
            <w:r w:rsidR="003C365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работу, купли-продажи в таблице</w:t>
            </w:r>
          </w:p>
        </w:tc>
      </w:tr>
      <w:tr w:rsidR="009C7ABF" w:rsidRPr="00C2320A" w14:paraId="4E15511E" w14:textId="77777777" w:rsidTr="00D202BD">
        <w:trPr>
          <w:trHeight w:val="573"/>
        </w:trPr>
        <w:tc>
          <w:tcPr>
            <w:tcW w:w="423" w:type="pct"/>
          </w:tcPr>
          <w:p w14:paraId="2369EF42" w14:textId="46C709FD" w:rsidR="00B44CE2" w:rsidRPr="00C2320A" w:rsidRDefault="00B44CE2" w:rsidP="00356C9C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1039" w:type="pct"/>
          </w:tcPr>
          <w:p w14:paraId="0854D458" w14:textId="77777777" w:rsidR="00245842" w:rsidRPr="00C2320A" w:rsidRDefault="00245842" w:rsidP="0024584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320C76BE" w14:textId="30FEFCBE" w:rsidR="00B44CE2" w:rsidRPr="00C2320A" w:rsidRDefault="00245842" w:rsidP="0024584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2334209B" w14:textId="57911679" w:rsidR="00B44CE2" w:rsidRPr="00C2320A" w:rsidRDefault="0024584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838" w:type="pct"/>
          </w:tcPr>
          <w:p w14:paraId="74724746" w14:textId="61562DB9" w:rsidR="006B1A27" w:rsidRPr="00C2320A" w:rsidRDefault="006B1A27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допустимого или возможного результата</w:t>
            </w:r>
            <w:r w:rsidR="00076794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1D39C06" w14:textId="0ABB87FB" w:rsidR="00B44CE2" w:rsidRPr="00C2320A" w:rsidRDefault="006B1A27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основе знаний их зависимости</w:t>
            </w:r>
          </w:p>
        </w:tc>
      </w:tr>
      <w:tr w:rsidR="009C7ABF" w:rsidRPr="00C2320A" w14:paraId="789303E6" w14:textId="77777777" w:rsidTr="00D202BD">
        <w:trPr>
          <w:trHeight w:val="573"/>
        </w:trPr>
        <w:tc>
          <w:tcPr>
            <w:tcW w:w="423" w:type="pct"/>
          </w:tcPr>
          <w:p w14:paraId="0B82D9B0" w14:textId="323ECC32" w:rsidR="00B44CE2" w:rsidRPr="00C2320A" w:rsidRDefault="00B44CE2" w:rsidP="00356C9C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039" w:type="pct"/>
          </w:tcPr>
          <w:p w14:paraId="7E6EEE83" w14:textId="77777777" w:rsidR="00B44CE2" w:rsidRPr="00C2320A" w:rsidRDefault="00B44CE2" w:rsidP="00B44CE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Геометрический 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lastRenderedPageBreak/>
              <w:t>материал</w:t>
            </w:r>
          </w:p>
          <w:p w14:paraId="35E5F97F" w14:textId="17182CB0" w:rsidR="00B44CE2" w:rsidRPr="00C2320A" w:rsidRDefault="00B44CE2" w:rsidP="003C365B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(16 часов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51D35000" w14:textId="7777777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Нахождение периметра и площади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фигуры, составленных из 2-3 прямоугольников (квадратов). </w:t>
            </w:r>
          </w:p>
          <w:p w14:paraId="32B0FBBF" w14:textId="77777777" w:rsidR="00B44CE2" w:rsidRPr="00C2320A" w:rsidRDefault="00B44CE2" w:rsidP="009F3154">
            <w:pPr>
              <w:spacing w:line="360" w:lineRule="auto"/>
              <w:ind w:left="147" w:right="57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  <w:p w14:paraId="4AB6AFDE" w14:textId="7777777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</w:t>
            </w:r>
          </w:p>
          <w:p w14:paraId="5D85BD8D" w14:textId="7777777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Деление величин на однозначное число.</w:t>
            </w:r>
          </w:p>
          <w:p w14:paraId="6EC5A542" w14:textId="7777777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нахождение доли величины, величины по ее доли (время, масса, длина).</w:t>
            </w:r>
          </w:p>
          <w:p w14:paraId="654BF972" w14:textId="7777777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о симметрии плоских и пространственных фигур. Различение и название пространственных фигур: шар, куб, цилиндр, конус, пирамида.</w:t>
            </w:r>
          </w:p>
          <w:p w14:paraId="52A15EB1" w14:textId="14A55B07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Построение изученных геометрических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фигур с помо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щью линейки, угольника, циркуля</w:t>
            </w:r>
          </w:p>
        </w:tc>
        <w:tc>
          <w:tcPr>
            <w:tcW w:w="1838" w:type="pct"/>
          </w:tcPr>
          <w:p w14:paraId="513B060B" w14:textId="63193B74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Вычисление периметра и площади фигуры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 основе знаний их свойств, составленных из разных фигур.</w:t>
            </w:r>
          </w:p>
          <w:p w14:paraId="6063B421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6C02318C" w14:textId="77777777" w:rsidR="00076794" w:rsidRPr="00C2320A" w:rsidRDefault="00076794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57DA72AC" w14:textId="673F2C28" w:rsidR="00245842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понятия «доля» числа (величины): половина, треть, четверть. Решение и оформление задачи на нахождение доли величины, величины по ее доли с опорой на рисунок, схему.</w:t>
            </w:r>
          </w:p>
          <w:p w14:paraId="460D6731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мире, сравнение объектов по массе, длине, площади, вместимости.</w:t>
            </w:r>
          </w:p>
          <w:p w14:paraId="13BA992D" w14:textId="27EECBBB" w:rsidR="00B44CE2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в тетради упражнений на построение и измерение различных геометрич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еских фигур, включая окружность</w:t>
            </w:r>
          </w:p>
        </w:tc>
      </w:tr>
      <w:tr w:rsidR="009C7ABF" w:rsidRPr="00C2320A" w14:paraId="23A6FDE6" w14:textId="77777777" w:rsidTr="00D202BD">
        <w:trPr>
          <w:trHeight w:val="573"/>
        </w:trPr>
        <w:tc>
          <w:tcPr>
            <w:tcW w:w="423" w:type="pct"/>
          </w:tcPr>
          <w:p w14:paraId="28A418F0" w14:textId="088A1F0F" w:rsidR="00B44CE2" w:rsidRPr="00C2320A" w:rsidRDefault="00B44CE2" w:rsidP="00356C9C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11</w:t>
            </w:r>
          </w:p>
        </w:tc>
        <w:tc>
          <w:tcPr>
            <w:tcW w:w="1039" w:type="pct"/>
          </w:tcPr>
          <w:p w14:paraId="35D648A8" w14:textId="77777777" w:rsidR="00B44CE2" w:rsidRPr="00C2320A" w:rsidRDefault="00B44CE2" w:rsidP="00B44CE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Работа с данными</w:t>
            </w:r>
          </w:p>
          <w:p w14:paraId="3A5D87FA" w14:textId="257FA358" w:rsidR="00B44CE2" w:rsidRPr="00C2320A" w:rsidRDefault="00B44CE2" w:rsidP="00B44CE2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3C365B"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31366507" w14:textId="181E4860" w:rsidR="00B44CE2" w:rsidRPr="00C2320A" w:rsidRDefault="00B44CE2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данными о реальных процессах и явлениях </w:t>
            </w:r>
            <w:r w:rsidR="000C0F81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окружающего мира,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представленных в виде схем, диаграмм, таблиц</w:t>
            </w:r>
          </w:p>
        </w:tc>
        <w:tc>
          <w:tcPr>
            <w:tcW w:w="1838" w:type="pct"/>
          </w:tcPr>
          <w:p w14:paraId="1096E69E" w14:textId="518345B4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таблице, на диаграмме, схеме.</w:t>
            </w:r>
          </w:p>
          <w:p w14:paraId="0ECE83E7" w14:textId="1937A5E0" w:rsidR="00B44CE2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сравнение объектов по массе, длине, площади, вместимости. Оформление данных </w:t>
            </w:r>
            <w:r w:rsidR="003C365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виде таблиц, диаграммы, схемы</w:t>
            </w:r>
          </w:p>
        </w:tc>
      </w:tr>
      <w:tr w:rsidR="00392ACF" w:rsidRPr="00C2320A" w14:paraId="37B114E4" w14:textId="2EFD0BAC" w:rsidTr="00392ACF">
        <w:trPr>
          <w:trHeight w:val="573"/>
        </w:trPr>
        <w:tc>
          <w:tcPr>
            <w:tcW w:w="5000" w:type="pct"/>
            <w:gridSpan w:val="4"/>
          </w:tcPr>
          <w:p w14:paraId="3F90F919" w14:textId="0C7CE901" w:rsidR="00392ACF" w:rsidRPr="00C2320A" w:rsidRDefault="00392ACF" w:rsidP="00356C9C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четверть</w:t>
            </w:r>
          </w:p>
        </w:tc>
      </w:tr>
      <w:tr w:rsidR="00076794" w:rsidRPr="00C2320A" w14:paraId="2B336A87" w14:textId="77777777" w:rsidTr="00D202BD">
        <w:trPr>
          <w:trHeight w:val="573"/>
        </w:trPr>
        <w:tc>
          <w:tcPr>
            <w:tcW w:w="423" w:type="pct"/>
          </w:tcPr>
          <w:p w14:paraId="7C67075F" w14:textId="3D85C17D" w:rsidR="00076794" w:rsidRPr="00C2320A" w:rsidRDefault="00076794" w:rsidP="0007679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039" w:type="pct"/>
          </w:tcPr>
          <w:p w14:paraId="7FE4E9E3" w14:textId="77777777" w:rsidR="003C365B" w:rsidRPr="00C2320A" w:rsidRDefault="00076794" w:rsidP="003C365B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от 1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 (обобщение)</w:t>
            </w:r>
          </w:p>
          <w:p w14:paraId="1792C7CB" w14:textId="373F7AB2" w:rsidR="00076794" w:rsidRPr="00C2320A" w:rsidRDefault="00076794" w:rsidP="003C365B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(26 часов)</w:t>
            </w:r>
          </w:p>
        </w:tc>
        <w:tc>
          <w:tcPr>
            <w:tcW w:w="1700" w:type="pct"/>
          </w:tcPr>
          <w:p w14:paraId="229743DE" w14:textId="77777777" w:rsidR="00076794" w:rsidRPr="00C2320A" w:rsidRDefault="00076794" w:rsidP="009F3154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</w:pPr>
            <w:r w:rsidRPr="00C2320A"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  <w:t>Арифметические действия с многозначными числами в пределах 1</w:t>
            </w:r>
            <w:r w:rsidRPr="00C2320A"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 </w:t>
            </w:r>
            <w:r w:rsidRPr="00C2320A"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 </w:t>
            </w:r>
            <w:r w:rsidRPr="00C2320A"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  <w:t>000. Проверка вычислений.</w:t>
            </w:r>
          </w:p>
          <w:p w14:paraId="20135C64" w14:textId="77777777" w:rsidR="00076794" w:rsidRPr="00C2320A" w:rsidRDefault="00076794" w:rsidP="009F3154">
            <w:pPr>
              <w:spacing w:line="360" w:lineRule="auto"/>
              <w:ind w:left="147" w:right="57"/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C2320A"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Решение уравнений</w:t>
            </w:r>
          </w:p>
          <w:p w14:paraId="21CC1969" w14:textId="2C3C9982" w:rsidR="00076794" w:rsidRPr="00C2320A" w:rsidRDefault="00076794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Порядок выполнения арифметических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действий.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 xml:space="preserve"> 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действия со скобками и без скобок.</w:t>
            </w:r>
          </w:p>
          <w:p w14:paraId="2DF783A6" w14:textId="77777777" w:rsidR="00076794" w:rsidRPr="00C2320A" w:rsidRDefault="00076794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c"/>
                <w:b w:val="0"/>
                <w:sz w:val="28"/>
                <w:szCs w:val="28"/>
              </w:rPr>
              <w:t> </w:t>
            </w:r>
            <w:r w:rsidRPr="00C2320A">
              <w:rPr>
                <w:rStyle w:val="afc"/>
                <w:b w:val="0"/>
                <w:sz w:val="28"/>
                <w:szCs w:val="28"/>
                <w:lang w:val="ru-RU"/>
              </w:rPr>
              <w:t>действия,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 xml:space="preserve">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остаток,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деление на равные части и на деление по содержанию.</w:t>
            </w:r>
          </w:p>
          <w:p w14:paraId="06C71A6D" w14:textId="77777777" w:rsidR="00076794" w:rsidRPr="00C2320A" w:rsidRDefault="00076794" w:rsidP="009F315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с вопросами, с объяснением, с помощью числового выражения. Составление задач</w:t>
            </w:r>
          </w:p>
          <w:p w14:paraId="32F89DB6" w14:textId="7041DB01" w:rsidR="00076794" w:rsidRPr="00C2320A" w:rsidRDefault="00076794" w:rsidP="009F3154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в 1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 на движение, работу, ку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пли-продажи с опорой на таблицу</w:t>
            </w:r>
          </w:p>
          <w:p w14:paraId="75076905" w14:textId="77777777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pct"/>
          </w:tcPr>
          <w:p w14:paraId="22BD298B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Выполнение приемов счетной деятельности в пределах 1 000 000, аналогично деятельности в пределах 10 000.</w:t>
            </w:r>
          </w:p>
          <w:p w14:paraId="37E64779" w14:textId="3C1AEC20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понимания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математических свойств: зависимости между действиями </w:t>
            </w:r>
            <w:r w:rsidR="00A764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сложения и вычитания,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умножения и деления, переместительное и сочетательное свойства </w:t>
            </w:r>
            <w:r w:rsidR="00A764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сложения и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умножения. Использование их для упрощения вычислений, проверки решения, сравнения числовых выражений без вычислений.</w:t>
            </w:r>
          </w:p>
          <w:p w14:paraId="1850CF7E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14:paraId="6F34C2C7" w14:textId="00B08D23" w:rsidR="00076794" w:rsidRPr="00C2320A" w:rsidRDefault="00923B8E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Называние </w:t>
            </w:r>
            <w:r w:rsidR="00A764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компонентов арифметических действий. </w:t>
            </w:r>
            <w:r w:rsidR="00076794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умножения и деления.</w:t>
            </w:r>
          </w:p>
          <w:p w14:paraId="1BA76C9B" w14:textId="77777777" w:rsidR="00A7643B" w:rsidRPr="00C2320A" w:rsidRDefault="00A7643B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Выполнение алгоритмов решения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примеров в 3-4 действия со скобками и без скобок.</w:t>
            </w:r>
          </w:p>
          <w:p w14:paraId="53C8D52E" w14:textId="1C987E25" w:rsidR="00076794" w:rsidRPr="00C2320A" w:rsidRDefault="00A7643B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</w:t>
            </w:r>
            <w:r w:rsidR="003747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</w:t>
            </w:r>
            <w:r w:rsidR="00076794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Выбор и обоснование последовательности решения. Запись реш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ения с вопросами,</w:t>
            </w:r>
            <w:r w:rsidR="00076794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объяснением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A80E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числов</w:t>
            </w:r>
            <w:r w:rsidR="00A80E3B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ым выражением</w:t>
            </w:r>
            <w:r w:rsidR="00076794"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19F90825" w14:textId="77777777" w:rsidR="00A80E3B" w:rsidRPr="00C2320A" w:rsidRDefault="00A80E3B" w:rsidP="009F3154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14:paraId="3854E073" w14:textId="2F98EFD9" w:rsidR="00076794" w:rsidRPr="00C2320A" w:rsidRDefault="00076794" w:rsidP="009F3154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 w:eastAsia="ru-RU"/>
              </w:rPr>
            </w:pPr>
            <w:r w:rsidRPr="00C2320A">
              <w:rPr>
                <w:sz w:val="28"/>
                <w:szCs w:val="28"/>
                <w:lang w:val="ru-RU" w:eastAsia="ru-RU"/>
              </w:rPr>
              <w:t>Оформление условия задач на движение, раб</w:t>
            </w:r>
            <w:r w:rsidR="00923B8E" w:rsidRPr="00C2320A">
              <w:rPr>
                <w:sz w:val="28"/>
                <w:szCs w:val="28"/>
                <w:lang w:val="ru-RU" w:eastAsia="ru-RU"/>
              </w:rPr>
              <w:t>оту, купли-продажи в таблице</w:t>
            </w:r>
          </w:p>
        </w:tc>
      </w:tr>
      <w:tr w:rsidR="00076794" w:rsidRPr="00C2320A" w14:paraId="06611C9F" w14:textId="77777777" w:rsidTr="00D202BD">
        <w:trPr>
          <w:trHeight w:val="573"/>
        </w:trPr>
        <w:tc>
          <w:tcPr>
            <w:tcW w:w="423" w:type="pct"/>
          </w:tcPr>
          <w:p w14:paraId="48EB9C04" w14:textId="338DC325" w:rsidR="00076794" w:rsidRPr="00C2320A" w:rsidRDefault="00076794" w:rsidP="0007679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13</w:t>
            </w:r>
          </w:p>
        </w:tc>
        <w:tc>
          <w:tcPr>
            <w:tcW w:w="1039" w:type="pct"/>
          </w:tcPr>
          <w:p w14:paraId="5E9845D6" w14:textId="77777777" w:rsidR="00076794" w:rsidRPr="00C2320A" w:rsidRDefault="00076794" w:rsidP="00076794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14:paraId="11CD1E06" w14:textId="4BB9BC26" w:rsidR="00076794" w:rsidRPr="00C2320A" w:rsidRDefault="00076794" w:rsidP="00076794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(2 часа</w:t>
            </w:r>
            <w:r w:rsidR="00923B8E"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0505741F" w14:textId="096E1ECB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838" w:type="pct"/>
          </w:tcPr>
          <w:p w14:paraId="59668AE7" w14:textId="77777777" w:rsidR="00076794" w:rsidRPr="00C2320A" w:rsidRDefault="00076794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допустимого или возможного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результата.</w:t>
            </w:r>
          </w:p>
          <w:p w14:paraId="3D44759F" w14:textId="5C6FC09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основе знаний их зависимости</w:t>
            </w:r>
          </w:p>
        </w:tc>
      </w:tr>
      <w:tr w:rsidR="00076794" w:rsidRPr="00C2320A" w14:paraId="07E0659F" w14:textId="77777777" w:rsidTr="00D202BD">
        <w:trPr>
          <w:trHeight w:val="573"/>
        </w:trPr>
        <w:tc>
          <w:tcPr>
            <w:tcW w:w="423" w:type="pct"/>
          </w:tcPr>
          <w:p w14:paraId="7FD80356" w14:textId="18112EBD" w:rsidR="00076794" w:rsidRPr="00C2320A" w:rsidRDefault="00076794" w:rsidP="0007679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1039" w:type="pct"/>
          </w:tcPr>
          <w:p w14:paraId="69F0333D" w14:textId="77777777" w:rsidR="00076794" w:rsidRPr="00C2320A" w:rsidRDefault="00076794" w:rsidP="00076794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14:paraId="1D04F547" w14:textId="33FCC486" w:rsidR="00076794" w:rsidRPr="00C2320A" w:rsidRDefault="00076794" w:rsidP="00923B8E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(16 часов</w:t>
            </w:r>
            <w:r w:rsidR="00923B8E"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787EDE7D" w14:textId="77777777" w:rsidR="00076794" w:rsidRPr="00C2320A" w:rsidRDefault="00076794" w:rsidP="009F3154">
            <w:pPr>
              <w:spacing w:line="360" w:lineRule="auto"/>
              <w:ind w:left="147" w:right="281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  <w:r w:rsidRPr="00C2320A">
              <w:rPr>
                <w:rStyle w:val="1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  <w:p w14:paraId="362A534D" w14:textId="77777777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объектов по массе, длине, площади, вместимости. Единицы массы, длины, площади, вместимости и соотношение между ними. Сложение и вычитание величин. Умножение и деление величин на однозначное число.</w:t>
            </w:r>
          </w:p>
          <w:p w14:paraId="10CA8E69" w14:textId="2E537B66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нахождение доли величины, величины по ее доли (время, масса,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длина). </w:t>
            </w:r>
          </w:p>
          <w:p w14:paraId="52579DF9" w14:textId="77777777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о симметрии плоских и пространственных фигур. Различение и название пространственных фигур: шар, куб, цилиндр, конус, пирамида.</w:t>
            </w:r>
          </w:p>
          <w:p w14:paraId="62426228" w14:textId="0A087EB3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ью линейки, угольника, циркуля</w:t>
            </w:r>
          </w:p>
        </w:tc>
        <w:tc>
          <w:tcPr>
            <w:tcW w:w="1838" w:type="pct"/>
          </w:tcPr>
          <w:p w14:paraId="61A4A296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свойств, составленных из разных фигур.</w:t>
            </w:r>
          </w:p>
          <w:p w14:paraId="03FE4E2E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14:paraId="4E09ED96" w14:textId="77777777" w:rsidR="00076794" w:rsidRPr="00C2320A" w:rsidRDefault="00076794" w:rsidP="009F3154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14:paraId="6DEC7A24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понятия «доля» числа (величины): половина, треть, четверть. Решение и оформление задачи на нахождение доли величины, величины по ее доли с опорой на рисунок, схему.</w:t>
            </w:r>
          </w:p>
          <w:p w14:paraId="2416B170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сопоставление их с изученными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геометрическими фигурами, поиск симметрии в окружающем мире, сравнение объектов по массе, длине, площади, вместимости.</w:t>
            </w:r>
          </w:p>
          <w:p w14:paraId="27BC8FAB" w14:textId="790AE4C4" w:rsidR="00076794" w:rsidRPr="00C2320A" w:rsidRDefault="00076794" w:rsidP="009F3154">
            <w:pPr>
              <w:spacing w:line="360" w:lineRule="auto"/>
              <w:ind w:left="284" w:right="27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</w:t>
            </w:r>
            <w:r w:rsidR="00A7643B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76794" w:rsidRPr="00C2320A" w14:paraId="25ECAB25" w14:textId="77777777" w:rsidTr="00D202BD">
        <w:trPr>
          <w:trHeight w:val="573"/>
        </w:trPr>
        <w:tc>
          <w:tcPr>
            <w:tcW w:w="423" w:type="pct"/>
          </w:tcPr>
          <w:p w14:paraId="0A5A781C" w14:textId="7A91CB5E" w:rsidR="00076794" w:rsidRPr="00C2320A" w:rsidRDefault="00076794" w:rsidP="00076794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15</w:t>
            </w:r>
          </w:p>
        </w:tc>
        <w:tc>
          <w:tcPr>
            <w:tcW w:w="1039" w:type="pct"/>
          </w:tcPr>
          <w:p w14:paraId="1614E2F3" w14:textId="77777777" w:rsidR="00076794" w:rsidRPr="00C2320A" w:rsidRDefault="00076794" w:rsidP="00076794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Работа с данными </w:t>
            </w:r>
          </w:p>
          <w:p w14:paraId="4BBE7016" w14:textId="151B5F0D" w:rsidR="00076794" w:rsidRPr="00C2320A" w:rsidRDefault="00076794" w:rsidP="00076794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(4 часа</w:t>
            </w:r>
            <w:r w:rsidR="00923B8E"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, в течение четверти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1700" w:type="pct"/>
          </w:tcPr>
          <w:p w14:paraId="63DED262" w14:textId="48854ED7" w:rsidR="00076794" w:rsidRPr="00C2320A" w:rsidRDefault="00076794" w:rsidP="009F3154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мира, представленны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в виде схем, диаграмм, таблиц</w:t>
            </w:r>
          </w:p>
        </w:tc>
        <w:tc>
          <w:tcPr>
            <w:tcW w:w="1838" w:type="pct"/>
          </w:tcPr>
          <w:p w14:paraId="7E4138CD" w14:textId="77777777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таблице, на диаграмме, схеме.</w:t>
            </w:r>
          </w:p>
          <w:p w14:paraId="7639E3FF" w14:textId="39285725" w:rsidR="00076794" w:rsidRPr="00C2320A" w:rsidRDefault="00076794" w:rsidP="009F3154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сравнение объектов по массе, длине, площади, вместимости. Оформление данных </w:t>
            </w:r>
            <w:r w:rsidR="00923B8E"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виде таблиц, диаграммы, схемы</w:t>
            </w:r>
          </w:p>
        </w:tc>
      </w:tr>
    </w:tbl>
    <w:p w14:paraId="1AC68270" w14:textId="0983311A" w:rsidR="0028306E" w:rsidRPr="00C2595D" w:rsidRDefault="0028306E" w:rsidP="00C259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306E" w:rsidRPr="00C2595D" w:rsidSect="0018419C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6663624D" w14:textId="642CF2E1" w:rsidR="00343A69" w:rsidRPr="00C2595D" w:rsidRDefault="00343A69" w:rsidP="00204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3A69" w:rsidRPr="00C2595D" w:rsidSect="00303701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2BA5" w14:textId="77777777" w:rsidR="009D38A4" w:rsidRDefault="009D38A4" w:rsidP="007378AA">
      <w:pPr>
        <w:spacing w:after="0" w:line="240" w:lineRule="auto"/>
      </w:pPr>
      <w:r>
        <w:separator/>
      </w:r>
    </w:p>
  </w:endnote>
  <w:endnote w:type="continuationSeparator" w:id="0">
    <w:p w14:paraId="7B2B9805" w14:textId="77777777" w:rsidR="009D38A4" w:rsidRDefault="009D38A4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203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6535541"/>
      <w:docPartObj>
        <w:docPartGallery w:val="Page Numbers (Bottom of Page)"/>
        <w:docPartUnique/>
      </w:docPartObj>
    </w:sdtPr>
    <w:sdtContent>
      <w:p w14:paraId="293CF61A" w14:textId="1226CD45" w:rsidR="00B13393" w:rsidRDefault="00B13393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C59">
          <w:rPr>
            <w:noProof/>
          </w:rPr>
          <w:t>9</w:t>
        </w:r>
        <w:r>
          <w:fldChar w:fldCharType="end"/>
        </w:r>
      </w:p>
    </w:sdtContent>
  </w:sdt>
  <w:p w14:paraId="3C670FB9" w14:textId="77777777" w:rsidR="00B13393" w:rsidRDefault="00B1339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EC564" w14:textId="77777777" w:rsidR="009D38A4" w:rsidRDefault="009D38A4" w:rsidP="007378AA">
      <w:pPr>
        <w:spacing w:after="0" w:line="240" w:lineRule="auto"/>
      </w:pPr>
      <w:r>
        <w:separator/>
      </w:r>
    </w:p>
  </w:footnote>
  <w:footnote w:type="continuationSeparator" w:id="0">
    <w:p w14:paraId="43E0CA3A" w14:textId="77777777" w:rsidR="009D38A4" w:rsidRDefault="009D38A4" w:rsidP="007378AA">
      <w:pPr>
        <w:spacing w:after="0" w:line="240" w:lineRule="auto"/>
      </w:pPr>
      <w:r>
        <w:continuationSeparator/>
      </w:r>
    </w:p>
  </w:footnote>
  <w:footnote w:id="1">
    <w:p w14:paraId="4630B745" w14:textId="4BB7B7B4" w:rsidR="00B13393" w:rsidRDefault="00B13393" w:rsidP="001F3099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6ED04094" w14:textId="2E7B2B16" w:rsidR="00B13393" w:rsidRDefault="00B13393">
      <w:pPr>
        <w:pStyle w:val="a8"/>
      </w:pPr>
    </w:p>
  </w:footnote>
  <w:footnote w:id="2">
    <w:p w14:paraId="285F2FF7" w14:textId="254E5129" w:rsidR="00B13393" w:rsidRDefault="00B13393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3B990583" w14:textId="74185B56" w:rsidR="00B13393" w:rsidRDefault="00B13393" w:rsidP="001D4E85">
      <w:pPr>
        <w:pStyle w:val="a8"/>
        <w:jc w:val="both"/>
      </w:pPr>
    </w:p>
    <w:p w14:paraId="0198CAE1" w14:textId="24FA90FD" w:rsidR="00B13393" w:rsidRDefault="00B13393">
      <w:pPr>
        <w:pStyle w:val="a8"/>
      </w:pPr>
    </w:p>
  </w:footnote>
  <w:footnote w:id="3">
    <w:p w14:paraId="107A4E7E" w14:textId="375B0849" w:rsidR="00B13393" w:rsidRDefault="00B13393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2823D92F" w14:textId="7FC016B4" w:rsidR="00B13393" w:rsidRDefault="00B13393" w:rsidP="008C66EF">
      <w:pPr>
        <w:pStyle w:val="a8"/>
        <w:jc w:val="both"/>
      </w:pPr>
    </w:p>
  </w:footnote>
  <w:footnote w:id="4">
    <w:p w14:paraId="1F81AAC6" w14:textId="2B3C0A5B" w:rsidR="00B13393" w:rsidRDefault="00B13393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скорректировано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2CFB128B" w14:textId="441EC461" w:rsidR="00B13393" w:rsidRDefault="00B13393" w:rsidP="00DD15EE">
      <w:pPr>
        <w:pStyle w:val="a8"/>
        <w:jc w:val="both"/>
      </w:pPr>
    </w:p>
  </w:footnote>
  <w:footnote w:id="5">
    <w:p w14:paraId="1E20F81F" w14:textId="0E8D1B84" w:rsidR="00B13393" w:rsidRDefault="00B13393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779FD172" w14:textId="173BEA5E" w:rsidR="00B13393" w:rsidRPr="0039004C" w:rsidRDefault="00B13393" w:rsidP="00DD15EE">
      <w:pPr>
        <w:pStyle w:val="a8"/>
        <w:jc w:val="both"/>
        <w:rPr>
          <w:color w:val="FF0000"/>
        </w:rPr>
      </w:pPr>
    </w:p>
  </w:footnote>
  <w:footnote w:id="6">
    <w:p w14:paraId="5A5F1C3B" w14:textId="59D84BA0" w:rsidR="00B13393" w:rsidRDefault="00B13393" w:rsidP="002642DD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69764A">
        <w:rPr>
          <w:rFonts w:ascii="Times New Roman" w:hAnsi="Times New Roman" w:cs="Times New Roman"/>
        </w:rPr>
        <w:t>ыделенное количество учебных часов на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разделов программы </w:t>
      </w:r>
      <w:r w:rsidRPr="0069764A">
        <w:rPr>
          <w:rFonts w:ascii="Times New Roman" w:hAnsi="Times New Roman" w:cs="Times New Roman"/>
        </w:rPr>
        <w:t>нос</w:t>
      </w:r>
      <w:r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</w:t>
      </w:r>
      <w:r w:rsidRPr="0069764A">
        <w:rPr>
          <w:rFonts w:ascii="Times New Roman" w:hAnsi="Times New Roman" w:cs="Times New Roman"/>
        </w:rPr>
        <w:t>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</w:t>
      </w:r>
      <w:r>
        <w:rPr>
          <w:rFonts w:ascii="Times New Roman" w:hAnsi="Times New Roman" w:cs="Times New Roman"/>
        </w:rPr>
        <w:t>о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Предполагается насыщение каждого урока заданиями из разных тем (с учетом последовательности освоения чисел, знакомства с арифметическими действиями, усложнения приемов вычислений, типов текстовых задач, формирования геометрических представлений и т. п.).</w:t>
      </w:r>
    </w:p>
    <w:p w14:paraId="6E732276" w14:textId="03C5A30B" w:rsidR="00B13393" w:rsidRDefault="00B13393" w:rsidP="008C66EF">
      <w:pPr>
        <w:pStyle w:val="a8"/>
        <w:jc w:val="both"/>
      </w:pPr>
    </w:p>
    <w:p w14:paraId="51FDF4B0" w14:textId="77777777" w:rsidR="00B13393" w:rsidRDefault="00B1339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C60"/>
    <w:multiLevelType w:val="hybridMultilevel"/>
    <w:tmpl w:val="E3722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86952"/>
    <w:multiLevelType w:val="singleLevel"/>
    <w:tmpl w:val="6F56A06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8977E6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440"/>
      </w:pPr>
      <w:rPr>
        <w:rFonts w:hint="default"/>
      </w:rPr>
    </w:lvl>
  </w:abstractNum>
  <w:abstractNum w:abstractNumId="4" w15:restartNumberingAfterBreak="0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5" w15:restartNumberingAfterBreak="0">
    <w:nsid w:val="1C0B7BB6"/>
    <w:multiLevelType w:val="hybridMultilevel"/>
    <w:tmpl w:val="812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555E"/>
    <w:multiLevelType w:val="hybridMultilevel"/>
    <w:tmpl w:val="19C293EC"/>
    <w:lvl w:ilvl="0" w:tplc="D4DEE3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870894"/>
    <w:multiLevelType w:val="multilevel"/>
    <w:tmpl w:val="FDC8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701629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1" w15:restartNumberingAfterBreak="0">
    <w:nsid w:val="42864707"/>
    <w:multiLevelType w:val="multilevel"/>
    <w:tmpl w:val="41805D60"/>
    <w:styleLink w:val="List18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2" w15:restartNumberingAfterBreak="0">
    <w:nsid w:val="463D4E37"/>
    <w:multiLevelType w:val="hybridMultilevel"/>
    <w:tmpl w:val="F1060E70"/>
    <w:lvl w:ilvl="0" w:tplc="DAFEE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5" w15:restartNumberingAfterBreak="0">
    <w:nsid w:val="53647732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6" w15:restartNumberingAfterBreak="0">
    <w:nsid w:val="54ED5C26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4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1440"/>
      </w:pPr>
      <w:rPr>
        <w:rFonts w:hint="default"/>
      </w:rPr>
    </w:lvl>
  </w:abstractNum>
  <w:abstractNum w:abstractNumId="17" w15:restartNumberingAfterBreak="0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7853AD"/>
    <w:multiLevelType w:val="multilevel"/>
    <w:tmpl w:val="D8B419C0"/>
    <w:styleLink w:val="List17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9" w15:restartNumberingAfterBreak="0">
    <w:nsid w:val="6DE36711"/>
    <w:multiLevelType w:val="hybridMultilevel"/>
    <w:tmpl w:val="F732DEB8"/>
    <w:lvl w:ilvl="0" w:tplc="C86A0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CE7BA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21" w15:restartNumberingAfterBreak="0">
    <w:nsid w:val="7FCD328D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num w:numId="1" w16cid:durableId="178391238">
    <w:abstractNumId w:val="7"/>
  </w:num>
  <w:num w:numId="2" w16cid:durableId="1053191439">
    <w:abstractNumId w:val="17"/>
  </w:num>
  <w:num w:numId="3" w16cid:durableId="1893930532">
    <w:abstractNumId w:val="1"/>
  </w:num>
  <w:num w:numId="4" w16cid:durableId="2070372975">
    <w:abstractNumId w:val="13"/>
  </w:num>
  <w:num w:numId="5" w16cid:durableId="1892961602">
    <w:abstractNumId w:val="4"/>
  </w:num>
  <w:num w:numId="6" w16cid:durableId="2126191053">
    <w:abstractNumId w:val="14"/>
  </w:num>
  <w:num w:numId="7" w16cid:durableId="427240940">
    <w:abstractNumId w:val="12"/>
  </w:num>
  <w:num w:numId="8" w16cid:durableId="1611546206">
    <w:abstractNumId w:val="3"/>
  </w:num>
  <w:num w:numId="9" w16cid:durableId="267008529">
    <w:abstractNumId w:val="16"/>
  </w:num>
  <w:num w:numId="10" w16cid:durableId="1717239905">
    <w:abstractNumId w:val="10"/>
  </w:num>
  <w:num w:numId="11" w16cid:durableId="1654335280">
    <w:abstractNumId w:val="19"/>
  </w:num>
  <w:num w:numId="12" w16cid:durableId="28261587">
    <w:abstractNumId w:val="21"/>
  </w:num>
  <w:num w:numId="13" w16cid:durableId="1926651562">
    <w:abstractNumId w:val="20"/>
  </w:num>
  <w:num w:numId="14" w16cid:durableId="808791324">
    <w:abstractNumId w:val="15"/>
  </w:num>
  <w:num w:numId="15" w16cid:durableId="947740321">
    <w:abstractNumId w:val="11"/>
  </w:num>
  <w:num w:numId="16" w16cid:durableId="601768677">
    <w:abstractNumId w:val="18"/>
  </w:num>
  <w:num w:numId="17" w16cid:durableId="663823288">
    <w:abstractNumId w:val="2"/>
  </w:num>
  <w:num w:numId="18" w16cid:durableId="1837526803">
    <w:abstractNumId w:val="5"/>
  </w:num>
  <w:num w:numId="19" w16cid:durableId="1690982859">
    <w:abstractNumId w:val="0"/>
  </w:num>
  <w:num w:numId="20" w16cid:durableId="1521048531">
    <w:abstractNumId w:val="6"/>
  </w:num>
  <w:num w:numId="21" w16cid:durableId="1346789913">
    <w:abstractNumId w:val="9"/>
  </w:num>
  <w:num w:numId="22" w16cid:durableId="46793496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C9"/>
    <w:rsid w:val="00005FB2"/>
    <w:rsid w:val="000112AA"/>
    <w:rsid w:val="00013724"/>
    <w:rsid w:val="0004023B"/>
    <w:rsid w:val="00042AB1"/>
    <w:rsid w:val="00043D83"/>
    <w:rsid w:val="00045F58"/>
    <w:rsid w:val="00047F00"/>
    <w:rsid w:val="000628AF"/>
    <w:rsid w:val="0006725C"/>
    <w:rsid w:val="00073411"/>
    <w:rsid w:val="00073590"/>
    <w:rsid w:val="00075D03"/>
    <w:rsid w:val="00076794"/>
    <w:rsid w:val="00081337"/>
    <w:rsid w:val="00084FA9"/>
    <w:rsid w:val="0008690B"/>
    <w:rsid w:val="0009391E"/>
    <w:rsid w:val="000A56CA"/>
    <w:rsid w:val="000A7C64"/>
    <w:rsid w:val="000B0C00"/>
    <w:rsid w:val="000B1AF3"/>
    <w:rsid w:val="000B442A"/>
    <w:rsid w:val="000C0F81"/>
    <w:rsid w:val="000C49D9"/>
    <w:rsid w:val="000C6B5D"/>
    <w:rsid w:val="000D0F83"/>
    <w:rsid w:val="000D3C69"/>
    <w:rsid w:val="000D675B"/>
    <w:rsid w:val="000D6905"/>
    <w:rsid w:val="000E54BE"/>
    <w:rsid w:val="000E6BB2"/>
    <w:rsid w:val="000F20FA"/>
    <w:rsid w:val="000F431A"/>
    <w:rsid w:val="000F78DA"/>
    <w:rsid w:val="00104FC8"/>
    <w:rsid w:val="001115B4"/>
    <w:rsid w:val="00113CD3"/>
    <w:rsid w:val="00123F88"/>
    <w:rsid w:val="00126625"/>
    <w:rsid w:val="00126CDA"/>
    <w:rsid w:val="00142F1C"/>
    <w:rsid w:val="001516F8"/>
    <w:rsid w:val="00156521"/>
    <w:rsid w:val="00156F40"/>
    <w:rsid w:val="00161F1D"/>
    <w:rsid w:val="00166C33"/>
    <w:rsid w:val="0018419C"/>
    <w:rsid w:val="00187E22"/>
    <w:rsid w:val="00190460"/>
    <w:rsid w:val="001A7994"/>
    <w:rsid w:val="001B0522"/>
    <w:rsid w:val="001B705B"/>
    <w:rsid w:val="001C4166"/>
    <w:rsid w:val="001C4C75"/>
    <w:rsid w:val="001C68EF"/>
    <w:rsid w:val="001D439D"/>
    <w:rsid w:val="001D4E85"/>
    <w:rsid w:val="001D67FB"/>
    <w:rsid w:val="001D6D72"/>
    <w:rsid w:val="001D7055"/>
    <w:rsid w:val="001E54A6"/>
    <w:rsid w:val="001F14C3"/>
    <w:rsid w:val="001F3099"/>
    <w:rsid w:val="00200660"/>
    <w:rsid w:val="00202D3A"/>
    <w:rsid w:val="00203155"/>
    <w:rsid w:val="00204B19"/>
    <w:rsid w:val="002058D2"/>
    <w:rsid w:val="00217158"/>
    <w:rsid w:val="00222DA0"/>
    <w:rsid w:val="00233559"/>
    <w:rsid w:val="00240EB0"/>
    <w:rsid w:val="00241EC6"/>
    <w:rsid w:val="002422C9"/>
    <w:rsid w:val="002428A1"/>
    <w:rsid w:val="00245842"/>
    <w:rsid w:val="00245F1C"/>
    <w:rsid w:val="00246F19"/>
    <w:rsid w:val="002602AF"/>
    <w:rsid w:val="00260C7A"/>
    <w:rsid w:val="00263DAB"/>
    <w:rsid w:val="002642DD"/>
    <w:rsid w:val="0026438F"/>
    <w:rsid w:val="00266AAB"/>
    <w:rsid w:val="00270485"/>
    <w:rsid w:val="00274720"/>
    <w:rsid w:val="0028306E"/>
    <w:rsid w:val="0028352F"/>
    <w:rsid w:val="00283D4C"/>
    <w:rsid w:val="00286279"/>
    <w:rsid w:val="002910AC"/>
    <w:rsid w:val="002A6BCF"/>
    <w:rsid w:val="002B0B5A"/>
    <w:rsid w:val="002B51C2"/>
    <w:rsid w:val="002C091E"/>
    <w:rsid w:val="002C304A"/>
    <w:rsid w:val="002C3435"/>
    <w:rsid w:val="002C3C82"/>
    <w:rsid w:val="002C7841"/>
    <w:rsid w:val="002D1565"/>
    <w:rsid w:val="002E230E"/>
    <w:rsid w:val="002E237E"/>
    <w:rsid w:val="002E4F49"/>
    <w:rsid w:val="002E6076"/>
    <w:rsid w:val="002F0FD1"/>
    <w:rsid w:val="002F226E"/>
    <w:rsid w:val="00303701"/>
    <w:rsid w:val="003047C7"/>
    <w:rsid w:val="003053DE"/>
    <w:rsid w:val="0031215C"/>
    <w:rsid w:val="00325346"/>
    <w:rsid w:val="003262EB"/>
    <w:rsid w:val="0032711B"/>
    <w:rsid w:val="00331CB0"/>
    <w:rsid w:val="00335EA6"/>
    <w:rsid w:val="0034043E"/>
    <w:rsid w:val="0034290D"/>
    <w:rsid w:val="00342A58"/>
    <w:rsid w:val="00343A69"/>
    <w:rsid w:val="00347FF1"/>
    <w:rsid w:val="00354633"/>
    <w:rsid w:val="0035657D"/>
    <w:rsid w:val="00356C9C"/>
    <w:rsid w:val="003573FF"/>
    <w:rsid w:val="0036256E"/>
    <w:rsid w:val="00364F01"/>
    <w:rsid w:val="003710ED"/>
    <w:rsid w:val="00374760"/>
    <w:rsid w:val="003820A1"/>
    <w:rsid w:val="0038535A"/>
    <w:rsid w:val="0039004C"/>
    <w:rsid w:val="00392ACF"/>
    <w:rsid w:val="003933E9"/>
    <w:rsid w:val="00397C74"/>
    <w:rsid w:val="003A3CF0"/>
    <w:rsid w:val="003A67CE"/>
    <w:rsid w:val="003B57CC"/>
    <w:rsid w:val="003C333A"/>
    <w:rsid w:val="003C365B"/>
    <w:rsid w:val="003D3548"/>
    <w:rsid w:val="003E235A"/>
    <w:rsid w:val="003E3002"/>
    <w:rsid w:val="003E413F"/>
    <w:rsid w:val="003F082B"/>
    <w:rsid w:val="003F4999"/>
    <w:rsid w:val="003F750B"/>
    <w:rsid w:val="003F7A9C"/>
    <w:rsid w:val="0040205E"/>
    <w:rsid w:val="004055C2"/>
    <w:rsid w:val="00405777"/>
    <w:rsid w:val="0041123B"/>
    <w:rsid w:val="0041189F"/>
    <w:rsid w:val="00422E69"/>
    <w:rsid w:val="00431586"/>
    <w:rsid w:val="0043442E"/>
    <w:rsid w:val="0043499C"/>
    <w:rsid w:val="00447F49"/>
    <w:rsid w:val="00452F62"/>
    <w:rsid w:val="004555B3"/>
    <w:rsid w:val="00456672"/>
    <w:rsid w:val="00456BAC"/>
    <w:rsid w:val="00457691"/>
    <w:rsid w:val="00460DC4"/>
    <w:rsid w:val="00470F83"/>
    <w:rsid w:val="0047237F"/>
    <w:rsid w:val="004763D0"/>
    <w:rsid w:val="004823C2"/>
    <w:rsid w:val="00482481"/>
    <w:rsid w:val="004836B8"/>
    <w:rsid w:val="004A71A2"/>
    <w:rsid w:val="004B084E"/>
    <w:rsid w:val="004D0F3A"/>
    <w:rsid w:val="004E2047"/>
    <w:rsid w:val="004E2B5C"/>
    <w:rsid w:val="004E3445"/>
    <w:rsid w:val="004E6CCD"/>
    <w:rsid w:val="004F1069"/>
    <w:rsid w:val="004F15F2"/>
    <w:rsid w:val="004F35EE"/>
    <w:rsid w:val="00504967"/>
    <w:rsid w:val="00515E18"/>
    <w:rsid w:val="005217E2"/>
    <w:rsid w:val="00524EE2"/>
    <w:rsid w:val="0053119A"/>
    <w:rsid w:val="005347DA"/>
    <w:rsid w:val="0053535C"/>
    <w:rsid w:val="00537313"/>
    <w:rsid w:val="00540C14"/>
    <w:rsid w:val="005511B2"/>
    <w:rsid w:val="00554C59"/>
    <w:rsid w:val="005560CF"/>
    <w:rsid w:val="00562026"/>
    <w:rsid w:val="00571282"/>
    <w:rsid w:val="005739F9"/>
    <w:rsid w:val="005821B9"/>
    <w:rsid w:val="00590A11"/>
    <w:rsid w:val="005915DA"/>
    <w:rsid w:val="00591C6E"/>
    <w:rsid w:val="005928B6"/>
    <w:rsid w:val="00596134"/>
    <w:rsid w:val="00596971"/>
    <w:rsid w:val="00597A6F"/>
    <w:rsid w:val="005A3EB5"/>
    <w:rsid w:val="005B03DC"/>
    <w:rsid w:val="005B28A8"/>
    <w:rsid w:val="005C694E"/>
    <w:rsid w:val="005D2466"/>
    <w:rsid w:val="005E3FF6"/>
    <w:rsid w:val="005E5F00"/>
    <w:rsid w:val="005F612F"/>
    <w:rsid w:val="00600943"/>
    <w:rsid w:val="00606075"/>
    <w:rsid w:val="00615A76"/>
    <w:rsid w:val="00621D37"/>
    <w:rsid w:val="006231ED"/>
    <w:rsid w:val="00636E3C"/>
    <w:rsid w:val="00645B51"/>
    <w:rsid w:val="00646BC4"/>
    <w:rsid w:val="00650837"/>
    <w:rsid w:val="00656F74"/>
    <w:rsid w:val="00674FB7"/>
    <w:rsid w:val="00682032"/>
    <w:rsid w:val="00682A30"/>
    <w:rsid w:val="00694D89"/>
    <w:rsid w:val="00694F76"/>
    <w:rsid w:val="0069764A"/>
    <w:rsid w:val="006A1D20"/>
    <w:rsid w:val="006B1754"/>
    <w:rsid w:val="006B1A27"/>
    <w:rsid w:val="006C304C"/>
    <w:rsid w:val="006C61AB"/>
    <w:rsid w:val="006D1329"/>
    <w:rsid w:val="006D46DF"/>
    <w:rsid w:val="006D4D5F"/>
    <w:rsid w:val="006E3734"/>
    <w:rsid w:val="006F2334"/>
    <w:rsid w:val="006F7CF2"/>
    <w:rsid w:val="00702641"/>
    <w:rsid w:val="00702BA4"/>
    <w:rsid w:val="00702FEB"/>
    <w:rsid w:val="00712862"/>
    <w:rsid w:val="00716AB5"/>
    <w:rsid w:val="00727FEC"/>
    <w:rsid w:val="007378AA"/>
    <w:rsid w:val="007421E5"/>
    <w:rsid w:val="00757910"/>
    <w:rsid w:val="00760BCC"/>
    <w:rsid w:val="007617BF"/>
    <w:rsid w:val="007673A1"/>
    <w:rsid w:val="0076778D"/>
    <w:rsid w:val="00776656"/>
    <w:rsid w:val="0077754F"/>
    <w:rsid w:val="00786ADD"/>
    <w:rsid w:val="007914F2"/>
    <w:rsid w:val="007946B9"/>
    <w:rsid w:val="007A6396"/>
    <w:rsid w:val="007A6BE7"/>
    <w:rsid w:val="007B4022"/>
    <w:rsid w:val="007B6128"/>
    <w:rsid w:val="007C6FC2"/>
    <w:rsid w:val="007D31E6"/>
    <w:rsid w:val="007D3F5B"/>
    <w:rsid w:val="007D7B23"/>
    <w:rsid w:val="007E2051"/>
    <w:rsid w:val="007E735C"/>
    <w:rsid w:val="007F00BB"/>
    <w:rsid w:val="007F2A5F"/>
    <w:rsid w:val="008018B2"/>
    <w:rsid w:val="008019A0"/>
    <w:rsid w:val="00803235"/>
    <w:rsid w:val="00812E7C"/>
    <w:rsid w:val="00814EE1"/>
    <w:rsid w:val="008214ED"/>
    <w:rsid w:val="008254D0"/>
    <w:rsid w:val="00851938"/>
    <w:rsid w:val="00861D30"/>
    <w:rsid w:val="0086446B"/>
    <w:rsid w:val="008652CA"/>
    <w:rsid w:val="0087616E"/>
    <w:rsid w:val="00882821"/>
    <w:rsid w:val="0088414D"/>
    <w:rsid w:val="00893804"/>
    <w:rsid w:val="008975BD"/>
    <w:rsid w:val="008A1C59"/>
    <w:rsid w:val="008A532E"/>
    <w:rsid w:val="008B5178"/>
    <w:rsid w:val="008B5AE6"/>
    <w:rsid w:val="008B72C1"/>
    <w:rsid w:val="008C66EF"/>
    <w:rsid w:val="008D2DD4"/>
    <w:rsid w:val="008D3791"/>
    <w:rsid w:val="008D612F"/>
    <w:rsid w:val="008E46B7"/>
    <w:rsid w:val="008E6A6D"/>
    <w:rsid w:val="008E6E11"/>
    <w:rsid w:val="008E7104"/>
    <w:rsid w:val="008F0229"/>
    <w:rsid w:val="008F4336"/>
    <w:rsid w:val="008F5E96"/>
    <w:rsid w:val="008F6510"/>
    <w:rsid w:val="00900A41"/>
    <w:rsid w:val="0090300F"/>
    <w:rsid w:val="00917445"/>
    <w:rsid w:val="00921F1A"/>
    <w:rsid w:val="00923B8E"/>
    <w:rsid w:val="00924BBE"/>
    <w:rsid w:val="00925FD8"/>
    <w:rsid w:val="00926721"/>
    <w:rsid w:val="00927A55"/>
    <w:rsid w:val="00936D13"/>
    <w:rsid w:val="0094244B"/>
    <w:rsid w:val="00943790"/>
    <w:rsid w:val="0094412F"/>
    <w:rsid w:val="009467F6"/>
    <w:rsid w:val="00955251"/>
    <w:rsid w:val="009561EB"/>
    <w:rsid w:val="00964C10"/>
    <w:rsid w:val="00966041"/>
    <w:rsid w:val="00980E81"/>
    <w:rsid w:val="009854E0"/>
    <w:rsid w:val="00985ADF"/>
    <w:rsid w:val="00987012"/>
    <w:rsid w:val="009A0CC9"/>
    <w:rsid w:val="009A520C"/>
    <w:rsid w:val="009A77A3"/>
    <w:rsid w:val="009B0810"/>
    <w:rsid w:val="009B6822"/>
    <w:rsid w:val="009C481B"/>
    <w:rsid w:val="009C7ABF"/>
    <w:rsid w:val="009D38A4"/>
    <w:rsid w:val="009D4A18"/>
    <w:rsid w:val="009D7223"/>
    <w:rsid w:val="009F1879"/>
    <w:rsid w:val="009F1C5D"/>
    <w:rsid w:val="009F2F42"/>
    <w:rsid w:val="009F3154"/>
    <w:rsid w:val="00A03071"/>
    <w:rsid w:val="00A0590E"/>
    <w:rsid w:val="00A0794E"/>
    <w:rsid w:val="00A138BA"/>
    <w:rsid w:val="00A17B1A"/>
    <w:rsid w:val="00A25204"/>
    <w:rsid w:val="00A263A9"/>
    <w:rsid w:val="00A306CC"/>
    <w:rsid w:val="00A320C6"/>
    <w:rsid w:val="00A3716B"/>
    <w:rsid w:val="00A452D7"/>
    <w:rsid w:val="00A501E4"/>
    <w:rsid w:val="00A51250"/>
    <w:rsid w:val="00A520A1"/>
    <w:rsid w:val="00A53AB0"/>
    <w:rsid w:val="00A549E5"/>
    <w:rsid w:val="00A557AB"/>
    <w:rsid w:val="00A56BAC"/>
    <w:rsid w:val="00A652E2"/>
    <w:rsid w:val="00A702C6"/>
    <w:rsid w:val="00A71977"/>
    <w:rsid w:val="00A7643B"/>
    <w:rsid w:val="00A80E3B"/>
    <w:rsid w:val="00A81BE1"/>
    <w:rsid w:val="00A94B3C"/>
    <w:rsid w:val="00AA1FEF"/>
    <w:rsid w:val="00AB2918"/>
    <w:rsid w:val="00AB2C2D"/>
    <w:rsid w:val="00AB3B2A"/>
    <w:rsid w:val="00AB4FD0"/>
    <w:rsid w:val="00AB6161"/>
    <w:rsid w:val="00AC17FB"/>
    <w:rsid w:val="00AC25FD"/>
    <w:rsid w:val="00AC523D"/>
    <w:rsid w:val="00AC69F5"/>
    <w:rsid w:val="00AC6A13"/>
    <w:rsid w:val="00AD2139"/>
    <w:rsid w:val="00AD5939"/>
    <w:rsid w:val="00AD7599"/>
    <w:rsid w:val="00AE4AF4"/>
    <w:rsid w:val="00AE6014"/>
    <w:rsid w:val="00AE7EA9"/>
    <w:rsid w:val="00AF0974"/>
    <w:rsid w:val="00AF12F6"/>
    <w:rsid w:val="00B04B02"/>
    <w:rsid w:val="00B0634F"/>
    <w:rsid w:val="00B06BD2"/>
    <w:rsid w:val="00B131E5"/>
    <w:rsid w:val="00B13393"/>
    <w:rsid w:val="00B236E9"/>
    <w:rsid w:val="00B32571"/>
    <w:rsid w:val="00B4398E"/>
    <w:rsid w:val="00B44CE2"/>
    <w:rsid w:val="00B4523B"/>
    <w:rsid w:val="00B62213"/>
    <w:rsid w:val="00B642AF"/>
    <w:rsid w:val="00B659FE"/>
    <w:rsid w:val="00B65B81"/>
    <w:rsid w:val="00B7069E"/>
    <w:rsid w:val="00B740E6"/>
    <w:rsid w:val="00B746F6"/>
    <w:rsid w:val="00B7577C"/>
    <w:rsid w:val="00B7699B"/>
    <w:rsid w:val="00B8036A"/>
    <w:rsid w:val="00B81264"/>
    <w:rsid w:val="00B9427A"/>
    <w:rsid w:val="00B95CC9"/>
    <w:rsid w:val="00BA2A8B"/>
    <w:rsid w:val="00BA74B4"/>
    <w:rsid w:val="00BA7902"/>
    <w:rsid w:val="00BB2841"/>
    <w:rsid w:val="00BB2C46"/>
    <w:rsid w:val="00BC3495"/>
    <w:rsid w:val="00BC54AB"/>
    <w:rsid w:val="00BC7DC9"/>
    <w:rsid w:val="00BD3F77"/>
    <w:rsid w:val="00BE3A7A"/>
    <w:rsid w:val="00BE4468"/>
    <w:rsid w:val="00BE5CC0"/>
    <w:rsid w:val="00C002F5"/>
    <w:rsid w:val="00C003E4"/>
    <w:rsid w:val="00C02D34"/>
    <w:rsid w:val="00C03522"/>
    <w:rsid w:val="00C0372D"/>
    <w:rsid w:val="00C0587A"/>
    <w:rsid w:val="00C2320A"/>
    <w:rsid w:val="00C2595D"/>
    <w:rsid w:val="00C3370F"/>
    <w:rsid w:val="00C34399"/>
    <w:rsid w:val="00C35741"/>
    <w:rsid w:val="00C41714"/>
    <w:rsid w:val="00C41C4E"/>
    <w:rsid w:val="00C42EE8"/>
    <w:rsid w:val="00C4391A"/>
    <w:rsid w:val="00C57BAE"/>
    <w:rsid w:val="00C63401"/>
    <w:rsid w:val="00C63E07"/>
    <w:rsid w:val="00C65F3D"/>
    <w:rsid w:val="00C701B9"/>
    <w:rsid w:val="00C71C1E"/>
    <w:rsid w:val="00C727B9"/>
    <w:rsid w:val="00C76A82"/>
    <w:rsid w:val="00C8400E"/>
    <w:rsid w:val="00C86ED5"/>
    <w:rsid w:val="00C941E4"/>
    <w:rsid w:val="00C94321"/>
    <w:rsid w:val="00CB0CE7"/>
    <w:rsid w:val="00CC6077"/>
    <w:rsid w:val="00CD4776"/>
    <w:rsid w:val="00CE3D3F"/>
    <w:rsid w:val="00CF15D9"/>
    <w:rsid w:val="00CF1A6D"/>
    <w:rsid w:val="00CF260F"/>
    <w:rsid w:val="00CF3F6C"/>
    <w:rsid w:val="00CF673D"/>
    <w:rsid w:val="00D00C7A"/>
    <w:rsid w:val="00D0433B"/>
    <w:rsid w:val="00D04B14"/>
    <w:rsid w:val="00D071E7"/>
    <w:rsid w:val="00D16CFF"/>
    <w:rsid w:val="00D202BD"/>
    <w:rsid w:val="00D2127F"/>
    <w:rsid w:val="00D30498"/>
    <w:rsid w:val="00D36971"/>
    <w:rsid w:val="00D437A1"/>
    <w:rsid w:val="00D43BD3"/>
    <w:rsid w:val="00D51C07"/>
    <w:rsid w:val="00D63BD4"/>
    <w:rsid w:val="00D63D72"/>
    <w:rsid w:val="00D736C9"/>
    <w:rsid w:val="00D7705C"/>
    <w:rsid w:val="00D773D8"/>
    <w:rsid w:val="00D84E18"/>
    <w:rsid w:val="00D919A2"/>
    <w:rsid w:val="00D94449"/>
    <w:rsid w:val="00D9512C"/>
    <w:rsid w:val="00DA36A5"/>
    <w:rsid w:val="00DC1840"/>
    <w:rsid w:val="00DC30D1"/>
    <w:rsid w:val="00DC31E3"/>
    <w:rsid w:val="00DD15EE"/>
    <w:rsid w:val="00DD3685"/>
    <w:rsid w:val="00DD441D"/>
    <w:rsid w:val="00DD5577"/>
    <w:rsid w:val="00DD704C"/>
    <w:rsid w:val="00DE74DE"/>
    <w:rsid w:val="00DE7FFE"/>
    <w:rsid w:val="00DF39F3"/>
    <w:rsid w:val="00DF3C93"/>
    <w:rsid w:val="00DF4C78"/>
    <w:rsid w:val="00E01BCE"/>
    <w:rsid w:val="00E11F5E"/>
    <w:rsid w:val="00E24F7A"/>
    <w:rsid w:val="00E25FFA"/>
    <w:rsid w:val="00E36AD4"/>
    <w:rsid w:val="00E43F98"/>
    <w:rsid w:val="00E45A7D"/>
    <w:rsid w:val="00E571FB"/>
    <w:rsid w:val="00E57675"/>
    <w:rsid w:val="00E63680"/>
    <w:rsid w:val="00E66534"/>
    <w:rsid w:val="00E67530"/>
    <w:rsid w:val="00E703F5"/>
    <w:rsid w:val="00E70938"/>
    <w:rsid w:val="00E73019"/>
    <w:rsid w:val="00E827E7"/>
    <w:rsid w:val="00E93398"/>
    <w:rsid w:val="00E94E6A"/>
    <w:rsid w:val="00EA08A5"/>
    <w:rsid w:val="00EA14B3"/>
    <w:rsid w:val="00EA2A54"/>
    <w:rsid w:val="00EB462A"/>
    <w:rsid w:val="00EC08C4"/>
    <w:rsid w:val="00EC13D0"/>
    <w:rsid w:val="00EC2BA6"/>
    <w:rsid w:val="00EC37CA"/>
    <w:rsid w:val="00EC3A98"/>
    <w:rsid w:val="00EC4F6E"/>
    <w:rsid w:val="00EC6177"/>
    <w:rsid w:val="00EC7AA5"/>
    <w:rsid w:val="00ED1C0C"/>
    <w:rsid w:val="00ED74DA"/>
    <w:rsid w:val="00EE4AE3"/>
    <w:rsid w:val="00EE6E2A"/>
    <w:rsid w:val="00EF01A2"/>
    <w:rsid w:val="00EF6AC8"/>
    <w:rsid w:val="00F05754"/>
    <w:rsid w:val="00F07311"/>
    <w:rsid w:val="00F10F73"/>
    <w:rsid w:val="00F13519"/>
    <w:rsid w:val="00F13895"/>
    <w:rsid w:val="00F13F15"/>
    <w:rsid w:val="00F147FB"/>
    <w:rsid w:val="00F166A1"/>
    <w:rsid w:val="00F17BE7"/>
    <w:rsid w:val="00F247D9"/>
    <w:rsid w:val="00F34860"/>
    <w:rsid w:val="00F36982"/>
    <w:rsid w:val="00F41553"/>
    <w:rsid w:val="00F46BFF"/>
    <w:rsid w:val="00F47330"/>
    <w:rsid w:val="00F53D7C"/>
    <w:rsid w:val="00F56DF4"/>
    <w:rsid w:val="00F702FA"/>
    <w:rsid w:val="00F717F5"/>
    <w:rsid w:val="00F82CE8"/>
    <w:rsid w:val="00F841B5"/>
    <w:rsid w:val="00FA05E4"/>
    <w:rsid w:val="00FA3ED7"/>
    <w:rsid w:val="00FB0739"/>
    <w:rsid w:val="00FB4765"/>
    <w:rsid w:val="00FC22E4"/>
    <w:rsid w:val="00FC5B28"/>
    <w:rsid w:val="00FD31DA"/>
    <w:rsid w:val="00FD5372"/>
    <w:rsid w:val="00FD73DA"/>
    <w:rsid w:val="00FE1FA8"/>
    <w:rsid w:val="00FE40E8"/>
    <w:rsid w:val="00FF19F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E38B477E-203C-4D5F-BF3E-43915474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9D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F6510"/>
    <w:pPr>
      <w:ind w:left="720"/>
      <w:contextualSpacing/>
    </w:p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9">
    <w:name w:val="footnote reference"/>
    <w:semiHidden/>
    <w:unhideWhenUsed/>
    <w:rsid w:val="007378AA"/>
    <w:rPr>
      <w:vertAlign w:val="superscript"/>
    </w:rPr>
  </w:style>
  <w:style w:type="paragraph" w:styleId="aa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f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6">
    <w:name w:val="header"/>
    <w:basedOn w:val="a"/>
    <w:link w:val="af7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1329"/>
  </w:style>
  <w:style w:type="paragraph" w:styleId="af8">
    <w:name w:val="footer"/>
    <w:basedOn w:val="a"/>
    <w:link w:val="af9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1329"/>
  </w:style>
  <w:style w:type="character" w:customStyle="1" w:styleId="a6">
    <w:name w:val="Абзац списка Знак"/>
    <w:link w:val="a5"/>
    <w:uiPriority w:val="34"/>
    <w:locked/>
    <w:rsid w:val="00FB0739"/>
  </w:style>
  <w:style w:type="paragraph" w:customStyle="1" w:styleId="13">
    <w:name w:val="Без интервала1"/>
    <w:rsid w:val="00A702C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numbering" w:customStyle="1" w:styleId="List186">
    <w:name w:val="List 186"/>
    <w:basedOn w:val="a2"/>
    <w:rsid w:val="002C3C82"/>
    <w:pPr>
      <w:numPr>
        <w:numId w:val="15"/>
      </w:numPr>
    </w:pPr>
  </w:style>
  <w:style w:type="numbering" w:customStyle="1" w:styleId="List178">
    <w:name w:val="List 178"/>
    <w:basedOn w:val="a2"/>
    <w:rsid w:val="00156521"/>
    <w:pPr>
      <w:numPr>
        <w:numId w:val="16"/>
      </w:numPr>
    </w:pPr>
  </w:style>
  <w:style w:type="character" w:customStyle="1" w:styleId="21">
    <w:name w:val="Основной текст (2)_"/>
    <w:basedOn w:val="a0"/>
    <w:link w:val="210"/>
    <w:uiPriority w:val="99"/>
    <w:locked/>
    <w:rsid w:val="0053119A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119A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2">
    <w:name w:val="Основной текст (2)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styleId="afa">
    <w:name w:val="Body Text"/>
    <w:basedOn w:val="a"/>
    <w:link w:val="afb"/>
    <w:uiPriority w:val="99"/>
    <w:unhideWhenUsed/>
    <w:qFormat/>
    <w:rsid w:val="005311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53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+ Полужирный"/>
    <w:aliases w:val="Интервал 0 pt36"/>
    <w:basedOn w:val="a0"/>
    <w:uiPriority w:val="99"/>
    <w:rsid w:val="0053119A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53119A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aliases w:val="Интервал 0 pt27"/>
    <w:basedOn w:val="a0"/>
    <w:uiPriority w:val="99"/>
    <w:rsid w:val="0053119A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sid w:val="000C49D9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sid w:val="00457691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57691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457691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paragraph" w:styleId="afd">
    <w:name w:val="Title"/>
    <w:basedOn w:val="a"/>
    <w:next w:val="a"/>
    <w:link w:val="afe"/>
    <w:uiPriority w:val="10"/>
    <w:qFormat/>
    <w:rsid w:val="007A6BE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sid w:val="007A6B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">
    <w:name w:val="Body Text Indent"/>
    <w:basedOn w:val="a"/>
    <w:link w:val="aff0"/>
    <w:uiPriority w:val="99"/>
    <w:unhideWhenUsed/>
    <w:rsid w:val="004A71A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A71A2"/>
  </w:style>
  <w:style w:type="paragraph" w:customStyle="1" w:styleId="aff1">
    <w:name w:val="упражнеие"/>
    <w:basedOn w:val="a"/>
    <w:rsid w:val="004A71A2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2">
    <w:name w:val="Основной текст_"/>
    <w:basedOn w:val="a0"/>
    <w:link w:val="7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f2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2"/>
    <w:rsid w:val="00A0590E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15D5E-BDF4-4EA3-BCBB-F4A2E5BE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14809</Words>
  <Characters>84414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Asus</cp:lastModifiedBy>
  <cp:revision>23</cp:revision>
  <dcterms:created xsi:type="dcterms:W3CDTF">2023-08-29T13:36:00Z</dcterms:created>
  <dcterms:modified xsi:type="dcterms:W3CDTF">2024-09-25T07:24:00Z</dcterms:modified>
</cp:coreProperties>
</file>